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6B8967C1" w14:textId="77777777" w:rsidR="000A1E32" w:rsidRDefault="000A1E32">
      <w:pPr>
        <w:widowControl w:val="0"/>
        <w:spacing w:line="240" w:lineRule="auto"/>
        <w:jc w:val="both"/>
        <w:rPr>
          <w:sz w:val="16"/>
          <w:szCs w:val="16"/>
        </w:rPr>
      </w:pPr>
    </w:p>
    <w:p w14:paraId="115E4449" w14:textId="77777777" w:rsidR="000A1E32" w:rsidRDefault="000A1E32">
      <w:pPr>
        <w:widowControl w:val="0"/>
        <w:spacing w:line="240" w:lineRule="auto"/>
        <w:jc w:val="both"/>
        <w:rPr>
          <w:sz w:val="16"/>
          <w:szCs w:val="16"/>
        </w:rPr>
      </w:pPr>
    </w:p>
    <w:p w14:paraId="686E7105" w14:textId="77777777" w:rsidR="000A1E32" w:rsidRDefault="00496862">
      <w:pPr>
        <w:widowControl w:val="0"/>
        <w:spacing w:line="240" w:lineRule="auto"/>
        <w:jc w:val="right"/>
        <w:rPr>
          <w:rFonts w:ascii="Arimo" w:eastAsia="Arimo" w:hAnsi="Arimo" w:cs="Arimo"/>
          <w:sz w:val="20"/>
          <w:szCs w:val="20"/>
        </w:rPr>
      </w:pPr>
      <w:r>
        <w:rPr>
          <w:rFonts w:ascii="Arimo" w:eastAsia="Arimo" w:hAnsi="Arimo" w:cs="Arimo"/>
          <w:sz w:val="20"/>
          <w:szCs w:val="20"/>
        </w:rPr>
        <w:t>Data |____|____|_______|</w:t>
      </w:r>
    </w:p>
    <w:p w14:paraId="6FF2B81C" w14:textId="77777777" w:rsidR="000A1E32" w:rsidRDefault="00496862">
      <w:pPr>
        <w:widowControl w:val="0"/>
        <w:spacing w:line="240" w:lineRule="auto"/>
        <w:rPr>
          <w:rFonts w:ascii="Arimo" w:eastAsia="Arimo" w:hAnsi="Arimo" w:cs="Arimo"/>
          <w:sz w:val="20"/>
          <w:szCs w:val="20"/>
        </w:rPr>
      </w:pPr>
      <w:r>
        <w:rPr>
          <w:rFonts w:ascii="Arimo" w:eastAsia="Arimo" w:hAnsi="Arimo" w:cs="Arimo"/>
          <w:b/>
          <w:bCs/>
          <w:sz w:val="20"/>
          <w:szCs w:val="20"/>
        </w:rPr>
        <w:t>Legenda:</w:t>
      </w:r>
    </w:p>
    <w:sdt>
      <w:sdtPr>
        <w:tag w:val="goog_rdk_0"/>
        <w:id w:val="-1603955320"/>
        <w:lock w:val="contentLocked"/>
      </w:sdtPr>
      <w:sdtContent>
        <w:tbl>
          <w:tblPr>
            <w:tblStyle w:val="af8"/>
            <w:tblW w:w="13219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561"/>
            <w:gridCol w:w="4329"/>
            <w:gridCol w:w="4329"/>
          </w:tblGrid>
          <w:tr w:rsidR="000A1E32" w14:paraId="7FD60808" w14:textId="77777777">
            <w:tc>
              <w:tcPr>
                <w:tcW w:w="4560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8E0E92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</w:rPr>
                  <w:t>Allo-TCSE = Trapianto Allogenico di CSE</w:t>
                </w:r>
              </w:p>
              <w:p w14:paraId="5DD1CF61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</w:rPr>
                  <w:t>Auto-TCSE = Trapianto Autologo</w:t>
                </w:r>
              </w:p>
              <w:p w14:paraId="550D9BFF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</w:rPr>
                  <w:t>CRS = Cytokine Release Syndrome</w:t>
                </w:r>
              </w:p>
              <w:p w14:paraId="062664B9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  <w:t>DLI = Donor Lymphocyte Infusion</w:t>
                </w:r>
              </w:p>
            </w:tc>
            <w:tc>
              <w:tcPr>
                <w:tcW w:w="4329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F2D3F1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  <w:t>MUD = Matched Unrelated Donor</w:t>
                </w:r>
              </w:p>
              <w:p w14:paraId="43B98A02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  <w:t>NRM = Non Relapse Mortality</w:t>
                </w:r>
              </w:p>
              <w:p w14:paraId="3FF0572D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  <w:t>OS = Overall Survival</w:t>
                </w:r>
              </w:p>
              <w:p w14:paraId="024D3B22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  <w:t>TRM = Transplant Related Mortality</w:t>
                </w:r>
              </w:p>
            </w:tc>
            <w:tc>
              <w:tcPr>
                <w:tcW w:w="4329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E23C66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  <w:t>aGVHD = GVHD acuta</w:t>
                </w:r>
              </w:p>
              <w:p w14:paraId="6D3405F9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  <w:highlight w:val="white"/>
                  </w:rPr>
                  <w:t>cGVHD = GVHD cronica</w:t>
                </w:r>
              </w:p>
            </w:tc>
          </w:tr>
        </w:tbl>
      </w:sdtContent>
    </w:sdt>
    <w:p w14:paraId="50FF0E5F" w14:textId="77777777" w:rsidR="000A1E32" w:rsidRDefault="00496862">
      <w:pPr>
        <w:widowControl w:val="0"/>
        <w:spacing w:line="24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     </w:t>
      </w:r>
    </w:p>
    <w:p w14:paraId="63D728E7" w14:textId="77777777" w:rsidR="000A1E32" w:rsidRDefault="00496862">
      <w:pPr>
        <w:widowControl w:val="0"/>
        <w:spacing w:line="240" w:lineRule="auto"/>
        <w:jc w:val="center"/>
        <w:rPr>
          <w:b/>
          <w:bCs/>
          <w:sz w:val="18"/>
          <w:szCs w:val="18"/>
          <w:u w:val="single"/>
        </w:rPr>
      </w:pPr>
      <w:r>
        <w:rPr>
          <w:b/>
          <w:bCs/>
        </w:rPr>
        <w:t>UNITÀ CLINICA</w:t>
      </w:r>
    </w:p>
    <w:p w14:paraId="50491051" w14:textId="77777777" w:rsidR="000A1E32" w:rsidRDefault="000A1E32">
      <w:pPr>
        <w:widowControl w:val="0"/>
        <w:spacing w:line="240" w:lineRule="auto"/>
        <w:ind w:hanging="1"/>
        <w:rPr>
          <w:sz w:val="16"/>
          <w:szCs w:val="16"/>
        </w:rPr>
      </w:pPr>
    </w:p>
    <w:tbl>
      <w:tblPr>
        <w:tblStyle w:val="af9"/>
        <w:tblW w:w="15240" w:type="dxa"/>
        <w:tblInd w:w="-332" w:type="dxa"/>
        <w:tblLayout w:type="fixed"/>
        <w:tblLook w:val="0000" w:firstRow="0" w:lastRow="0" w:firstColumn="0" w:lastColumn="0" w:noHBand="0" w:noVBand="0"/>
      </w:tblPr>
      <w:tblGrid>
        <w:gridCol w:w="421"/>
        <w:gridCol w:w="3564"/>
        <w:gridCol w:w="3635"/>
        <w:gridCol w:w="705"/>
        <w:gridCol w:w="1260"/>
        <w:gridCol w:w="1170"/>
        <w:gridCol w:w="1275"/>
        <w:gridCol w:w="1245"/>
        <w:gridCol w:w="900"/>
        <w:gridCol w:w="1065"/>
      </w:tblGrid>
      <w:tr w:rsidR="000A1E32" w14:paraId="4B90497E" w14:textId="77777777">
        <w:trPr>
          <w:trHeight w:val="387"/>
        </w:trPr>
        <w:tc>
          <w:tcPr>
            <w:tcW w:w="420" w:type="dxa"/>
            <w:tcBorders>
              <w:bottom w:val="single" w:sz="4" w:space="0" w:color="000000"/>
            </w:tcBorders>
            <w:vAlign w:val="center"/>
          </w:tcPr>
          <w:p w14:paraId="1E03CA92" w14:textId="77777777" w:rsidR="000A1E32" w:rsidRDefault="000A1E3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</w:p>
        </w:tc>
        <w:tc>
          <w:tcPr>
            <w:tcW w:w="3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27F0009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</w:rPr>
            </w:pPr>
            <w:r>
              <w:rPr>
                <w:rFonts w:ascii="Arimo" w:eastAsia="Arimo" w:hAnsi="Arimo" w:cs="Arimo"/>
                <w:b/>
                <w:bCs/>
              </w:rPr>
              <w:t>Indicatore Allogenico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D9D9"/>
            <w:vAlign w:val="center"/>
          </w:tcPr>
          <w:p w14:paraId="2D310734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Descrizione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CEE16A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UdM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C9DAF8"/>
            <w:vAlign w:val="center"/>
          </w:tcPr>
          <w:p w14:paraId="64E6F5E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Valore rilevato</w:t>
            </w:r>
          </w:p>
          <w:p w14:paraId="0B75845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I° trimestre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C9DAF8"/>
            <w:vAlign w:val="center"/>
          </w:tcPr>
          <w:p w14:paraId="36624E5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Valore rilevato</w:t>
            </w:r>
          </w:p>
          <w:p w14:paraId="7463AEC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II° trimestre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C9DAF8"/>
            <w:vAlign w:val="center"/>
          </w:tcPr>
          <w:p w14:paraId="2F33EB7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Valore rilevato</w:t>
            </w:r>
          </w:p>
          <w:p w14:paraId="75DD2DD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III° trimestre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C9DAF8"/>
            <w:vAlign w:val="center"/>
          </w:tcPr>
          <w:p w14:paraId="4134636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Valore rilevato</w:t>
            </w:r>
          </w:p>
          <w:p w14:paraId="11D544A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IV° trimestre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C9DAF8"/>
            <w:vAlign w:val="center"/>
          </w:tcPr>
          <w:p w14:paraId="3DB767E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Valore rilevato</w:t>
            </w:r>
          </w:p>
          <w:p w14:paraId="401ABDD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2025**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CF2040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Valore  atteso (annuale)</w:t>
            </w:r>
          </w:p>
        </w:tc>
      </w:tr>
      <w:tr w:rsidR="000A1E32" w14:paraId="09B98D1E" w14:textId="77777777">
        <w:trPr>
          <w:trHeight w:val="300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79604A46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14819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7E0E6805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 xml:space="preserve">No. Trapianti Allogenici </w:t>
            </w:r>
          </w:p>
        </w:tc>
      </w:tr>
      <w:tr w:rsidR="000A1E32" w14:paraId="3FD1C08F" w14:textId="77777777">
        <w:trPr>
          <w:trHeight w:val="227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E6770C5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a</w:t>
            </w:r>
          </w:p>
        </w:tc>
        <w:tc>
          <w:tcPr>
            <w:tcW w:w="3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15E0A3C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  <w:highlight w:val="white"/>
              </w:rPr>
              <w:t xml:space="preserve">Totali 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FBB8361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-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7ABE312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8332AA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7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DF7AE3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1E36F9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8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D3DA8A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7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17B3D7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26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FF11C26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1"/>
                <w:id w:val="1379887477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35</w:t>
                </w:r>
              </w:sdtContent>
            </w:sdt>
          </w:p>
        </w:tc>
      </w:tr>
      <w:tr w:rsidR="000A1E32" w14:paraId="7E5686BF" w14:textId="77777777">
        <w:trPr>
          <w:trHeight w:val="227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CD51739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b</w:t>
            </w:r>
          </w:p>
        </w:tc>
        <w:tc>
          <w:tcPr>
            <w:tcW w:w="3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5E8C76A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 xml:space="preserve">Familiari HLA - identici 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E3701F5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-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52BC50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40F3EA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7E259D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19C6AA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8B4B70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7DE551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73537B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2"/>
                <w:id w:val="-110993352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7</w:t>
                </w:r>
              </w:sdtContent>
            </w:sdt>
          </w:p>
        </w:tc>
      </w:tr>
      <w:tr w:rsidR="000A1E32" w14:paraId="4488F1ED" w14:textId="77777777">
        <w:trPr>
          <w:trHeight w:val="227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87C5142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c</w:t>
            </w:r>
          </w:p>
        </w:tc>
        <w:tc>
          <w:tcPr>
            <w:tcW w:w="3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4464531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 xml:space="preserve">Familiari Aploidentici 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6D93814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  <w:highlight w:val="white"/>
              </w:rPr>
              <w:t>-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649117C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C30A10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09F7C3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16D139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0943D0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1F5FFF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8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56A27E3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3"/>
                <w:id w:val="-692766241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16</w:t>
                </w:r>
              </w:sdtContent>
            </w:sdt>
          </w:p>
        </w:tc>
      </w:tr>
      <w:tr w:rsidR="000A1E32" w14:paraId="4EDE6487" w14:textId="77777777">
        <w:trPr>
          <w:trHeight w:val="227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4B5EF5B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d</w:t>
            </w:r>
          </w:p>
        </w:tc>
        <w:tc>
          <w:tcPr>
            <w:tcW w:w="3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2AC633A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MUD 8/8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A679ADD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-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3ACCE40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7714F6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4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10020A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CF242C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4F95D8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0D86FB8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9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E6B8BC9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4"/>
                <w:id w:val="-418225531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10</w:t>
                </w:r>
              </w:sdtContent>
            </w:sdt>
          </w:p>
        </w:tc>
      </w:tr>
      <w:tr w:rsidR="000A1E32" w14:paraId="63CA1D73" w14:textId="77777777">
        <w:trPr>
          <w:trHeight w:val="227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4C365F6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e</w:t>
            </w:r>
          </w:p>
        </w:tc>
        <w:tc>
          <w:tcPr>
            <w:tcW w:w="3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72B5CD2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 xml:space="preserve">MUD 7/8 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5949E95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  <w:highlight w:val="white"/>
              </w:rPr>
              <w:t>-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194A01B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DCF0DE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B54B4C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BA70A2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23E7E2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27A3FD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6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EED766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5"/>
                <w:id w:val="-460654514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2</w:t>
                </w:r>
              </w:sdtContent>
            </w:sdt>
          </w:p>
        </w:tc>
      </w:tr>
      <w:tr w:rsidR="000A1E32" w14:paraId="7EE6AA11" w14:textId="77777777">
        <w:trPr>
          <w:trHeight w:val="227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BD8A3DC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f</w:t>
            </w:r>
          </w:p>
        </w:tc>
        <w:tc>
          <w:tcPr>
            <w:tcW w:w="3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1131C05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MUD 6/8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526B146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-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6BB2E1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6BA438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2BD20B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9D707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EF13AF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770ABA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75811A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6"/>
                <w:id w:val="695962352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2</w:t>
                </w:r>
              </w:sdtContent>
            </w:sdt>
          </w:p>
        </w:tc>
      </w:tr>
      <w:tr w:rsidR="000A1E32" w14:paraId="15CBF66A" w14:textId="77777777">
        <w:trPr>
          <w:trHeight w:val="279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72175665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 xml:space="preserve">2 </w:t>
            </w:r>
          </w:p>
        </w:tc>
        <w:tc>
          <w:tcPr>
            <w:tcW w:w="14819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045A4314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 xml:space="preserve">No. DLI </w:t>
            </w:r>
          </w:p>
        </w:tc>
      </w:tr>
      <w:tr w:rsidR="000A1E32" w14:paraId="54FA4B3A" w14:textId="77777777">
        <w:trPr>
          <w:trHeight w:val="227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CB8F110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a</w:t>
            </w:r>
          </w:p>
        </w:tc>
        <w:tc>
          <w:tcPr>
            <w:tcW w:w="3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E04C143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  <w:highlight w:val="white"/>
              </w:rPr>
              <w:t>Totali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77707FF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-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7AA79D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87D140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176B3F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1E255D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3039D1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5CADDF4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5ABC66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7"/>
                <w:id w:val="-94146207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color w:val="1F1F1F"/>
                    <w:sz w:val="16"/>
                    <w:szCs w:val="16"/>
                    <w:highlight w:val="white"/>
                  </w:rPr>
                  <w:t xml:space="preserve">≥ </w:t>
                </w:r>
              </w:sdtContent>
            </w:sdt>
            <w:r w:rsidR="00496862">
              <w:rPr>
                <w:rFonts w:ascii="Arimo" w:eastAsia="Arimo" w:hAnsi="Arimo" w:cs="Arimo"/>
                <w:b/>
                <w:bCs/>
                <w:sz w:val="16"/>
                <w:szCs w:val="16"/>
              </w:rPr>
              <w:t>5</w:t>
            </w:r>
          </w:p>
        </w:tc>
      </w:tr>
      <w:tr w:rsidR="000A1E32" w14:paraId="6439566D" w14:textId="77777777">
        <w:trPr>
          <w:trHeight w:val="227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124D66D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b</w:t>
            </w:r>
          </w:p>
        </w:tc>
        <w:tc>
          <w:tcPr>
            <w:tcW w:w="3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D42CBB9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Familiare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68E2D8F" w14:textId="77777777" w:rsidR="000A1E32" w:rsidRDefault="000A1E3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7768704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926638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0C5A31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90E69C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8FD72A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1E25403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1CA6D7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color w:val="1F1F1F"/>
                <w:sz w:val="16"/>
                <w:szCs w:val="16"/>
                <w:highlight w:val="white"/>
              </w:rPr>
            </w:pPr>
            <w:sdt>
              <w:sdtPr>
                <w:tag w:val="goog_rdk_8"/>
                <w:id w:val="1445140145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color w:val="1F1F1F"/>
                    <w:sz w:val="16"/>
                    <w:szCs w:val="16"/>
                    <w:highlight w:val="white"/>
                  </w:rPr>
                  <w:t>≥ 2</w:t>
                </w:r>
              </w:sdtContent>
            </w:sdt>
          </w:p>
        </w:tc>
      </w:tr>
      <w:tr w:rsidR="000A1E32" w14:paraId="034E1CF6" w14:textId="77777777">
        <w:trPr>
          <w:trHeight w:val="227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6B58904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c</w:t>
            </w:r>
          </w:p>
        </w:tc>
        <w:tc>
          <w:tcPr>
            <w:tcW w:w="3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D5603C4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MUD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7DB6193" w14:textId="77777777" w:rsidR="000A1E32" w:rsidRDefault="000A1E3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highlight w:val="white"/>
              </w:rPr>
            </w:pP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3B297B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6B32EC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3171D2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8C6413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8C122A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45BB05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C89F377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color w:val="1F1F1F"/>
                <w:sz w:val="16"/>
                <w:szCs w:val="16"/>
                <w:highlight w:val="white"/>
              </w:rPr>
            </w:pPr>
            <w:sdt>
              <w:sdtPr>
                <w:tag w:val="goog_rdk_9"/>
                <w:id w:val="70268419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color w:val="1F1F1F"/>
                    <w:sz w:val="16"/>
                    <w:szCs w:val="16"/>
                    <w:highlight w:val="white"/>
                  </w:rPr>
                  <w:t>≥ 3</w:t>
                </w:r>
              </w:sdtContent>
            </w:sdt>
          </w:p>
        </w:tc>
      </w:tr>
      <w:tr w:rsidR="000A1E32" w14:paraId="277DCA31" w14:textId="77777777">
        <w:trPr>
          <w:trHeight w:val="325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66B9BF17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3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7EE4B842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CLINICA - Infezioni CVC-Correlate</w:t>
            </w:r>
          </w:p>
        </w:tc>
      </w:tr>
      <w:tr w:rsidR="000A1E32" w14:paraId="74CEB303" w14:textId="77777777">
        <w:trPr>
          <w:trHeight w:val="48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FC28A33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53C9C8D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Totali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14E6E6C" w14:textId="77777777" w:rsidR="000A1E32" w:rsidRPr="003F381E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highlight w:val="white"/>
                <w:lang w:val="it-IT"/>
              </w:rPr>
              <w:t>Emocoltura da CVC positiva da germe ritenuto patogenetico entro 30 gg dal Allo-TCSE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8EEC441" w14:textId="77777777" w:rsidR="000A1E32" w:rsidRDefault="00496862">
            <w:pPr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AEBD31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40E311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F7DEC0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CD412D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EE2D31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C7DF50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10"/>
                <w:id w:val="-164869784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5</w:t>
                </w:r>
              </w:sdtContent>
            </w:sdt>
          </w:p>
        </w:tc>
      </w:tr>
      <w:tr w:rsidR="000A1E32" w14:paraId="76253BBE" w14:textId="77777777">
        <w:trPr>
          <w:trHeight w:val="31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38B667B6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4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48B58111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CLINICA - Graft failure</w:t>
            </w:r>
          </w:p>
        </w:tc>
      </w:tr>
      <w:tr w:rsidR="000A1E32" w14:paraId="226B0BC9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D71EEAC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lastRenderedPageBreak/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6DDFFB1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 xml:space="preserve">Totali 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DA726E1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08B7010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056E61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0C4BBE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6690FF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79747E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1AE77C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0%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370296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11"/>
                <w:id w:val="301702751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 10%</w:t>
                </w:r>
              </w:sdtContent>
            </w:sdt>
          </w:p>
        </w:tc>
      </w:tr>
      <w:tr w:rsidR="000A1E32" w14:paraId="1DE751B4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FAFE8F2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b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A887E55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 xml:space="preserve">PBSC 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1634472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457A6A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C762CC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CA054F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DE841A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22B66C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7613BD1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0%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49BD12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12"/>
                <w:id w:val="729705756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 xml:space="preserve">≤  5% </w:t>
                </w:r>
              </w:sdtContent>
            </w:sdt>
          </w:p>
        </w:tc>
      </w:tr>
      <w:tr w:rsidR="000A1E32" w14:paraId="149FE882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E362B19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c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F204D94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 xml:space="preserve">BM 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54CE507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1FB3B92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293DC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F350C0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11A927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3712B0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078BAE6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0%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4AEE550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13"/>
                <w:id w:val="1240908503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 10%</w:t>
                </w:r>
              </w:sdtContent>
            </w:sdt>
          </w:p>
        </w:tc>
      </w:tr>
      <w:tr w:rsidR="000A1E32" w14:paraId="34F79627" w14:textId="77777777">
        <w:trPr>
          <w:trHeight w:val="324"/>
        </w:trPr>
        <w:tc>
          <w:tcPr>
            <w:tcW w:w="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55A790C7" w14:textId="77777777" w:rsidR="000A1E32" w:rsidRDefault="00496862">
            <w:pPr>
              <w:widowControl w:val="0"/>
              <w:spacing w:line="240" w:lineRule="auto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5</w:t>
            </w:r>
          </w:p>
        </w:tc>
        <w:tc>
          <w:tcPr>
            <w:tcW w:w="14819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1869FC0F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CLINICA - Tempi di Attecchimento</w:t>
            </w:r>
          </w:p>
        </w:tc>
      </w:tr>
      <w:tr w:rsidR="000A1E32" w14:paraId="4AB75A60" w14:textId="77777777">
        <w:trPr>
          <w:trHeight w:val="227"/>
        </w:trPr>
        <w:tc>
          <w:tcPr>
            <w:tcW w:w="4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94833AE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a</w:t>
            </w:r>
          </w:p>
        </w:tc>
        <w:tc>
          <w:tcPr>
            <w:tcW w:w="356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1F36811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Engraftment PMN ALLO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1EBFD15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Mediana attecchimento PMN, PBSC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559159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gg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59D9E6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15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AD3259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1551C7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13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931030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16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84EE80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14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29553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14-18</w:t>
            </w:r>
          </w:p>
        </w:tc>
      </w:tr>
      <w:tr w:rsidR="000A1E32" w14:paraId="061C1875" w14:textId="77777777">
        <w:trPr>
          <w:trHeight w:val="227"/>
        </w:trPr>
        <w:tc>
          <w:tcPr>
            <w:tcW w:w="4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712F993" w14:textId="77777777" w:rsidR="000A1E32" w:rsidRDefault="000A1E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mo" w:eastAsia="Arimo" w:hAnsi="Arimo" w:cs="Arimo"/>
                <w:sz w:val="16"/>
                <w:szCs w:val="16"/>
              </w:rPr>
            </w:pPr>
          </w:p>
        </w:tc>
        <w:tc>
          <w:tcPr>
            <w:tcW w:w="35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DFD8167" w14:textId="77777777" w:rsidR="000A1E32" w:rsidRDefault="000A1E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mo" w:eastAsia="Arimo" w:hAnsi="Arimo" w:cs="Arimo"/>
                <w:sz w:val="16"/>
                <w:szCs w:val="16"/>
              </w:rPr>
            </w:pP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15A0FC7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Mediana attecchimento PMN, BM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71C2A7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gg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E95397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DCB8E0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515B5E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CEF702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8AF365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-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4C509F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16-20</w:t>
            </w:r>
          </w:p>
        </w:tc>
      </w:tr>
      <w:tr w:rsidR="000A1E32" w14:paraId="729FE69E" w14:textId="77777777">
        <w:trPr>
          <w:trHeight w:val="248"/>
        </w:trPr>
        <w:tc>
          <w:tcPr>
            <w:tcW w:w="4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EE2FE2B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b</w:t>
            </w:r>
          </w:p>
        </w:tc>
        <w:tc>
          <w:tcPr>
            <w:tcW w:w="356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53DA444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  <w:highlight w:val="white"/>
              </w:rPr>
              <w:t>Engraftment PLT ALLO</w:t>
            </w: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8D3AD15" w14:textId="77777777" w:rsidR="000A1E32" w:rsidRPr="003F381E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highlight w:val="white"/>
                <w:lang w:val="it-IT"/>
              </w:rPr>
              <w:t>Mediana attecchimento PLT, PBSC  (&gt;20000/mcL)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A3B31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gg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219E5C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16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691B3A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EA5E0C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13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CAC838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14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13F11C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14.5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9A1EE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14-18</w:t>
            </w:r>
          </w:p>
        </w:tc>
      </w:tr>
      <w:tr w:rsidR="000A1E32" w14:paraId="3EDDFDBB" w14:textId="77777777">
        <w:trPr>
          <w:trHeight w:val="227"/>
        </w:trPr>
        <w:tc>
          <w:tcPr>
            <w:tcW w:w="4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B5F3AC6" w14:textId="77777777" w:rsidR="000A1E32" w:rsidRDefault="000A1E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mo" w:eastAsia="Arimo" w:hAnsi="Arimo" w:cs="Arimo"/>
                <w:sz w:val="16"/>
                <w:szCs w:val="16"/>
              </w:rPr>
            </w:pPr>
          </w:p>
        </w:tc>
        <w:tc>
          <w:tcPr>
            <w:tcW w:w="35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F5EB60B" w14:textId="77777777" w:rsidR="000A1E32" w:rsidRDefault="000A1E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mo" w:eastAsia="Arimo" w:hAnsi="Arimo" w:cs="Arimo"/>
                <w:sz w:val="16"/>
                <w:szCs w:val="16"/>
              </w:rPr>
            </w:pPr>
          </w:p>
        </w:tc>
        <w:tc>
          <w:tcPr>
            <w:tcW w:w="3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F7A7E11" w14:textId="77777777" w:rsidR="000A1E32" w:rsidRPr="003F381E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highlight w:val="white"/>
                <w:lang w:val="it-IT"/>
              </w:rPr>
              <w:t>Mediana attecchimento PLT, BM  (&gt;20000/mcL)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943233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gg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FAC164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7DEAAD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44B8FF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1DE6BC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CDA10A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-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4BDC29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18-22</w:t>
            </w:r>
          </w:p>
        </w:tc>
      </w:tr>
      <w:tr w:rsidR="000A1E32" w14:paraId="1DA7515D" w14:textId="77777777">
        <w:trPr>
          <w:trHeight w:val="227"/>
        </w:trPr>
        <w:tc>
          <w:tcPr>
            <w:tcW w:w="4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55BCC98" w14:textId="77777777" w:rsidR="000A1E32" w:rsidRDefault="000A1E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mo" w:eastAsia="Arimo" w:hAnsi="Arimo" w:cs="Arimo"/>
                <w:sz w:val="16"/>
                <w:szCs w:val="16"/>
              </w:rPr>
            </w:pPr>
          </w:p>
        </w:tc>
        <w:tc>
          <w:tcPr>
            <w:tcW w:w="35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DC4BF02" w14:textId="77777777" w:rsidR="000A1E32" w:rsidRDefault="000A1E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mo" w:eastAsia="Arimo" w:hAnsi="Arimo" w:cs="Arimo"/>
                <w:sz w:val="16"/>
                <w:szCs w:val="16"/>
              </w:rPr>
            </w:pP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FE076C2" w14:textId="77777777" w:rsidR="000A1E32" w:rsidRPr="003F381E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highlight w:val="white"/>
                <w:lang w:val="it-IT"/>
              </w:rPr>
              <w:t>Mediana attecchimento PLT, PBSC  (&gt;50000/mcL)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138D1C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gg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BD5CA2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21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3B9908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20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0EACB7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14.5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A8C32B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15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F82E0A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17.5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AF0A99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16-20</w:t>
            </w:r>
          </w:p>
        </w:tc>
      </w:tr>
      <w:tr w:rsidR="000A1E32" w14:paraId="7FF25C5F" w14:textId="77777777">
        <w:trPr>
          <w:trHeight w:val="227"/>
        </w:trPr>
        <w:tc>
          <w:tcPr>
            <w:tcW w:w="4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6E91D26" w14:textId="77777777" w:rsidR="000A1E32" w:rsidRDefault="000A1E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mo" w:eastAsia="Arimo" w:hAnsi="Arimo" w:cs="Arimo"/>
                <w:sz w:val="16"/>
                <w:szCs w:val="16"/>
              </w:rPr>
            </w:pPr>
          </w:p>
        </w:tc>
        <w:tc>
          <w:tcPr>
            <w:tcW w:w="35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81015C5" w14:textId="77777777" w:rsidR="000A1E32" w:rsidRDefault="000A1E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mo" w:eastAsia="Arimo" w:hAnsi="Arimo" w:cs="Arimo"/>
                <w:sz w:val="16"/>
                <w:szCs w:val="16"/>
              </w:rPr>
            </w:pP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C1FEDAD" w14:textId="77777777" w:rsidR="000A1E32" w:rsidRPr="003F381E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Mediana attecchimento PLT, BM (&gt;50000/mcL)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FEDC7C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gg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0163DD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0502AF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E8C295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21B5EA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F0BEBC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-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616F2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18-24</w:t>
            </w:r>
          </w:p>
        </w:tc>
      </w:tr>
      <w:tr w:rsidR="000A1E32" w14:paraId="280C3111" w14:textId="77777777">
        <w:trPr>
          <w:trHeight w:val="315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0FCE989C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6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03C141F6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 xml:space="preserve">CLINICA - Incidenza CRS </w:t>
            </w:r>
          </w:p>
        </w:tc>
      </w:tr>
      <w:tr w:rsidR="000A1E32" w14:paraId="772E6435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6C32394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738CCC4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Totali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914598A" w14:textId="77777777" w:rsidR="000A1E32" w:rsidRPr="003F381E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 xml:space="preserve">Incidenza della CRS a 30 gg dal TCSE 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BBD0E9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 xml:space="preserve">% 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C4A42F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14.2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7F748F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12.5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4B7A3D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10.5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414729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F7C4F9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9.3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0613B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&lt; 15%</w:t>
            </w:r>
          </w:p>
        </w:tc>
      </w:tr>
      <w:tr w:rsidR="000A1E32" w14:paraId="23FE4DFB" w14:textId="77777777">
        <w:trPr>
          <w:trHeight w:val="30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49C74F92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7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7E4479B7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CLINICA - Neurotossicità</w:t>
            </w:r>
          </w:p>
        </w:tc>
      </w:tr>
      <w:tr w:rsidR="000A1E32" w14:paraId="58B3231D" w14:textId="77777777">
        <w:trPr>
          <w:trHeight w:val="13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E024A42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8E7A908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Totale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A4C76B1" w14:textId="77777777" w:rsidR="000A1E32" w:rsidRPr="003F381E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 xml:space="preserve">No. pazienti con neurotossicità a 30 gg dal </w:t>
            </w:r>
            <w:r w:rsidRPr="003F381E">
              <w:rPr>
                <w:rFonts w:ascii="Arimo" w:eastAsia="Arimo" w:hAnsi="Arimo" w:cs="Arimo"/>
                <w:sz w:val="16"/>
                <w:szCs w:val="16"/>
                <w:highlight w:val="white"/>
                <w:lang w:val="it-IT"/>
              </w:rPr>
              <w:t>Allo-TCSE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2723587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 xml:space="preserve">num 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27C2B9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0A259B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58A1E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6485F1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17470A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B11E60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&lt; 1</w:t>
            </w:r>
          </w:p>
        </w:tc>
      </w:tr>
      <w:tr w:rsidR="000A1E32" w14:paraId="0C86AA72" w14:textId="77777777">
        <w:trPr>
          <w:trHeight w:val="315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6B56F7AF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8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0268E0DA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CLINICA - Overall Survival</w:t>
            </w:r>
          </w:p>
        </w:tc>
      </w:tr>
      <w:tr w:rsidR="000A1E32" w14:paraId="100DBC05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5458114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675A66F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OS 30 gg totale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A7EDA8A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9292B6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5131AE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7/7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8FBA7A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4/4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95C3B3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8/8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2587CA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6/7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77B2099F" w14:textId="0C6D3A39" w:rsidR="000A1E32" w:rsidRDefault="003F381E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100 % (0/</w:t>
            </w:r>
            <w:r w:rsidR="00F1443D">
              <w:rPr>
                <w:rFonts w:ascii="Arimo" w:eastAsia="Arimo" w:hAnsi="Arimo" w:cs="Arimo"/>
                <w:b/>
                <w:bCs/>
                <w:sz w:val="16"/>
                <w:szCs w:val="16"/>
              </w:rPr>
              <w:t>30</w:t>
            </w: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281080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14"/>
                <w:id w:val="-2667889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≥ 87%</w:t>
                </w:r>
              </w:sdtContent>
            </w:sdt>
          </w:p>
        </w:tc>
      </w:tr>
      <w:tr w:rsidR="000A1E32" w14:paraId="54272E13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9F2C429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b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15C4982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OS 100 gg totale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C7D00BA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291CD30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E79A0C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7/7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B18B85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4/4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64021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8/8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DB0561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6/7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F1F80BE" w14:textId="3B2E2447" w:rsidR="000A1E32" w:rsidRDefault="002E0828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96.6%</w:t>
            </w:r>
          </w:p>
          <w:p w14:paraId="00E46DC2" w14:textId="7FD8953E" w:rsidR="002E0828" w:rsidRDefault="002E0828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(</w:t>
            </w:r>
            <w:r w:rsidR="005D0B11">
              <w:rPr>
                <w:rFonts w:ascii="Arimo" w:eastAsia="Arimo" w:hAnsi="Arimo" w:cs="Arimo"/>
                <w:b/>
                <w:bCs/>
                <w:sz w:val="16"/>
                <w:szCs w:val="16"/>
              </w:rPr>
              <w:t>1/</w:t>
            </w:r>
            <w:r w:rsidR="00F1443D">
              <w:rPr>
                <w:rFonts w:ascii="Arimo" w:eastAsia="Arimo" w:hAnsi="Arimo" w:cs="Arimo"/>
                <w:b/>
                <w:bCs/>
                <w:sz w:val="16"/>
                <w:szCs w:val="16"/>
              </w:rPr>
              <w:t>29</w:t>
            </w: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6534912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15"/>
                <w:id w:val="-389303454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≥ 83%</w:t>
                </w:r>
              </w:sdtContent>
            </w:sdt>
          </w:p>
        </w:tc>
      </w:tr>
      <w:tr w:rsidR="000A1E32" w14:paraId="4F4FF99F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E1F81D7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c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9C50760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OS 365 gg totale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6B8A180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4188B1B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9D825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7/7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19D52C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4/4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B7CEDE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8/8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2BFF32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6/7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E09A8BA" w14:textId="13E6143E" w:rsidR="000A1E32" w:rsidRDefault="00F1443D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65</w:t>
            </w:r>
            <w:r w:rsidR="00496862">
              <w:rPr>
                <w:rFonts w:ascii="Arimo" w:eastAsia="Arimo" w:hAnsi="Arimo" w:cs="Arimo"/>
                <w:b/>
                <w:bCs/>
                <w:sz w:val="16"/>
                <w:szCs w:val="16"/>
              </w:rPr>
              <w:t>%</w:t>
            </w:r>
          </w:p>
          <w:p w14:paraId="08DF6A59" w14:textId="1588C431" w:rsidR="002E0828" w:rsidRDefault="002E0828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(</w:t>
            </w:r>
            <w:r w:rsidR="00F1443D">
              <w:rPr>
                <w:rFonts w:ascii="Arimo" w:eastAsia="Arimo" w:hAnsi="Arimo" w:cs="Arimo"/>
                <w:b/>
                <w:bCs/>
                <w:sz w:val="16"/>
                <w:szCs w:val="16"/>
              </w:rPr>
              <w:t>7/</w:t>
            </w:r>
            <w:r w:rsidR="005D0B11">
              <w:rPr>
                <w:rFonts w:ascii="Arimo" w:eastAsia="Arimo" w:hAnsi="Arimo" w:cs="Arimo"/>
                <w:b/>
                <w:bCs/>
                <w:sz w:val="16"/>
                <w:szCs w:val="16"/>
              </w:rPr>
              <w:t>20</w:t>
            </w: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FF89A2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16"/>
                <w:id w:val="-1387359016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≥ 60%</w:t>
                </w:r>
              </w:sdtContent>
            </w:sdt>
          </w:p>
        </w:tc>
      </w:tr>
      <w:tr w:rsidR="000A1E32" w14:paraId="559D47F7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A2826A6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d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15F78A3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OS 30 gg I-II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6A3BFE2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3052390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731FDD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5/5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3E2FEB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6535AE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8/8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6D2F2E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7513C2BC" w14:textId="77777777" w:rsidR="002E0828" w:rsidRDefault="005D0B1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100%</w:t>
            </w:r>
          </w:p>
          <w:p w14:paraId="35BDA7D1" w14:textId="4AD2782C" w:rsidR="005D0B11" w:rsidRDefault="005D0B1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(0/23)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DBC83B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17"/>
                <w:id w:val="131122702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90%</w:t>
                </w:r>
              </w:sdtContent>
            </w:sdt>
          </w:p>
        </w:tc>
      </w:tr>
      <w:tr w:rsidR="000A1E32" w14:paraId="654EBC74" w14:textId="77777777">
        <w:trPr>
          <w:trHeight w:val="25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DDEA1FB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e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0F8C618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OS 100 gg I-II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2D44B21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553049C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CE4A36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5/5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A5E3C6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C4010E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8/8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0D59E3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58B7FFA" w14:textId="77777777" w:rsidR="000A1E32" w:rsidRDefault="005D0B1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100%</w:t>
            </w:r>
          </w:p>
          <w:p w14:paraId="6E23D9E7" w14:textId="00223B13" w:rsidR="005D0B11" w:rsidRDefault="005D0B1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(0/16)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06B7404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18"/>
                <w:id w:val="1059189785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80%</w:t>
                </w:r>
              </w:sdtContent>
            </w:sdt>
          </w:p>
        </w:tc>
      </w:tr>
      <w:tr w:rsidR="000A1E32" w14:paraId="383F7890" w14:textId="77777777">
        <w:trPr>
          <w:trHeight w:val="17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8A0A9DA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f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6A0BF66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OS 365 gg I-II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FDB9687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62A9727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AF5926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5/5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9FE4E1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C06859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8/8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13F1B3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190EAB63" w14:textId="77777777" w:rsidR="000A1E32" w:rsidRDefault="005D0B1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81.8%</w:t>
            </w:r>
          </w:p>
          <w:p w14:paraId="0D04CDE7" w14:textId="6EFAB9ED" w:rsidR="005D0B11" w:rsidRDefault="005D0B1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(2/11)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C5BC920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19"/>
                <w:id w:val="164610392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75%</w:t>
                </w:r>
              </w:sdtContent>
            </w:sdt>
          </w:p>
        </w:tc>
      </w:tr>
      <w:tr w:rsidR="000A1E32" w14:paraId="505CB40C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600FF08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F44C421" w14:textId="77777777" w:rsidR="000A1E32" w:rsidRPr="003F381E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OS 30 gg non in I-II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C24E0F5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6EEF9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99A835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7AEC73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71CDAC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900CED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F145749" w14:textId="77777777" w:rsidR="000A1E32" w:rsidRDefault="002E0828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4F0B0450" w14:textId="740B4D5B" w:rsidR="002E0828" w:rsidRDefault="002E0828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5D0B11">
              <w:rPr>
                <w:rFonts w:ascii="Arimo" w:eastAsia="Arimo" w:hAnsi="Arimo" w:cs="Arimo"/>
                <w:sz w:val="16"/>
                <w:szCs w:val="16"/>
              </w:rPr>
              <w:t>7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B1497A" w14:textId="518C4041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20"/>
                <w:id w:val="-756503818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 xml:space="preserve"> ≥ 85%</w:t>
                </w:r>
              </w:sdtContent>
            </w:sdt>
          </w:p>
        </w:tc>
      </w:tr>
      <w:tr w:rsidR="000A1E32" w14:paraId="13B346B6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F740B67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lastRenderedPageBreak/>
              <w:t>h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1E61621" w14:textId="77777777" w:rsidR="000A1E32" w:rsidRPr="003F381E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OS 100 gg non in I-II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2EBD42B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3749EA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01B7D1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99B729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B88C9E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9B6751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5AC4E8CD" w14:textId="4EDEE965" w:rsidR="000A1E32" w:rsidRDefault="005D0B1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92.3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17B7BD58" w14:textId="555820E2" w:rsidR="002E0828" w:rsidRDefault="002E0828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5D0B11">
              <w:rPr>
                <w:rFonts w:ascii="Arimo" w:eastAsia="Arimo" w:hAnsi="Arimo" w:cs="Arimo"/>
                <w:sz w:val="16"/>
                <w:szCs w:val="16"/>
              </w:rPr>
              <w:t>1/13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E78A58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21"/>
                <w:id w:val="1664809912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80%</w:t>
                </w:r>
              </w:sdtContent>
            </w:sdt>
          </w:p>
        </w:tc>
      </w:tr>
      <w:tr w:rsidR="000A1E32" w14:paraId="67980B17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FAC6771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i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4094425" w14:textId="77777777" w:rsidR="000A1E32" w:rsidRPr="003F381E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OS 365 gg non in I-II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2884770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9613D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B843AE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AD560C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6EF75F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B8E126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7B2E2B9B" w14:textId="18A1090D" w:rsidR="000A1E32" w:rsidRDefault="005D0B1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44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1464A255" w14:textId="483A0292" w:rsidR="002E0828" w:rsidRDefault="002E0828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5D0B11">
              <w:rPr>
                <w:rFonts w:ascii="Arimo" w:eastAsia="Arimo" w:hAnsi="Arimo" w:cs="Arimo"/>
                <w:sz w:val="16"/>
                <w:szCs w:val="16"/>
              </w:rPr>
              <w:t>5/9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B45118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22"/>
                <w:id w:val="-1329003387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20%</w:t>
                </w:r>
              </w:sdtContent>
            </w:sdt>
          </w:p>
        </w:tc>
      </w:tr>
      <w:tr w:rsidR="000A1E32" w14:paraId="36BBE055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EEE577B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m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89EF9A1" w14:textId="77777777" w:rsidR="000A1E32" w:rsidRPr="003F381E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OS 30 gg familiare HLA-identico in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5DB5733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AAD24D4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F6AC90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EAF270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078F95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C01F7C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172F7D74" w14:textId="77777777" w:rsidR="007A3774" w:rsidRDefault="000B79E9" w:rsidP="000B79E9">
            <w:pPr>
              <w:widowControl w:val="0"/>
              <w:spacing w:before="40" w:after="40"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 xml:space="preserve">100% </w:t>
            </w:r>
          </w:p>
          <w:p w14:paraId="728BC5EA" w14:textId="642447E1" w:rsidR="000B79E9" w:rsidRDefault="000B79E9" w:rsidP="000B79E9">
            <w:pPr>
              <w:widowControl w:val="0"/>
              <w:spacing w:before="40" w:after="40"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</w:t>
            </w:r>
            <w:r w:rsidR="007C0F06">
              <w:rPr>
                <w:rFonts w:ascii="Arimo" w:eastAsia="Arimo" w:hAnsi="Arimo" w:cs="Arimo"/>
                <w:sz w:val="16"/>
                <w:szCs w:val="16"/>
              </w:rPr>
              <w:t>/1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734916C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23"/>
                <w:id w:val="776710934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90%</w:t>
                </w:r>
              </w:sdtContent>
            </w:sdt>
          </w:p>
        </w:tc>
      </w:tr>
      <w:tr w:rsidR="000A1E32" w14:paraId="064BDD0C" w14:textId="77777777">
        <w:trPr>
          <w:trHeight w:val="253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099FFB5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EF3B300" w14:textId="77777777" w:rsidR="000A1E32" w:rsidRPr="003F381E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OS 100 gg familiare HLA-identico in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626BE39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75C6588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EAFB73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613DA1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2A3B2C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D0D414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5D1B8505" w14:textId="77777777" w:rsidR="007A3774" w:rsidRDefault="000B79E9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100%</w:t>
            </w:r>
          </w:p>
          <w:p w14:paraId="108DE5E3" w14:textId="5191DEFC" w:rsidR="000B79E9" w:rsidRDefault="000B79E9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7C0F06">
              <w:rPr>
                <w:rFonts w:ascii="Arimo" w:eastAsia="Arimo" w:hAnsi="Arimo" w:cs="Arimo"/>
                <w:sz w:val="16"/>
                <w:szCs w:val="16"/>
              </w:rPr>
              <w:t>1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EB8E592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24"/>
                <w:id w:val="7084554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80%</w:t>
                </w:r>
              </w:sdtContent>
            </w:sdt>
          </w:p>
        </w:tc>
      </w:tr>
      <w:tr w:rsidR="000A1E32" w14:paraId="214B290E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76BC205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o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BFEF72E" w14:textId="77777777" w:rsidR="000A1E32" w:rsidRPr="003F381E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OS 365 gg familiare HLA-identico in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F5D96D9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470D554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7B4D0D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EBC42A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755371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B2F38F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06C1E70E" w14:textId="77777777" w:rsidR="007A3774" w:rsidRDefault="000B79E9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100%</w:t>
            </w:r>
          </w:p>
          <w:p w14:paraId="3DA8F369" w14:textId="4A6B5E0B" w:rsidR="000B79E9" w:rsidRDefault="000B79E9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7C0F06">
              <w:rPr>
                <w:rFonts w:ascii="Arimo" w:eastAsia="Arimo" w:hAnsi="Arimo" w:cs="Arimo"/>
                <w:sz w:val="16"/>
                <w:szCs w:val="16"/>
              </w:rPr>
              <w:t>1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8EC5E9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25"/>
                <w:id w:val="-2018434842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80%</w:t>
                </w:r>
              </w:sdtContent>
            </w:sdt>
          </w:p>
        </w:tc>
      </w:tr>
      <w:tr w:rsidR="000A1E32" w14:paraId="6C590521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B72B468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p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A7FEE12" w14:textId="77777777" w:rsidR="000A1E32" w:rsidRPr="003F381E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OS 30 gg familiare Aploidentico in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8DCFEC7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1271B1E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4482D4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FFE05C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2FE52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3/3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B77D94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1/2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4FEC408" w14:textId="77777777" w:rsidR="007A3774" w:rsidRDefault="000B79E9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100%</w:t>
            </w:r>
          </w:p>
          <w:p w14:paraId="7FD80C4D" w14:textId="6DA5F429" w:rsidR="000B79E9" w:rsidRDefault="000B79E9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5011BA">
              <w:rPr>
                <w:rFonts w:ascii="Arimo" w:eastAsia="Arimo" w:hAnsi="Arimo" w:cs="Arimo"/>
                <w:sz w:val="16"/>
                <w:szCs w:val="16"/>
              </w:rPr>
              <w:t>7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5CE20E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26"/>
                <w:id w:val="-1988688166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90%</w:t>
                </w:r>
              </w:sdtContent>
            </w:sdt>
          </w:p>
        </w:tc>
      </w:tr>
      <w:tr w:rsidR="000A1E32" w14:paraId="5F5C2FC3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E26BF39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q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F82A754" w14:textId="77777777" w:rsidR="000A1E32" w:rsidRPr="003F381E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OS 100 gg familiare Aploidentico in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25A0F23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03B8D1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DD5CA3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DBBAB3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3A389B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3/3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3E7D2B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1/2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01EBA9FD" w14:textId="77777777" w:rsidR="007A3774" w:rsidRDefault="005011BA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100%</w:t>
            </w:r>
          </w:p>
          <w:p w14:paraId="6F8B2252" w14:textId="6C088E79" w:rsidR="005011BA" w:rsidRDefault="005011BA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(0/5)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B0A950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27"/>
                <w:id w:val="732831737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80%</w:t>
                </w:r>
              </w:sdtContent>
            </w:sdt>
          </w:p>
        </w:tc>
      </w:tr>
      <w:tr w:rsidR="000A1E32" w14:paraId="29AE640C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EA1338A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r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9431DF5" w14:textId="77777777" w:rsidR="000A1E32" w:rsidRPr="003F381E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OS 365 gg familiare Aploidentico in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EE11E56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D55BD61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D4F20E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FAE490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35AA0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3/3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1C99A4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1/2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7257C7DA" w14:textId="4ADF7A48" w:rsidR="007A3774" w:rsidRPr="007C0F06" w:rsidRDefault="007C0F06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</w:pPr>
            <w:r w:rsidRPr="007C0F06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t>100</w:t>
            </w:r>
            <w:r w:rsidR="005011BA" w:rsidRPr="007C0F06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t>%</w:t>
            </w:r>
          </w:p>
          <w:p w14:paraId="3E2F67CF" w14:textId="6C9EA1A9" w:rsidR="005011BA" w:rsidRDefault="005011BA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 w:rsidRPr="007C0F06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t>(</w:t>
            </w:r>
            <w:r w:rsidR="007C0F06" w:rsidRPr="007C0F06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t>0/</w:t>
            </w:r>
            <w:r w:rsidR="007C0F06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t>5</w:t>
            </w:r>
            <w:r w:rsidRPr="007C0F06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AE52E1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28"/>
                <w:id w:val="130012213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70%</w:t>
                </w:r>
              </w:sdtContent>
            </w:sdt>
          </w:p>
        </w:tc>
      </w:tr>
      <w:tr w:rsidR="000A1E32" w14:paraId="3375F098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240DFD3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s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DD775B9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OS 30 gg MUD in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DCC0C67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04AF39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6C2F57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3/3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04F0B2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6BB0D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56CABA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ACD8FFD" w14:textId="77777777" w:rsidR="007A3774" w:rsidRDefault="005011BA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100%</w:t>
            </w:r>
          </w:p>
          <w:p w14:paraId="75022DA9" w14:textId="34F81999" w:rsidR="005011BA" w:rsidRDefault="005011BA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(0/15)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9EA03B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29"/>
                <w:id w:val="42753022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90%</w:t>
                </w:r>
              </w:sdtContent>
            </w:sdt>
          </w:p>
        </w:tc>
      </w:tr>
      <w:tr w:rsidR="000A1E32" w14:paraId="009C9B06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E9BC61E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t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90C5101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OS 100 gg MUD in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88C609C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634B4A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84C311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3/3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035B8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1DC0C2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1CB55D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D0C5011" w14:textId="77777777" w:rsidR="007A3774" w:rsidRDefault="005011BA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100%</w:t>
            </w:r>
          </w:p>
          <w:p w14:paraId="70A9D85F" w14:textId="6B883315" w:rsidR="005011BA" w:rsidRDefault="005011BA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(0/1</w:t>
            </w:r>
            <w:r w:rsidR="007C0F06">
              <w:rPr>
                <w:rFonts w:ascii="Arimo" w:eastAsia="Arimo" w:hAnsi="Arimo" w:cs="Arimo"/>
                <w:sz w:val="16"/>
                <w:szCs w:val="16"/>
              </w:rPr>
              <w:t>0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EDEB398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30"/>
                <w:id w:val="57085628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80%</w:t>
                </w:r>
              </w:sdtContent>
            </w:sdt>
          </w:p>
        </w:tc>
      </w:tr>
      <w:tr w:rsidR="000A1E32" w14:paraId="01CB86BB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2F3EFA0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u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33C9AAE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OS 365 gg MUD in RC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706C41D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vivi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99E65E4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CB7936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3/3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99F8DE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913672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2/2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86A132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B865A87" w14:textId="77777777" w:rsidR="007A3774" w:rsidRDefault="005011BA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100%</w:t>
            </w:r>
          </w:p>
          <w:p w14:paraId="786D5E8F" w14:textId="5E363817" w:rsidR="005011BA" w:rsidRDefault="005011BA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7C0F06">
              <w:rPr>
                <w:rFonts w:ascii="Arimo" w:eastAsia="Arimo" w:hAnsi="Arimo" w:cs="Arimo"/>
                <w:sz w:val="16"/>
                <w:szCs w:val="16"/>
              </w:rPr>
              <w:t>4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6D19847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31"/>
                <w:id w:val="-731850089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≥ 70%</w:t>
                </w:r>
              </w:sdtContent>
            </w:sdt>
          </w:p>
        </w:tc>
      </w:tr>
      <w:tr w:rsidR="000A1E32" w14:paraId="40F84FD6" w14:textId="77777777">
        <w:trPr>
          <w:trHeight w:val="295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77FC6A7A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9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298DD385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CLINICA - Non-Relapse Mortality</w:t>
            </w:r>
          </w:p>
        </w:tc>
      </w:tr>
      <w:tr w:rsidR="000A1E32" w14:paraId="6B59ECE1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11B9944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AD374FB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NRM 30 gg totale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D3BB2A0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407E1E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332FE2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64CA29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50649E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D4E14F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7338449B" w14:textId="65E1C8E9" w:rsidR="000A1E32" w:rsidRDefault="007C0F06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0%</w:t>
            </w:r>
          </w:p>
          <w:p w14:paraId="5786E660" w14:textId="4B84DC24" w:rsidR="007A3774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(</w:t>
            </w:r>
            <w:r w:rsidR="00F1443D"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0/30</w:t>
            </w: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40D5E0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32"/>
                <w:id w:val="-1805819559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10%</w:t>
                </w:r>
              </w:sdtContent>
            </w:sdt>
          </w:p>
        </w:tc>
      </w:tr>
      <w:tr w:rsidR="000A1E32" w14:paraId="4E45C8D0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3E17357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b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B12B755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NRM 100 gg totale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81012EC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28F72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C35EC9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BC2578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9A423B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8FA14B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747682EA" w14:textId="4B817F01" w:rsidR="000A1E32" w:rsidRDefault="00F1443D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3.4</w:t>
            </w:r>
            <w:r w:rsidR="00496862">
              <w:rPr>
                <w:rFonts w:ascii="Arimo" w:eastAsia="Arimo" w:hAnsi="Arimo" w:cs="Arimo"/>
                <w:b/>
                <w:bCs/>
                <w:sz w:val="16"/>
                <w:szCs w:val="16"/>
              </w:rPr>
              <w:t>%</w:t>
            </w:r>
          </w:p>
          <w:p w14:paraId="0CFA95E4" w14:textId="7DDAF089" w:rsidR="007A3774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(</w:t>
            </w:r>
            <w:r w:rsidR="007C0F06">
              <w:rPr>
                <w:rFonts w:ascii="Arimo" w:eastAsia="Arimo" w:hAnsi="Arimo" w:cs="Arimo"/>
                <w:b/>
                <w:bCs/>
                <w:sz w:val="16"/>
                <w:szCs w:val="16"/>
              </w:rPr>
              <w:t>1</w:t>
            </w:r>
            <w:r w:rsidR="00F1443D">
              <w:rPr>
                <w:rFonts w:ascii="Arimo" w:eastAsia="Arimo" w:hAnsi="Arimo" w:cs="Arimo"/>
                <w:b/>
                <w:bCs/>
                <w:sz w:val="16"/>
                <w:szCs w:val="16"/>
              </w:rPr>
              <w:t>/29</w:t>
            </w: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50FA4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33"/>
                <w:id w:val="-542861256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15%</w:t>
                </w:r>
              </w:sdtContent>
            </w:sdt>
          </w:p>
        </w:tc>
      </w:tr>
      <w:tr w:rsidR="000A1E32" w14:paraId="6F08FCF9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635C347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c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7917454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NRM 365 gg totale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22885D1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A291D2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2C0F88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00B720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222D46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D3B6D6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DDDADEF" w14:textId="2ED27A83" w:rsidR="000A1E32" w:rsidRPr="00F1443D" w:rsidRDefault="00F1443D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color w:val="EE0000"/>
                <w:sz w:val="16"/>
                <w:szCs w:val="16"/>
              </w:rPr>
            </w:pPr>
            <w:r w:rsidRPr="00F1443D">
              <w:rPr>
                <w:rFonts w:ascii="Arimo" w:eastAsia="Arimo" w:hAnsi="Arimo" w:cs="Arimo"/>
                <w:b/>
                <w:bCs/>
                <w:color w:val="EE0000"/>
                <w:sz w:val="16"/>
                <w:szCs w:val="16"/>
              </w:rPr>
              <w:t>25</w:t>
            </w:r>
            <w:r w:rsidR="00496862" w:rsidRPr="00F1443D">
              <w:rPr>
                <w:rFonts w:ascii="Arimo" w:eastAsia="Arimo" w:hAnsi="Arimo" w:cs="Arimo"/>
                <w:b/>
                <w:bCs/>
                <w:color w:val="EE0000"/>
                <w:sz w:val="16"/>
                <w:szCs w:val="16"/>
              </w:rPr>
              <w:t>%</w:t>
            </w:r>
          </w:p>
          <w:p w14:paraId="0BE0E4CF" w14:textId="761BADD4" w:rsidR="007A3774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 w:rsidRPr="00F1443D">
              <w:rPr>
                <w:rFonts w:ascii="Arimo" w:eastAsia="Arimo" w:hAnsi="Arimo" w:cs="Arimo"/>
                <w:b/>
                <w:bCs/>
                <w:color w:val="EE0000"/>
                <w:sz w:val="16"/>
                <w:szCs w:val="16"/>
              </w:rPr>
              <w:t>(</w:t>
            </w:r>
            <w:r w:rsidR="00F1443D" w:rsidRPr="00F1443D">
              <w:rPr>
                <w:rFonts w:ascii="Arimo" w:eastAsia="Arimo" w:hAnsi="Arimo" w:cs="Arimo"/>
                <w:b/>
                <w:bCs/>
                <w:color w:val="EE0000"/>
                <w:sz w:val="16"/>
                <w:szCs w:val="16"/>
              </w:rPr>
              <w:t>5/20</w:t>
            </w:r>
            <w:r w:rsidRPr="00F1443D">
              <w:rPr>
                <w:rFonts w:ascii="Arimo" w:eastAsia="Arimo" w:hAnsi="Arimo" w:cs="Arimo"/>
                <w:b/>
                <w:bCs/>
                <w:color w:val="EE0000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B68B40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34"/>
                <w:id w:val="-1344642144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20%</w:t>
                </w:r>
              </w:sdtContent>
            </w:sdt>
          </w:p>
        </w:tc>
      </w:tr>
      <w:tr w:rsidR="000A1E32" w14:paraId="25716E3F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6DDDDC8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d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48922F20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NRM 30 gg (RC)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B26C6ED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AA45F2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44A123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8A9451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0CB271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CA6901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A783BE7" w14:textId="432B2ADF" w:rsidR="000A1E32" w:rsidRDefault="007C0F06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4CF399AD" w14:textId="1E8AEC7D" w:rsidR="007A3774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7C0F06">
              <w:rPr>
                <w:rFonts w:ascii="Arimo" w:eastAsia="Arimo" w:hAnsi="Arimo" w:cs="Arimo"/>
                <w:sz w:val="16"/>
                <w:szCs w:val="16"/>
              </w:rPr>
              <w:t>0/23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5B6654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35"/>
                <w:id w:val="991706172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10%</w:t>
                </w:r>
              </w:sdtContent>
            </w:sdt>
          </w:p>
        </w:tc>
      </w:tr>
      <w:tr w:rsidR="000A1E32" w14:paraId="279DC94A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B9F368A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e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5FC02D4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NRM 100 gg (RC)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60056FC8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9E33BB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33723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3B257D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BDFB59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046DC7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22FB587" w14:textId="77777777" w:rsidR="000A1E32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5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798597CD" w14:textId="02845E7A" w:rsidR="007A3774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7C0F06">
              <w:rPr>
                <w:rFonts w:ascii="Arimo" w:eastAsia="Arimo" w:hAnsi="Arimo" w:cs="Arimo"/>
                <w:sz w:val="16"/>
                <w:szCs w:val="16"/>
              </w:rPr>
              <w:t>0/16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1D7EFF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36"/>
                <w:id w:val="848832565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10%</w:t>
                </w:r>
              </w:sdtContent>
            </w:sdt>
          </w:p>
        </w:tc>
      </w:tr>
      <w:tr w:rsidR="000A1E32" w14:paraId="131DB73E" w14:textId="77777777">
        <w:trPr>
          <w:trHeight w:val="23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B3FEEC0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lastRenderedPageBreak/>
              <w:t>f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0EB737E9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NRM 365 gg (RC)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25E8985F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2A4D3A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CE1864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2EA4F2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1EC605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437DDA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E3EAABB" w14:textId="47CCFBA5" w:rsidR="000A1E32" w:rsidRDefault="007C0F06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 w:rsidRPr="007C0F06">
              <w:rPr>
                <w:rFonts w:ascii="Arimo" w:eastAsia="Arimo" w:hAnsi="Arimo" w:cs="Arimo"/>
                <w:color w:val="EE0000"/>
                <w:sz w:val="16"/>
                <w:szCs w:val="16"/>
              </w:rPr>
              <w:t>18.2%</w:t>
            </w:r>
            <w:r w:rsidR="007A3774" w:rsidRPr="007C0F06">
              <w:rPr>
                <w:rFonts w:ascii="Arimo" w:eastAsia="Arimo" w:hAnsi="Arimo" w:cs="Arimo"/>
                <w:color w:val="EE0000"/>
                <w:sz w:val="16"/>
                <w:szCs w:val="16"/>
              </w:rPr>
              <w:br/>
              <w:t>(</w:t>
            </w:r>
            <w:r w:rsidRPr="007C0F06">
              <w:rPr>
                <w:rFonts w:ascii="Arimo" w:eastAsia="Arimo" w:hAnsi="Arimo" w:cs="Arimo"/>
                <w:color w:val="EE0000"/>
                <w:sz w:val="16"/>
                <w:szCs w:val="16"/>
              </w:rPr>
              <w:t>2/11</w:t>
            </w:r>
            <w:r w:rsidR="007A3774" w:rsidRPr="007C0F06">
              <w:rPr>
                <w:rFonts w:ascii="Arimo" w:eastAsia="Arimo" w:hAnsi="Arimo" w:cs="Arimo"/>
                <w:color w:val="EE0000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28A3B8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37"/>
                <w:id w:val="2011364549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15%</w:t>
                </w:r>
              </w:sdtContent>
            </w:sdt>
          </w:p>
        </w:tc>
      </w:tr>
      <w:tr w:rsidR="000A1E32" w14:paraId="5341B073" w14:textId="77777777">
        <w:trPr>
          <w:trHeight w:val="227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60B807D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24D39BE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NRM 30 gg (altro)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7ACEAF0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BDECE1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435389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8C91CA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65CE8B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557A6B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81AA309" w14:textId="77777777" w:rsidR="000A1E32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6EA3A134" w14:textId="043E6438" w:rsidR="007A3774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7C0F06">
              <w:rPr>
                <w:rFonts w:ascii="Arimo" w:eastAsia="Arimo" w:hAnsi="Arimo" w:cs="Arimo"/>
                <w:sz w:val="16"/>
                <w:szCs w:val="16"/>
              </w:rPr>
              <w:t>0/7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6C4938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38"/>
                <w:id w:val="-399166344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15%</w:t>
                </w:r>
              </w:sdtContent>
            </w:sdt>
          </w:p>
        </w:tc>
      </w:tr>
      <w:tr w:rsidR="000A1E32" w14:paraId="0D93ACD4" w14:textId="77777777">
        <w:trPr>
          <w:trHeight w:val="215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A1B1415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h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BDE171D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NRM 100 gg (altro)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322970D4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DA3ED1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1A8D4E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4FCA13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AC1D27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8B4C38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AF1BBAF" w14:textId="61F0B04C" w:rsidR="000A1E32" w:rsidRDefault="007C0F06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7.7%</w:t>
            </w:r>
          </w:p>
          <w:p w14:paraId="19BDDBC6" w14:textId="1CE9C370" w:rsidR="007A3774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7C0F06">
              <w:rPr>
                <w:rFonts w:ascii="Arimo" w:eastAsia="Arimo" w:hAnsi="Arimo" w:cs="Arimo"/>
                <w:sz w:val="16"/>
                <w:szCs w:val="16"/>
              </w:rPr>
              <w:t>1/13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A50A95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39"/>
                <w:id w:val="1763310806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20%</w:t>
                </w:r>
              </w:sdtContent>
            </w:sdt>
          </w:p>
        </w:tc>
      </w:tr>
      <w:tr w:rsidR="000A1E32" w14:paraId="79CC9065" w14:textId="77777777">
        <w:trPr>
          <w:trHeight w:val="22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55A0B6B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i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A74EFE0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NRM 365 gg (altro)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3231C59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03501C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B250A7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70FCF0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485F7D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280D03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52195263" w14:textId="799E7480" w:rsidR="000A1E32" w:rsidRPr="007C0F06" w:rsidRDefault="007C0F06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color w:val="EE0000"/>
                <w:sz w:val="16"/>
                <w:szCs w:val="16"/>
              </w:rPr>
            </w:pPr>
            <w:r w:rsidRPr="007C0F06">
              <w:rPr>
                <w:rFonts w:ascii="Arimo" w:eastAsia="Arimo" w:hAnsi="Arimo" w:cs="Arimo"/>
                <w:color w:val="EE0000"/>
                <w:sz w:val="16"/>
                <w:szCs w:val="16"/>
              </w:rPr>
              <w:t>33.3%</w:t>
            </w:r>
          </w:p>
          <w:p w14:paraId="02C085CE" w14:textId="3097CB01" w:rsidR="007A3774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 w:rsidRPr="007C0F06">
              <w:rPr>
                <w:rFonts w:ascii="Arimo" w:eastAsia="Arimo" w:hAnsi="Arimo" w:cs="Arimo"/>
                <w:color w:val="EE0000"/>
                <w:sz w:val="16"/>
                <w:szCs w:val="16"/>
              </w:rPr>
              <w:t>(</w:t>
            </w:r>
            <w:r w:rsidR="007C0F06" w:rsidRPr="007C0F06">
              <w:rPr>
                <w:rFonts w:ascii="Arimo" w:eastAsia="Arimo" w:hAnsi="Arimo" w:cs="Arimo"/>
                <w:color w:val="EE0000"/>
                <w:sz w:val="16"/>
                <w:szCs w:val="16"/>
              </w:rPr>
              <w:t>3/9</w:t>
            </w:r>
            <w:r w:rsidRPr="007C0F06">
              <w:rPr>
                <w:rFonts w:ascii="Arimo" w:eastAsia="Arimo" w:hAnsi="Arimo" w:cs="Arimo"/>
                <w:color w:val="EE0000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D9EFAD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40"/>
                <w:id w:val="-638517599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30%</w:t>
                </w:r>
              </w:sdtContent>
            </w:sdt>
          </w:p>
        </w:tc>
      </w:tr>
      <w:tr w:rsidR="000A1E32" w14:paraId="20CABF33" w14:textId="77777777">
        <w:trPr>
          <w:trHeight w:val="285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37CC6DA6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10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389755FE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CLINICA - Transplant-related Mortality</w:t>
            </w:r>
          </w:p>
        </w:tc>
      </w:tr>
      <w:tr w:rsidR="000A1E32" w14:paraId="02C7F106" w14:textId="77777777">
        <w:trPr>
          <w:trHeight w:val="13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D15DDC6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AE9AB07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TRM 30 gg totale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1530AEE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D708C8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9789C9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31C7F6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750B33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DF8172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1C0E1F4C" w14:textId="3AC47289" w:rsidR="000A1E32" w:rsidRDefault="00D62DBC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b/>
                <w:bCs/>
                <w:sz w:val="16"/>
                <w:szCs w:val="16"/>
              </w:rPr>
              <w:t>%</w:t>
            </w:r>
          </w:p>
          <w:p w14:paraId="219DFD28" w14:textId="0EC588C9" w:rsidR="007A3774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(</w:t>
            </w:r>
            <w:r w:rsidR="00D62DBC"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0/30)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0598E9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41"/>
                <w:id w:val="-1124156744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10</w:t>
                </w:r>
              </w:sdtContent>
            </w:sdt>
          </w:p>
        </w:tc>
      </w:tr>
      <w:tr w:rsidR="000A1E32" w14:paraId="59D4C96D" w14:textId="77777777">
        <w:trPr>
          <w:trHeight w:val="16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B762681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b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EB00CF8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TRM 100 gg totale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2EE3201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114C6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F86C38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008C6F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BC6149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912139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4A8A3E1" w14:textId="1BB04036" w:rsidR="000A1E32" w:rsidRDefault="00D62DBC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0%</w:t>
            </w:r>
          </w:p>
          <w:p w14:paraId="458777FA" w14:textId="191008D0" w:rsidR="007A3774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(</w:t>
            </w:r>
            <w:r w:rsidR="00D62DBC"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0/29</w:t>
            </w: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9129B17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42"/>
                <w:id w:val="-52458495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15</w:t>
                </w:r>
              </w:sdtContent>
            </w:sdt>
          </w:p>
        </w:tc>
      </w:tr>
      <w:tr w:rsidR="000A1E32" w14:paraId="1FCE1456" w14:textId="77777777">
        <w:trPr>
          <w:trHeight w:val="16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3402F0A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c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05987AB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TRM 365 gg totale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5B6A0AE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F3331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59B9B9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DABEF6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80D1C1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9FA682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A6C5E9A" w14:textId="0ACBE252" w:rsidR="000A1E32" w:rsidRDefault="00EB635C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b/>
                <w:bCs/>
                <w:sz w:val="16"/>
                <w:szCs w:val="16"/>
              </w:rPr>
              <w:t>%</w:t>
            </w:r>
          </w:p>
          <w:p w14:paraId="66799D6B" w14:textId="4D33BD6A" w:rsidR="007A3774" w:rsidRDefault="007A3774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(</w:t>
            </w:r>
            <w:r w:rsidR="00EB635C"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0/20</w:t>
            </w: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298ED22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43"/>
                <w:id w:val="195037723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30</w:t>
                </w:r>
              </w:sdtContent>
            </w:sdt>
          </w:p>
        </w:tc>
      </w:tr>
      <w:tr w:rsidR="000A1E32" w14:paraId="120D4538" w14:textId="77777777">
        <w:trPr>
          <w:trHeight w:val="13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FEED8B2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d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8FBFA02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TRM 30 gg (RC)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5B2F44C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52CBB8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C5E2FF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46282E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243A00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75FA99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136743B6" w14:textId="72A748CA" w:rsidR="000A1E32" w:rsidRDefault="00EB635C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0%</w:t>
            </w:r>
          </w:p>
          <w:p w14:paraId="6BF95599" w14:textId="17FE4E16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EB635C">
              <w:rPr>
                <w:rFonts w:ascii="Arimo" w:eastAsia="Arimo" w:hAnsi="Arimo" w:cs="Arimo"/>
                <w:sz w:val="16"/>
                <w:szCs w:val="16"/>
              </w:rPr>
              <w:t>0/23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55CFAF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44"/>
                <w:id w:val="-872078955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10</w:t>
                </w:r>
              </w:sdtContent>
            </w:sdt>
          </w:p>
        </w:tc>
      </w:tr>
      <w:tr w:rsidR="000A1E32" w14:paraId="155A937D" w14:textId="77777777">
        <w:trPr>
          <w:trHeight w:val="17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2252440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e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5EC79DB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TRM 100 gg (RC)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C0B686D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CB1FB55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303CEA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41B062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BC6DB5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6D9205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9AE179B" w14:textId="2C84523F" w:rsidR="000A1E32" w:rsidRDefault="00EB635C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0%</w:t>
            </w:r>
          </w:p>
          <w:p w14:paraId="12B9DEE8" w14:textId="0D442528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EB635C">
              <w:rPr>
                <w:rFonts w:ascii="Arimo" w:eastAsia="Arimo" w:hAnsi="Arimo" w:cs="Arimo"/>
                <w:sz w:val="16"/>
                <w:szCs w:val="16"/>
              </w:rPr>
              <w:t>0/16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FA91A15" w14:textId="565F97ED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45"/>
                <w:id w:val="-1718277669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10</w:t>
                </w:r>
              </w:sdtContent>
            </w:sdt>
          </w:p>
        </w:tc>
      </w:tr>
      <w:tr w:rsidR="000A1E32" w14:paraId="7D845DBC" w14:textId="77777777">
        <w:trPr>
          <w:trHeight w:val="173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ED8DFA0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f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107E652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TRM 365 gg (RC)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71BD8E4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25C7B77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0F97FD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EAB0FE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38D3FB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CD16D6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017E3127" w14:textId="2489F80D" w:rsidR="000A1E32" w:rsidRDefault="00EB635C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0%</w:t>
            </w:r>
          </w:p>
          <w:p w14:paraId="795EC4CF" w14:textId="4DA013C8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EB635C">
              <w:rPr>
                <w:rFonts w:ascii="Arimo" w:eastAsia="Arimo" w:hAnsi="Arimo" w:cs="Arimo"/>
                <w:sz w:val="16"/>
                <w:szCs w:val="16"/>
              </w:rPr>
              <w:t>0/11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3B12279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46"/>
                <w:id w:val="-628565794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15</w:t>
                </w:r>
              </w:sdtContent>
            </w:sdt>
          </w:p>
        </w:tc>
      </w:tr>
      <w:tr w:rsidR="000A1E32" w14:paraId="1432C978" w14:textId="77777777">
        <w:trPr>
          <w:trHeight w:val="283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A0CF712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E6F5E75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TRM 30 gg (altro)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1877E14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FC9B5B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6E0E6F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D08B98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2C2C4F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50C004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E80359A" w14:textId="12E15A99" w:rsidR="000A1E32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0%</w:t>
            </w:r>
          </w:p>
          <w:p w14:paraId="587403AD" w14:textId="0C318610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7F20A7">
              <w:rPr>
                <w:rFonts w:ascii="Arimo" w:eastAsia="Arimo" w:hAnsi="Arimo" w:cs="Arimo"/>
                <w:sz w:val="16"/>
                <w:szCs w:val="16"/>
              </w:rPr>
              <w:t>7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5BDFA28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47"/>
                <w:id w:val="-1844588108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15</w:t>
                </w:r>
              </w:sdtContent>
            </w:sdt>
          </w:p>
        </w:tc>
      </w:tr>
      <w:tr w:rsidR="000A1E32" w14:paraId="5E0922BF" w14:textId="77777777">
        <w:trPr>
          <w:trHeight w:val="16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B67BA83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h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56B1D17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TRM 100 gg (altro)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947CB9B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25AC164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EB9E92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D315BA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994CB4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47984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403B349" w14:textId="41A790F1" w:rsidR="000A1E32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0%</w:t>
            </w:r>
          </w:p>
          <w:p w14:paraId="01A9665D" w14:textId="35693CF8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7F20A7">
              <w:rPr>
                <w:rFonts w:ascii="Arimo" w:eastAsia="Arimo" w:hAnsi="Arimo" w:cs="Arimo"/>
                <w:sz w:val="16"/>
                <w:szCs w:val="16"/>
              </w:rPr>
              <w:t>13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AC8A259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48"/>
                <w:id w:val="1076352569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20</w:t>
                </w:r>
              </w:sdtContent>
            </w:sdt>
          </w:p>
        </w:tc>
      </w:tr>
      <w:tr w:rsidR="000A1E32" w14:paraId="7E78749E" w14:textId="77777777">
        <w:trPr>
          <w:trHeight w:val="19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F86ECB4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i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6337DC6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TRM 365 gg (altro)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06CDA3D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AFD30AC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E41208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388F5F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850DD4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1467AE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082C66B4" w14:textId="3690E7CE" w:rsidR="000A1E32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0%</w:t>
            </w:r>
          </w:p>
          <w:p w14:paraId="57E60F5D" w14:textId="4CB44144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7F20A7">
              <w:rPr>
                <w:rFonts w:ascii="Arimo" w:eastAsia="Arimo" w:hAnsi="Arimo" w:cs="Arimo"/>
                <w:sz w:val="16"/>
                <w:szCs w:val="16"/>
              </w:rPr>
              <w:t>9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FE85102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49"/>
                <w:id w:val="934754817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40</w:t>
                </w:r>
              </w:sdtContent>
            </w:sdt>
          </w:p>
        </w:tc>
      </w:tr>
      <w:tr w:rsidR="000A1E32" w14:paraId="1C39E1A3" w14:textId="77777777">
        <w:trPr>
          <w:trHeight w:val="30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6E1EC8C2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11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2E08A1F4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CLINICA - Relapse Related Mortality</w:t>
            </w:r>
          </w:p>
        </w:tc>
      </w:tr>
      <w:tr w:rsidR="000A1E32" w14:paraId="03F0582F" w14:textId="77777777">
        <w:trPr>
          <w:trHeight w:val="19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391F571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181D7FA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RRM 30 gg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D476943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9E0835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4AD9D1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36F576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17946D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4A05F7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D6CB189" w14:textId="77777777" w:rsidR="000A1E32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b/>
                <w:bCs/>
                <w:sz w:val="16"/>
                <w:szCs w:val="16"/>
              </w:rPr>
              <w:t>%</w:t>
            </w:r>
          </w:p>
          <w:p w14:paraId="577AD6CE" w14:textId="16C60917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(0/</w:t>
            </w:r>
            <w:r w:rsidR="00F1443D">
              <w:rPr>
                <w:rFonts w:ascii="Arimo" w:eastAsia="Arimo" w:hAnsi="Arimo" w:cs="Arimo"/>
                <w:b/>
                <w:bCs/>
                <w:sz w:val="16"/>
                <w:szCs w:val="16"/>
              </w:rPr>
              <w:t>30</w:t>
            </w: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E8F8BBB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50"/>
                <w:id w:val="679709788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5</w:t>
                </w:r>
              </w:sdtContent>
            </w:sdt>
          </w:p>
        </w:tc>
      </w:tr>
      <w:tr w:rsidR="000A1E32" w14:paraId="3AEBA434" w14:textId="77777777">
        <w:trPr>
          <w:trHeight w:val="19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673AEFC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b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F0CBDF6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RRM 100 gg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6E0339F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94FE1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5EA1A9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10BFBD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3CA064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860C0F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FEA03E7" w14:textId="77777777" w:rsidR="000A1E32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b/>
                <w:bCs/>
                <w:sz w:val="16"/>
                <w:szCs w:val="16"/>
              </w:rPr>
              <w:t>%</w:t>
            </w:r>
          </w:p>
          <w:p w14:paraId="42D6B8E3" w14:textId="262556F6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(0/2</w:t>
            </w:r>
            <w:r w:rsidR="00F1443D">
              <w:rPr>
                <w:rFonts w:ascii="Arimo" w:eastAsia="Arimo" w:hAnsi="Arimo" w:cs="Arimo"/>
                <w:b/>
                <w:bCs/>
                <w:sz w:val="16"/>
                <w:szCs w:val="16"/>
              </w:rPr>
              <w:t>9</w:t>
            </w: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27FC66A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51"/>
                <w:id w:val="-1057060018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10</w:t>
                </w:r>
              </w:sdtContent>
            </w:sdt>
          </w:p>
        </w:tc>
      </w:tr>
      <w:tr w:rsidR="000A1E32" w14:paraId="07CFD700" w14:textId="77777777">
        <w:trPr>
          <w:trHeight w:val="19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D07349B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c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87A16B9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RRM 365 gg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EC666CA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6213F9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9A500F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A22BE7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1F2116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E91A5E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7449688" w14:textId="5AAC731D" w:rsidR="000A1E32" w:rsidRDefault="00F1443D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</w:t>
            </w:r>
            <w:r w:rsidR="00B55DE1"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b/>
                <w:bCs/>
                <w:sz w:val="16"/>
                <w:szCs w:val="16"/>
              </w:rPr>
              <w:t>%</w:t>
            </w:r>
          </w:p>
          <w:p w14:paraId="44959B4E" w14:textId="0C5958B3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lastRenderedPageBreak/>
              <w:t>(</w:t>
            </w:r>
            <w:r w:rsidR="00F1443D">
              <w:rPr>
                <w:rFonts w:ascii="Arimo" w:eastAsia="Arimo" w:hAnsi="Arimo" w:cs="Arimo"/>
                <w:b/>
                <w:bCs/>
                <w:sz w:val="16"/>
                <w:szCs w:val="16"/>
              </w:rPr>
              <w:t>2</w:t>
            </w: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/2</w:t>
            </w:r>
            <w:r w:rsidR="00F1443D"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73CEC3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52"/>
                <w:id w:val="1216897606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30</w:t>
                </w:r>
              </w:sdtContent>
            </w:sdt>
          </w:p>
        </w:tc>
      </w:tr>
      <w:tr w:rsidR="000A1E32" w14:paraId="10FB87A1" w14:textId="77777777">
        <w:trPr>
          <w:trHeight w:val="19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B77CB67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d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DC3154B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RRM 30 gg (RC)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014C725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28BBAB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DB4782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F72FCC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9588BD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4F9119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7B11D75" w14:textId="77777777" w:rsidR="000A1E32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2223C171" w14:textId="7CEEBD3F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(0/2</w:t>
            </w:r>
            <w:r w:rsidR="0007689B">
              <w:rPr>
                <w:rFonts w:ascii="Arimo" w:eastAsia="Arimo" w:hAnsi="Arimo" w:cs="Arimo"/>
                <w:sz w:val="16"/>
                <w:szCs w:val="16"/>
              </w:rPr>
              <w:t>3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0C0D6C1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53"/>
                <w:id w:val="1766207383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5</w:t>
                </w:r>
              </w:sdtContent>
            </w:sdt>
          </w:p>
        </w:tc>
      </w:tr>
      <w:tr w:rsidR="000A1E32" w14:paraId="2471922A" w14:textId="77777777">
        <w:trPr>
          <w:trHeight w:val="19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C8ED2FA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e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E409019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RRM 100 gg (RC)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DE4C94C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0B6DFB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A871C4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C55F2A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84A65A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92A9CF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B04C02C" w14:textId="77777777" w:rsidR="000A1E32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22D4C61D" w14:textId="026A77F8" w:rsidR="00B55DE1" w:rsidRDefault="00B55DE1" w:rsidP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07689B">
              <w:rPr>
                <w:rFonts w:ascii="Arimo" w:eastAsia="Arimo" w:hAnsi="Arimo" w:cs="Arimo"/>
                <w:sz w:val="16"/>
                <w:szCs w:val="16"/>
              </w:rPr>
              <w:t>16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C10F37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54"/>
                <w:id w:val="215446719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5</w:t>
                </w:r>
              </w:sdtContent>
            </w:sdt>
          </w:p>
        </w:tc>
      </w:tr>
      <w:tr w:rsidR="000A1E32" w14:paraId="5759FADE" w14:textId="77777777">
        <w:trPr>
          <w:trHeight w:val="19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4011F4A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f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A1A1F0B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RRM 365 gg (RC)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725B593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CB3944F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04D4E4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0/5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0BFC5E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817911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B263AA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5695364D" w14:textId="77777777" w:rsidR="000A1E32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74A613CD" w14:textId="0B8B6BAB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07689B">
              <w:rPr>
                <w:rFonts w:ascii="Arimo" w:eastAsia="Arimo" w:hAnsi="Arimo" w:cs="Arimo"/>
                <w:sz w:val="16"/>
                <w:szCs w:val="16"/>
              </w:rPr>
              <w:t>11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252A393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55"/>
                <w:id w:val="1600581076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20</w:t>
                </w:r>
              </w:sdtContent>
            </w:sdt>
          </w:p>
        </w:tc>
      </w:tr>
      <w:tr w:rsidR="000A1E32" w14:paraId="7151FB7D" w14:textId="77777777">
        <w:trPr>
          <w:trHeight w:val="19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1FA06E4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FE73669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RRM 30 gg (altro)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41F5554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11942AC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11F7B1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FC189C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ECE8E1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52E3EF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7CDAC8E8" w14:textId="77777777" w:rsidR="000A1E32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5A3209CE" w14:textId="7C7BC1E1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07689B">
              <w:rPr>
                <w:rFonts w:ascii="Arimo" w:eastAsia="Arimo" w:hAnsi="Arimo" w:cs="Arimo"/>
                <w:sz w:val="16"/>
                <w:szCs w:val="16"/>
              </w:rPr>
              <w:t>7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CAF04A5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56"/>
                <w:id w:val="-1490232979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5</w:t>
                </w:r>
              </w:sdtContent>
            </w:sdt>
          </w:p>
        </w:tc>
      </w:tr>
      <w:tr w:rsidR="000A1E32" w14:paraId="54F8C5F2" w14:textId="77777777">
        <w:trPr>
          <w:trHeight w:val="19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129EA89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h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0177AD5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RRM 100 gg (altro)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FD04154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67086A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2BA764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657EB8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5F3E8F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93E4CA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00C01BE9" w14:textId="77777777" w:rsidR="000A1E32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360EE66D" w14:textId="02A06A68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07689B">
              <w:rPr>
                <w:rFonts w:ascii="Arimo" w:eastAsia="Arimo" w:hAnsi="Arimo" w:cs="Arimo"/>
                <w:sz w:val="16"/>
                <w:szCs w:val="16"/>
              </w:rPr>
              <w:t>13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4AABBEF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57"/>
                <w:id w:val="-1095126556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15</w:t>
                </w:r>
              </w:sdtContent>
            </w:sdt>
          </w:p>
        </w:tc>
      </w:tr>
      <w:tr w:rsidR="000A1E32" w14:paraId="28EC816E" w14:textId="77777777">
        <w:trPr>
          <w:trHeight w:val="19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6CEB3FF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i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2DC2ABC" w14:textId="77777777" w:rsidR="000A1E32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RRM 365 gg (altro)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36033C1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deceduti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CAE5B90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7FB851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72DC52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1F073E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09B5AD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7033EFDE" w14:textId="1617AD2C" w:rsidR="000A1E32" w:rsidRDefault="0007689B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22.2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42F959A7" w14:textId="1A30E807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07689B">
              <w:rPr>
                <w:rFonts w:ascii="Arimo" w:eastAsia="Arimo" w:hAnsi="Arimo" w:cs="Arimo"/>
                <w:sz w:val="16"/>
                <w:szCs w:val="16"/>
              </w:rPr>
              <w:t>2</w:t>
            </w:r>
            <w:r>
              <w:rPr>
                <w:rFonts w:ascii="Arimo" w:eastAsia="Arimo" w:hAnsi="Arimo" w:cs="Arimo"/>
                <w:sz w:val="16"/>
                <w:szCs w:val="16"/>
              </w:rPr>
              <w:t>/</w:t>
            </w:r>
            <w:r w:rsidR="0007689B">
              <w:rPr>
                <w:rFonts w:ascii="Arimo" w:eastAsia="Arimo" w:hAnsi="Arimo" w:cs="Arimo"/>
                <w:sz w:val="16"/>
                <w:szCs w:val="16"/>
              </w:rPr>
              <w:t>9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2F12A31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58"/>
                <w:id w:val="1019417664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40</w:t>
                </w:r>
              </w:sdtContent>
            </w:sdt>
          </w:p>
        </w:tc>
      </w:tr>
      <w:tr w:rsidR="000A1E32" w:rsidRPr="00356F7B" w14:paraId="2A6FAD01" w14:textId="77777777">
        <w:trPr>
          <w:trHeight w:val="283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142E1488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12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46D66864" w14:textId="77777777" w:rsidR="000A1E32" w:rsidRPr="003F381E" w:rsidRDefault="00496862">
            <w:pPr>
              <w:widowControl w:val="0"/>
              <w:spacing w:line="240" w:lineRule="auto"/>
              <w:ind w:hanging="2"/>
              <w:rPr>
                <w:rFonts w:ascii="Arimo" w:eastAsia="Arimo" w:hAnsi="Arimo" w:cs="Arimo"/>
                <w:b/>
                <w:bCs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b/>
                <w:bCs/>
                <w:sz w:val="16"/>
                <w:szCs w:val="16"/>
                <w:lang w:val="it-IT"/>
              </w:rPr>
              <w:t>CLINICA - GvHD acuta II-IV° grado</w:t>
            </w:r>
          </w:p>
        </w:tc>
      </w:tr>
      <w:tr w:rsidR="000A1E32" w14:paraId="5FBB9562" w14:textId="77777777">
        <w:trPr>
          <w:trHeight w:val="15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94CCFB0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2C861FD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 xml:space="preserve">Totale 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C63F296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con aGVHD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15E4FDE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A2AB64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2/7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3A0090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D872AB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4/8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57E417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1/7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561E259" w14:textId="007F2036" w:rsidR="000A1E32" w:rsidRPr="00356F7B" w:rsidRDefault="005809FF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color w:val="000000" w:themeColor="text1"/>
                <w:sz w:val="16"/>
                <w:szCs w:val="16"/>
              </w:rPr>
            </w:pPr>
            <w:r w:rsidRPr="00356F7B">
              <w:rPr>
                <w:rFonts w:ascii="Arimo" w:eastAsia="Arimo" w:hAnsi="Arimo" w:cs="Arimo"/>
                <w:b/>
                <w:bCs/>
                <w:color w:val="000000" w:themeColor="text1"/>
                <w:sz w:val="16"/>
                <w:szCs w:val="16"/>
              </w:rPr>
              <w:t>20.7</w:t>
            </w:r>
            <w:r w:rsidR="00496862" w:rsidRPr="00356F7B">
              <w:rPr>
                <w:rFonts w:ascii="Arimo" w:eastAsia="Arimo" w:hAnsi="Arimo" w:cs="Arimo"/>
                <w:b/>
                <w:bCs/>
                <w:color w:val="000000" w:themeColor="text1"/>
                <w:sz w:val="16"/>
                <w:szCs w:val="16"/>
              </w:rPr>
              <w:t>%</w:t>
            </w:r>
          </w:p>
          <w:p w14:paraId="67A13DCD" w14:textId="3293676F" w:rsidR="00B55DE1" w:rsidRPr="00356F7B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color w:val="000000" w:themeColor="text1"/>
                <w:sz w:val="16"/>
                <w:szCs w:val="16"/>
              </w:rPr>
            </w:pPr>
            <w:r w:rsidRPr="00356F7B">
              <w:rPr>
                <w:rFonts w:ascii="Arimo" w:eastAsia="Arimo" w:hAnsi="Arimo" w:cs="Arimo"/>
                <w:b/>
                <w:bCs/>
                <w:color w:val="000000" w:themeColor="text1"/>
                <w:sz w:val="16"/>
                <w:szCs w:val="16"/>
              </w:rPr>
              <w:t>(</w:t>
            </w:r>
            <w:r w:rsidR="00AB3135" w:rsidRPr="00356F7B">
              <w:rPr>
                <w:rFonts w:ascii="Arimo" w:eastAsia="Arimo" w:hAnsi="Arimo" w:cs="Arimo"/>
                <w:b/>
                <w:bCs/>
                <w:color w:val="000000" w:themeColor="text1"/>
                <w:sz w:val="16"/>
                <w:szCs w:val="16"/>
              </w:rPr>
              <w:t>6/</w:t>
            </w:r>
            <w:r w:rsidR="00DB6528" w:rsidRPr="00356F7B">
              <w:rPr>
                <w:rFonts w:ascii="Arimo" w:eastAsia="Arimo" w:hAnsi="Arimo" w:cs="Arimo"/>
                <w:b/>
                <w:bCs/>
                <w:color w:val="000000" w:themeColor="text1"/>
                <w:sz w:val="16"/>
                <w:szCs w:val="16"/>
              </w:rPr>
              <w:t>29</w:t>
            </w:r>
            <w:r w:rsidRPr="00356F7B">
              <w:rPr>
                <w:rFonts w:ascii="Arimo" w:eastAsia="Arimo" w:hAnsi="Arimo" w:cs="Arimo"/>
                <w:b/>
                <w:bCs/>
                <w:color w:val="000000" w:themeColor="text1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FCCD2B1" w14:textId="77777777" w:rsidR="000A1E32" w:rsidRPr="00356F7B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color w:val="000000" w:themeColor="text1"/>
                <w:sz w:val="16"/>
                <w:szCs w:val="16"/>
              </w:rPr>
            </w:pPr>
            <w:sdt>
              <w:sdtPr>
                <w:rPr>
                  <w:color w:val="000000" w:themeColor="text1"/>
                </w:rPr>
                <w:tag w:val="goog_rdk_59"/>
                <w:id w:val="737926384"/>
              </w:sdtPr>
              <w:sdtContent>
                <w:r w:rsidR="00496862" w:rsidRPr="00356F7B">
                  <w:rPr>
                    <w:rFonts w:ascii="Arial Unicode MS" w:eastAsia="Arial Unicode MS" w:hAnsi="Arial Unicode MS" w:cs="Arial Unicode MS"/>
                    <w:b/>
                    <w:bCs/>
                    <w:color w:val="000000" w:themeColor="text1"/>
                    <w:sz w:val="16"/>
                    <w:szCs w:val="16"/>
                  </w:rPr>
                  <w:t>≤ 25</w:t>
                </w:r>
              </w:sdtContent>
            </w:sdt>
          </w:p>
        </w:tc>
      </w:tr>
      <w:tr w:rsidR="000A1E32" w14:paraId="31E299AC" w14:textId="77777777">
        <w:trPr>
          <w:trHeight w:val="15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A5EBC93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b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F75236D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Familiare HLA-identico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BDCE623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con aGVHD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475A8E0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0DC834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6A3FAF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BE022A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09E7F1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198B833" w14:textId="77777777" w:rsidR="000A1E32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7B7D8890" w14:textId="200ECB3E" w:rsidR="00B55DE1" w:rsidRDefault="00B55DE1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(0/</w:t>
            </w:r>
            <w:r w:rsidR="005E6267">
              <w:rPr>
                <w:rFonts w:ascii="Arimo" w:eastAsia="Arimo" w:hAnsi="Arimo" w:cs="Arimo"/>
                <w:sz w:val="16"/>
                <w:szCs w:val="16"/>
              </w:rPr>
              <w:t>3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9ECF0E7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60"/>
                <w:id w:val="-896813802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20</w:t>
                </w:r>
              </w:sdtContent>
            </w:sdt>
          </w:p>
        </w:tc>
      </w:tr>
      <w:tr w:rsidR="000A1E32" w14:paraId="1B61A0BF" w14:textId="77777777">
        <w:trPr>
          <w:trHeight w:val="22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D2E2776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c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EACBAC0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Familiare aploidentico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3852C45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con aGVHD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70028B6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C26993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FCFED2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0/1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6C9D0C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3/3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75B337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1/3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BC57213" w14:textId="2FB4B88D" w:rsidR="000A1E32" w:rsidRPr="005E6267" w:rsidRDefault="005E6267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color w:val="EE0000"/>
                <w:sz w:val="16"/>
                <w:szCs w:val="16"/>
              </w:rPr>
            </w:pPr>
            <w:r w:rsidRPr="005E6267">
              <w:rPr>
                <w:rFonts w:ascii="Arimo" w:eastAsia="Arimo" w:hAnsi="Arimo" w:cs="Arimo"/>
                <w:color w:val="EE0000"/>
                <w:sz w:val="16"/>
                <w:szCs w:val="16"/>
              </w:rPr>
              <w:t>33.3</w:t>
            </w:r>
            <w:r w:rsidR="00496862" w:rsidRPr="005E6267">
              <w:rPr>
                <w:rFonts w:ascii="Arimo" w:eastAsia="Arimo" w:hAnsi="Arimo" w:cs="Arimo"/>
                <w:color w:val="EE0000"/>
                <w:sz w:val="16"/>
                <w:szCs w:val="16"/>
              </w:rPr>
              <w:t>%</w:t>
            </w:r>
          </w:p>
          <w:p w14:paraId="00D14508" w14:textId="3C2C6AD8" w:rsidR="008F51BE" w:rsidRDefault="008F51BE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 w:rsidRPr="005E6267">
              <w:rPr>
                <w:rFonts w:ascii="Arimo" w:eastAsia="Arimo" w:hAnsi="Arimo" w:cs="Arimo"/>
                <w:color w:val="EE0000"/>
                <w:sz w:val="16"/>
                <w:szCs w:val="16"/>
              </w:rPr>
              <w:t>(</w:t>
            </w:r>
            <w:r w:rsidR="005E6267" w:rsidRPr="005E6267">
              <w:rPr>
                <w:rFonts w:ascii="Arimo" w:eastAsia="Arimo" w:hAnsi="Arimo" w:cs="Arimo"/>
                <w:color w:val="EE0000"/>
                <w:sz w:val="16"/>
                <w:szCs w:val="16"/>
              </w:rPr>
              <w:t>4/12</w:t>
            </w:r>
            <w:r w:rsidRPr="005E6267">
              <w:rPr>
                <w:rFonts w:ascii="Arimo" w:eastAsia="Arimo" w:hAnsi="Arimo" w:cs="Arimo"/>
                <w:color w:val="EE0000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751E240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61"/>
                <w:id w:val="304687985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30</w:t>
                </w:r>
              </w:sdtContent>
            </w:sdt>
          </w:p>
        </w:tc>
      </w:tr>
      <w:tr w:rsidR="000A1E32" w14:paraId="6437CA4F" w14:textId="77777777">
        <w:trPr>
          <w:trHeight w:val="183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B608932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d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17BF36C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MUD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B3628CF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con aGVHD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C87E57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1A3B41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1/6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04079B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0/1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48A7DD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1/5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00B179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0FF1080" w14:textId="66AEE6E0" w:rsidR="000A1E32" w:rsidRDefault="00304A95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14.3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0495F92B" w14:textId="25BCF428" w:rsidR="008F51BE" w:rsidRDefault="008F51BE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(2/1</w:t>
            </w:r>
            <w:r w:rsidR="005E6267">
              <w:rPr>
                <w:rFonts w:ascii="Arimo" w:eastAsia="Arimo" w:hAnsi="Arimo" w:cs="Arimo"/>
                <w:sz w:val="16"/>
                <w:szCs w:val="16"/>
              </w:rPr>
              <w:t>4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884A843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62"/>
                <w:id w:val="-1256173747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30</w:t>
                </w:r>
              </w:sdtContent>
            </w:sdt>
          </w:p>
        </w:tc>
      </w:tr>
      <w:tr w:rsidR="000A1E32" w14:paraId="7AF52CD8" w14:textId="77777777">
        <w:trPr>
          <w:trHeight w:val="31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4B592CD6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13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3719FC6A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CLINICA - GvHD cronica (&gt;100 giorni)</w:t>
            </w:r>
          </w:p>
        </w:tc>
      </w:tr>
      <w:tr w:rsidR="000A1E32" w14:paraId="65F68C68" w14:textId="77777777">
        <w:trPr>
          <w:trHeight w:val="24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AC65F78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74941F5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Totale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07412CB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con cGVHD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01D7D4" w14:textId="77777777" w:rsidR="000A1E32" w:rsidRDefault="00496862">
            <w:pPr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1C1B10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EB0A77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A1659B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3/8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67CFCF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-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5E151774" w14:textId="22D87F06" w:rsidR="000A1E32" w:rsidRDefault="00356F7B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10</w:t>
            </w:r>
            <w:r w:rsidR="00496862">
              <w:rPr>
                <w:rFonts w:ascii="Arimo" w:eastAsia="Arimo" w:hAnsi="Arimo" w:cs="Arimo"/>
                <w:b/>
                <w:bCs/>
                <w:sz w:val="16"/>
                <w:szCs w:val="16"/>
              </w:rPr>
              <w:t>%</w:t>
            </w:r>
          </w:p>
          <w:p w14:paraId="7400E1F2" w14:textId="2E3703E3" w:rsidR="008F51BE" w:rsidRDefault="008F51BE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(</w:t>
            </w:r>
            <w:r w:rsidR="00356F7B">
              <w:rPr>
                <w:rFonts w:ascii="Arimo" w:eastAsia="Arimo" w:hAnsi="Arimo" w:cs="Arimo"/>
                <w:b/>
                <w:bCs/>
                <w:sz w:val="16"/>
                <w:szCs w:val="16"/>
              </w:rPr>
              <w:t>2</w:t>
            </w:r>
            <w:r w:rsidR="00144E02">
              <w:rPr>
                <w:rFonts w:ascii="Arimo" w:eastAsia="Arimo" w:hAnsi="Arimo" w:cs="Arimo"/>
                <w:b/>
                <w:bCs/>
                <w:sz w:val="16"/>
                <w:szCs w:val="16"/>
              </w:rPr>
              <w:t>/20</w:t>
            </w:r>
            <w:r w:rsidR="002652D5">
              <w:rPr>
                <w:rFonts w:ascii="Arimo" w:eastAsia="Arimo" w:hAnsi="Arimo" w:cs="Arimo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0E901CA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sdt>
              <w:sdtPr>
                <w:tag w:val="goog_rdk_63"/>
                <w:id w:val="-118256122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</w:rPr>
                  <w:t>≤ 30</w:t>
                </w:r>
              </w:sdtContent>
            </w:sdt>
          </w:p>
        </w:tc>
      </w:tr>
      <w:tr w:rsidR="000A1E32" w14:paraId="10240F1F" w14:textId="77777777">
        <w:trPr>
          <w:trHeight w:val="24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E754C72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b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5028303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Lieve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C68DC83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con cGVHD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DE05FF0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3CD459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4F29B2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A37DC7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C11E09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9C510EC" w14:textId="2A092E28" w:rsidR="000A1E32" w:rsidRDefault="003F02DB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5</w:t>
            </w:r>
            <w:r w:rsidR="008F51BE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44E25B32" w14:textId="5F4F563C" w:rsidR="008F51BE" w:rsidRDefault="008F51BE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(1/2</w:t>
            </w:r>
            <w:r w:rsidR="00144E02">
              <w:rPr>
                <w:rFonts w:ascii="Arimo" w:eastAsia="Arimo" w:hAnsi="Arimo" w:cs="Arimo"/>
                <w:sz w:val="16"/>
                <w:szCs w:val="16"/>
              </w:rPr>
              <w:t>0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D1728B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64"/>
                <w:id w:val="-1731313342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30</w:t>
                </w:r>
              </w:sdtContent>
            </w:sdt>
          </w:p>
        </w:tc>
      </w:tr>
      <w:tr w:rsidR="000A1E32" w14:paraId="5A7B6110" w14:textId="77777777">
        <w:trPr>
          <w:trHeight w:val="24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264DCD2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c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27845DA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Moderata-severa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B1C5C57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con cGVHD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A0F4C86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7F7962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0476DF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1/4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F519D5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3/8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90E67A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6BCA5F2" w14:textId="30ECD7B9" w:rsidR="000A1E32" w:rsidRDefault="003F02DB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5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28AA4E8D" w14:textId="0398F61E" w:rsidR="008F51BE" w:rsidRDefault="008F51BE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144E02">
              <w:rPr>
                <w:rFonts w:ascii="Arimo" w:eastAsia="Arimo" w:hAnsi="Arimo" w:cs="Arimo"/>
                <w:sz w:val="16"/>
                <w:szCs w:val="16"/>
              </w:rPr>
              <w:t>1/20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944081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65"/>
                <w:id w:val="1840412198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20</w:t>
                </w:r>
              </w:sdtContent>
            </w:sdt>
          </w:p>
        </w:tc>
      </w:tr>
      <w:tr w:rsidR="000A1E32" w14:paraId="2425C5C7" w14:textId="77777777">
        <w:trPr>
          <w:trHeight w:val="24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A479899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d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7B6141A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Familiare HLA identico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F2E0036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con cGVHD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2CAFE7F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09210A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E967BB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1/2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E14F52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50E5CB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307E07A" w14:textId="5681343A" w:rsidR="000A1E32" w:rsidRDefault="003F02DB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 w:rsidRPr="003F02DB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t>0</w:t>
            </w:r>
            <w:r w:rsidR="00496862" w:rsidRPr="003F02DB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t>%</w:t>
            </w:r>
            <w:r w:rsidR="0053486E" w:rsidRPr="003F02DB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br/>
              <w:t>(</w:t>
            </w:r>
            <w:r w:rsidRPr="003F02DB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t>0/</w:t>
            </w:r>
            <w:r w:rsidR="00991176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t>2</w:t>
            </w:r>
            <w:r w:rsidR="0053486E" w:rsidRPr="003F02DB">
              <w:rPr>
                <w:rFonts w:ascii="Arimo" w:eastAsia="Arimo" w:hAnsi="Arimo" w:cs="Arimo"/>
                <w:color w:val="000000" w:themeColor="text1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03B75E0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66"/>
                <w:id w:val="-138706965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15</w:t>
                </w:r>
              </w:sdtContent>
            </w:sdt>
          </w:p>
        </w:tc>
      </w:tr>
      <w:tr w:rsidR="000A1E32" w14:paraId="3E44B8BF" w14:textId="77777777">
        <w:trPr>
          <w:trHeight w:val="24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8212DFF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e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BEE6D27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Familiare aploidentico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4DE18A7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con cGVHD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764B44E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D65F4E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1/1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B71BA6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0/1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508015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2/3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1F293CC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01FDBD2" w14:textId="112883A6" w:rsidR="000A1E32" w:rsidRDefault="00356F7B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  <w:r w:rsidR="00496862"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  <w:p w14:paraId="0C0E7385" w14:textId="6AAD1B1C" w:rsidR="0053486E" w:rsidRDefault="0053486E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(</w:t>
            </w:r>
            <w:r w:rsidR="00356F7B">
              <w:rPr>
                <w:rFonts w:ascii="Arimo" w:eastAsia="Arimo" w:hAnsi="Arimo" w:cs="Arimo"/>
                <w:sz w:val="16"/>
                <w:szCs w:val="16"/>
              </w:rPr>
              <w:t>0</w:t>
            </w:r>
            <w:r w:rsidR="008542B1">
              <w:rPr>
                <w:rFonts w:ascii="Arimo" w:eastAsia="Arimo" w:hAnsi="Arimo" w:cs="Arimo"/>
                <w:sz w:val="16"/>
                <w:szCs w:val="16"/>
              </w:rPr>
              <w:t>/12</w:t>
            </w:r>
            <w:r>
              <w:rPr>
                <w:rFonts w:ascii="Arimo" w:eastAsia="Arimo" w:hAnsi="Arimo" w:cs="Arimo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1727023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67"/>
                <w:id w:val="141613995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30</w:t>
                </w:r>
              </w:sdtContent>
            </w:sdt>
          </w:p>
        </w:tc>
      </w:tr>
      <w:tr w:rsidR="000A1E32" w14:paraId="49E593CD" w14:textId="77777777">
        <w:trPr>
          <w:trHeight w:val="29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6D703C8B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lastRenderedPageBreak/>
              <w:t>f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5CF9371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MUD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757FB98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Numero pazienti con cGVHD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55BA9C5" w14:textId="77777777" w:rsidR="000A1E32" w:rsidRDefault="00496862">
            <w:pPr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88CC33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0/6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B299D8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0/1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68CEC4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1/5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7514E6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70C00581" w14:textId="167DF477" w:rsidR="000A1E32" w:rsidRPr="00356F7B" w:rsidRDefault="00356F7B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color w:val="EE0000"/>
                <w:sz w:val="16"/>
                <w:szCs w:val="16"/>
              </w:rPr>
            </w:pPr>
            <w:r w:rsidRPr="00356F7B">
              <w:rPr>
                <w:rFonts w:ascii="Arimo" w:eastAsia="Arimo" w:hAnsi="Arimo" w:cs="Arimo"/>
                <w:color w:val="EE0000"/>
                <w:sz w:val="16"/>
                <w:szCs w:val="16"/>
              </w:rPr>
              <w:t>40</w:t>
            </w:r>
            <w:r w:rsidR="00496862" w:rsidRPr="00356F7B">
              <w:rPr>
                <w:rFonts w:ascii="Arimo" w:eastAsia="Arimo" w:hAnsi="Arimo" w:cs="Arimo"/>
                <w:color w:val="EE0000"/>
                <w:sz w:val="16"/>
                <w:szCs w:val="16"/>
              </w:rPr>
              <w:t>%</w:t>
            </w:r>
          </w:p>
          <w:p w14:paraId="053909B4" w14:textId="784E7FAE" w:rsidR="0053486E" w:rsidRDefault="0053486E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 w:rsidRPr="00356F7B">
              <w:rPr>
                <w:rFonts w:ascii="Arimo" w:eastAsia="Arimo" w:hAnsi="Arimo" w:cs="Arimo"/>
                <w:color w:val="EE0000"/>
                <w:sz w:val="16"/>
                <w:szCs w:val="16"/>
              </w:rPr>
              <w:t>(</w:t>
            </w:r>
            <w:r w:rsidR="00356F7B" w:rsidRPr="00356F7B">
              <w:rPr>
                <w:rFonts w:ascii="Arimo" w:eastAsia="Arimo" w:hAnsi="Arimo" w:cs="Arimo"/>
                <w:color w:val="EE0000"/>
                <w:sz w:val="16"/>
                <w:szCs w:val="16"/>
              </w:rPr>
              <w:t>2</w:t>
            </w:r>
            <w:r w:rsidRPr="00356F7B">
              <w:rPr>
                <w:rFonts w:ascii="Arimo" w:eastAsia="Arimo" w:hAnsi="Arimo" w:cs="Arimo"/>
                <w:color w:val="EE0000"/>
                <w:sz w:val="16"/>
                <w:szCs w:val="16"/>
              </w:rPr>
              <w:t>/</w:t>
            </w:r>
            <w:r w:rsidR="0053763E" w:rsidRPr="00356F7B">
              <w:rPr>
                <w:rFonts w:ascii="Arimo" w:eastAsia="Arimo" w:hAnsi="Arimo" w:cs="Arimo"/>
                <w:color w:val="EE0000"/>
                <w:sz w:val="16"/>
                <w:szCs w:val="16"/>
              </w:rPr>
              <w:t>5</w:t>
            </w:r>
            <w:r w:rsidRPr="00356F7B">
              <w:rPr>
                <w:rFonts w:ascii="Arimo" w:eastAsia="Arimo" w:hAnsi="Arimo" w:cs="Arimo"/>
                <w:color w:val="EE0000"/>
                <w:sz w:val="16"/>
                <w:szCs w:val="16"/>
              </w:rPr>
              <w:t>)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835FADB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68"/>
                <w:id w:val="-939141928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30</w:t>
                </w:r>
              </w:sdtContent>
            </w:sdt>
          </w:p>
        </w:tc>
      </w:tr>
      <w:tr w:rsidR="000A1E32" w14:paraId="0ED40B39" w14:textId="77777777">
        <w:trPr>
          <w:trHeight w:val="30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0763FD10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14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21EFFD45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CLINICA - Infusioni</w:t>
            </w:r>
          </w:p>
        </w:tc>
      </w:tr>
      <w:tr w:rsidR="000A1E32" w14:paraId="5D899A6B" w14:textId="77777777">
        <w:trPr>
          <w:trHeight w:val="19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7BF444C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FAC1975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Infusioni in deroga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8599578" w14:textId="77777777" w:rsidR="000A1E32" w:rsidRPr="003F381E" w:rsidRDefault="00496862">
            <w:pPr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Infusioni PBSC con CD34+ &lt; 4x10E6/kg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C7C8B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E6C60E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ECDABB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341A81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8D9F93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5D3B30D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2CD6AD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&lt; 5</w:t>
            </w:r>
          </w:p>
        </w:tc>
      </w:tr>
      <w:tr w:rsidR="000A1E32" w14:paraId="2E7CB87B" w14:textId="77777777">
        <w:trPr>
          <w:trHeight w:val="24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2F5D790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b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C5B56E0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Infusioni in deroga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720A59F" w14:textId="77777777" w:rsidR="000A1E32" w:rsidRPr="003F381E" w:rsidRDefault="00496862">
            <w:pPr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Infusioni BM con TNC &lt; 2x10E8/kg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A7E91D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4AEA19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A7A745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6CF623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0CF79B9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0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1217DD6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0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8945B3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&lt; 10</w:t>
            </w:r>
          </w:p>
        </w:tc>
      </w:tr>
      <w:tr w:rsidR="000A1E32" w14:paraId="1F8517E2" w14:textId="77777777">
        <w:trPr>
          <w:trHeight w:val="334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01BE1C8E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15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755A2D34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Data Management</w:t>
            </w:r>
          </w:p>
        </w:tc>
      </w:tr>
      <w:tr w:rsidR="000A1E32" w14:paraId="488872E4" w14:textId="77777777">
        <w:trPr>
          <w:trHeight w:val="21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FF20A66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385C7F8" w14:textId="77777777" w:rsidR="000A1E32" w:rsidRPr="003F381E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 xml:space="preserve">Moduli T0 arrivati entro 48 ore al DM 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E553190" w14:textId="77777777" w:rsidR="000A1E32" w:rsidRPr="003F381E" w:rsidRDefault="00496862">
            <w:pPr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 xml:space="preserve">Moduli T0 arrivati entro 48 ore al Data Manager 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55B2B30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594D46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9A4AED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DD5000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F6F82D5" w14:textId="77777777" w:rsidR="000A1E32" w:rsidRDefault="000A1E3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63FB013D" w14:textId="77777777" w:rsidR="000A1E32" w:rsidRDefault="000A1E3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F6B7586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69"/>
                <w:id w:val="1033362426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b/>
                    <w:bCs/>
                    <w:sz w:val="16"/>
                    <w:szCs w:val="16"/>
                    <w:highlight w:val="white"/>
                  </w:rPr>
                  <w:t xml:space="preserve">≥ </w:t>
                </w:r>
              </w:sdtContent>
            </w:sdt>
            <w:r w:rsidR="00496862">
              <w:rPr>
                <w:rFonts w:ascii="Arimo" w:eastAsia="Arimo" w:hAnsi="Arimo" w:cs="Arimo"/>
                <w:sz w:val="16"/>
                <w:szCs w:val="16"/>
              </w:rPr>
              <w:t xml:space="preserve"> 80</w:t>
            </w:r>
          </w:p>
        </w:tc>
      </w:tr>
      <w:tr w:rsidR="000A1E32" w14:paraId="13006A53" w14:textId="77777777">
        <w:trPr>
          <w:trHeight w:val="33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35AC6D2B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16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32E4EA61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Transplant and Donor Coordinator</w:t>
            </w:r>
          </w:p>
        </w:tc>
      </w:tr>
      <w:tr w:rsidR="000A1E32" w14:paraId="22BE74BD" w14:textId="77777777">
        <w:trPr>
          <w:trHeight w:val="125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1FBB8E3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00F0A1ED" w14:textId="77777777" w:rsidR="000A1E32" w:rsidRPr="003F381E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No. pazienti attivati per MUD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A80C330" w14:textId="77777777" w:rsidR="000A1E32" w:rsidRPr="003F381E" w:rsidRDefault="00496862">
            <w:pPr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No. pazienti presi in carico per ricerca MUD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8CCC3DC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num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2828F7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8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5C6EE2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9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BAB6AE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10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2A3192E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4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ADDD0E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31</w:t>
            </w: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A33895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70"/>
                <w:id w:val="-1048095863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40</w:t>
                </w:r>
              </w:sdtContent>
            </w:sdt>
          </w:p>
        </w:tc>
      </w:tr>
      <w:tr w:rsidR="000A1E32" w14:paraId="71678AE1" w14:textId="77777777">
        <w:trPr>
          <w:trHeight w:val="334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7F912A82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17</w:t>
            </w:r>
          </w:p>
        </w:tc>
        <w:tc>
          <w:tcPr>
            <w:tcW w:w="14819" w:type="dxa"/>
            <w:gridSpan w:val="9"/>
            <w:tcBorders>
              <w:left w:val="single" w:sz="4" w:space="0" w:color="000000"/>
              <w:bottom w:val="single" w:sz="4" w:space="0" w:color="000000"/>
            </w:tcBorders>
            <w:shd w:val="clear" w:color="auto" w:fill="EFEFEF"/>
            <w:vAlign w:val="center"/>
          </w:tcPr>
          <w:p w14:paraId="7F18B1BD" w14:textId="77777777" w:rsidR="000A1E32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b/>
                <w:bCs/>
                <w:sz w:val="16"/>
                <w:szCs w:val="16"/>
              </w:rPr>
              <w:t>Indici di Performance</w:t>
            </w:r>
          </w:p>
        </w:tc>
      </w:tr>
      <w:tr w:rsidR="000A1E32" w14:paraId="03CB7A19" w14:textId="77777777">
        <w:trPr>
          <w:trHeight w:val="19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C47D73F" w14:textId="77777777" w:rsidR="000A1E32" w:rsidRDefault="004968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a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B1948F4" w14:textId="77777777" w:rsidR="000A1E32" w:rsidRPr="003F381E" w:rsidRDefault="00496862">
            <w:pPr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Tempo medio permanenza in ricerca (overall)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41093E7" w14:textId="77777777" w:rsidR="000A1E32" w:rsidRPr="003F381E" w:rsidRDefault="00496862">
            <w:pPr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delta tra attivazione e termine ricerca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06E7E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gg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2FB3A7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96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AFE03BA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95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4CCCC"/>
            <w:vAlign w:val="center"/>
          </w:tcPr>
          <w:p w14:paraId="0DE1C805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*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4CCCC"/>
            <w:vAlign w:val="center"/>
          </w:tcPr>
          <w:p w14:paraId="29C32C4D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*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F876090" w14:textId="77777777" w:rsidR="000A1E32" w:rsidRDefault="000A1E3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7903EF1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71"/>
                <w:id w:val="-1238803425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180</w:t>
                </w:r>
              </w:sdtContent>
            </w:sdt>
          </w:p>
        </w:tc>
      </w:tr>
      <w:tr w:rsidR="000A1E32" w14:paraId="066FFC38" w14:textId="77777777">
        <w:trPr>
          <w:trHeight w:val="16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017BCB1" w14:textId="77777777" w:rsidR="000A1E32" w:rsidRDefault="00496862">
            <w:pPr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9AEA134" w14:textId="77777777" w:rsidR="000A1E32" w:rsidRPr="003F381E" w:rsidRDefault="00496862">
            <w:pPr>
              <w:rPr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Tempo medio permanenza in ricerca (AML)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5B6B05A1" w14:textId="77777777" w:rsidR="000A1E32" w:rsidRPr="003F381E" w:rsidRDefault="00496862">
            <w:pPr>
              <w:rPr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delta tra attivazione e termine ricerca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3C3E51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gg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D38FAB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67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DF6803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75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4CCCC"/>
            <w:vAlign w:val="center"/>
          </w:tcPr>
          <w:p w14:paraId="44A19A1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*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4CCCC"/>
            <w:vAlign w:val="center"/>
          </w:tcPr>
          <w:p w14:paraId="06A0611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*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51B9337A" w14:textId="77777777" w:rsidR="000A1E32" w:rsidRDefault="000A1E3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F8A8C9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72"/>
                <w:id w:val="1088281999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150</w:t>
                </w:r>
              </w:sdtContent>
            </w:sdt>
          </w:p>
        </w:tc>
      </w:tr>
      <w:tr w:rsidR="000A1E32" w14:paraId="771D0CEE" w14:textId="77777777">
        <w:trPr>
          <w:trHeight w:val="160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112B919D" w14:textId="77777777" w:rsidR="000A1E32" w:rsidRDefault="00496862">
            <w:pPr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F7E0063" w14:textId="77777777" w:rsidR="000A1E32" w:rsidRPr="003F381E" w:rsidRDefault="00496862">
            <w:pPr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Tempo medio permanenza in ricerca (sospesi)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FE1B354" w14:textId="77777777" w:rsidR="000A1E32" w:rsidRPr="003F381E" w:rsidRDefault="00496862">
            <w:pPr>
              <w:widowControl w:val="0"/>
              <w:rPr>
                <w:sz w:val="16"/>
                <w:szCs w:val="16"/>
                <w:lang w:val="it-IT"/>
              </w:rPr>
            </w:pPr>
            <w:r w:rsidRPr="003F381E">
              <w:rPr>
                <w:sz w:val="16"/>
                <w:szCs w:val="16"/>
                <w:lang w:val="it-IT"/>
              </w:rPr>
              <w:t>delta tra attivazione e data di trapianto/sospensione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0A95D6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gg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C721C7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120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40BB5428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118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4CCCC"/>
            <w:vAlign w:val="center"/>
          </w:tcPr>
          <w:p w14:paraId="6D984DAF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*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4CCCC"/>
            <w:vAlign w:val="center"/>
          </w:tcPr>
          <w:p w14:paraId="06E9138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*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369F23E5" w14:textId="77777777" w:rsidR="000A1E32" w:rsidRDefault="000A1E3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30D9B7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73"/>
                <w:id w:val="-1347460043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240</w:t>
                </w:r>
              </w:sdtContent>
            </w:sdt>
          </w:p>
        </w:tc>
      </w:tr>
      <w:tr w:rsidR="000A1E32" w14:paraId="12D8BF4A" w14:textId="77777777">
        <w:trPr>
          <w:trHeight w:val="21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3086034B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d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0391F40" w14:textId="77777777" w:rsidR="000A1E32" w:rsidRPr="003F381E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Tempo tra identificazione del donatore e attivazione work-up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A70AD45" w14:textId="77777777" w:rsidR="000A1E32" w:rsidRPr="003F381E" w:rsidRDefault="00496862">
            <w:pPr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delta tra la data TCF e selezione del donatore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FB413CB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gg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A6849E2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40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DE73599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34.53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4CCCC"/>
            <w:vAlign w:val="center"/>
          </w:tcPr>
          <w:p w14:paraId="1A0007E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*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4CCCC"/>
            <w:vAlign w:val="center"/>
          </w:tcPr>
          <w:p w14:paraId="0E3BC9D1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*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26BA0070" w14:textId="77777777" w:rsidR="000A1E32" w:rsidRDefault="000A1E3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AF944A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74"/>
                <w:id w:val="-529922320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60</w:t>
                </w:r>
              </w:sdtContent>
            </w:sdt>
          </w:p>
        </w:tc>
      </w:tr>
      <w:tr w:rsidR="000A1E32" w14:paraId="479626D3" w14:textId="77777777">
        <w:trPr>
          <w:trHeight w:val="219"/>
        </w:trPr>
        <w:tc>
          <w:tcPr>
            <w:tcW w:w="42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202F3CA5" w14:textId="77777777" w:rsidR="000A1E32" w:rsidRDefault="00496862">
            <w:pPr>
              <w:widowControl w:val="0"/>
              <w:spacing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e</w:t>
            </w:r>
          </w:p>
        </w:tc>
        <w:tc>
          <w:tcPr>
            <w:tcW w:w="3564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4F3659B6" w14:textId="77777777" w:rsidR="000A1E32" w:rsidRPr="003F381E" w:rsidRDefault="00496862">
            <w:pPr>
              <w:widowControl w:val="0"/>
              <w:spacing w:line="240" w:lineRule="auto"/>
              <w:rPr>
                <w:rFonts w:ascii="Arimo" w:eastAsia="Arimo" w:hAnsi="Arimo" w:cs="Arimo"/>
                <w:sz w:val="16"/>
                <w:szCs w:val="16"/>
                <w:lang w:val="it-IT"/>
              </w:rPr>
            </w:pPr>
            <w:r w:rsidRPr="003F381E">
              <w:rPr>
                <w:rFonts w:ascii="Arimo" w:eastAsia="Arimo" w:hAnsi="Arimo" w:cs="Arimo"/>
                <w:sz w:val="16"/>
                <w:szCs w:val="16"/>
                <w:lang w:val="it-IT"/>
              </w:rPr>
              <w:t>Work up cancellati per causa paziente</w:t>
            </w:r>
          </w:p>
        </w:tc>
        <w:tc>
          <w:tcPr>
            <w:tcW w:w="3635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FFFFFF"/>
            <w:vAlign w:val="center"/>
          </w:tcPr>
          <w:p w14:paraId="731C77CD" w14:textId="77777777" w:rsidR="000A1E32" w:rsidRDefault="00496862">
            <w:pPr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-</w:t>
            </w:r>
          </w:p>
        </w:tc>
        <w:tc>
          <w:tcPr>
            <w:tcW w:w="70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62CE7C3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%</w:t>
            </w:r>
          </w:p>
        </w:tc>
        <w:tc>
          <w:tcPr>
            <w:tcW w:w="126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3C3FA16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14.3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05DD417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3</w:t>
            </w:r>
          </w:p>
        </w:tc>
        <w:tc>
          <w:tcPr>
            <w:tcW w:w="127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4CCCC"/>
            <w:vAlign w:val="center"/>
          </w:tcPr>
          <w:p w14:paraId="1A9E55BE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*</w:t>
            </w:r>
          </w:p>
        </w:tc>
        <w:tc>
          <w:tcPr>
            <w:tcW w:w="1245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F4CCCC"/>
            <w:vAlign w:val="center"/>
          </w:tcPr>
          <w:p w14:paraId="474C1644" w14:textId="77777777" w:rsidR="000A1E32" w:rsidRDefault="0049686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r>
              <w:rPr>
                <w:rFonts w:ascii="Arimo" w:eastAsia="Arimo" w:hAnsi="Arimo" w:cs="Arimo"/>
                <w:sz w:val="16"/>
                <w:szCs w:val="16"/>
              </w:rPr>
              <w:t>*</w:t>
            </w:r>
          </w:p>
        </w:tc>
        <w:tc>
          <w:tcPr>
            <w:tcW w:w="900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  <w:shd w:val="clear" w:color="auto" w:fill="D9EAD3"/>
            <w:vAlign w:val="center"/>
          </w:tcPr>
          <w:p w14:paraId="4CFF0A0A" w14:textId="77777777" w:rsidR="000A1E32" w:rsidRDefault="000A1E32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b/>
                <w:bCs/>
                <w:sz w:val="16"/>
                <w:szCs w:val="16"/>
              </w:rPr>
            </w:pPr>
          </w:p>
        </w:tc>
        <w:tc>
          <w:tcPr>
            <w:tcW w:w="1065" w:type="dxa"/>
            <w:tcBorders>
              <w:left w:val="single" w:sz="6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F310B94" w14:textId="77777777" w:rsidR="000A1E32" w:rsidRDefault="00000000">
            <w:pPr>
              <w:widowControl w:val="0"/>
              <w:spacing w:before="40" w:after="40" w:line="240" w:lineRule="auto"/>
              <w:ind w:hanging="2"/>
              <w:jc w:val="center"/>
              <w:rPr>
                <w:rFonts w:ascii="Arimo" w:eastAsia="Arimo" w:hAnsi="Arimo" w:cs="Arimo"/>
                <w:sz w:val="16"/>
                <w:szCs w:val="16"/>
              </w:rPr>
            </w:pPr>
            <w:sdt>
              <w:sdtPr>
                <w:tag w:val="goog_rdk_75"/>
                <w:id w:val="-1478636831"/>
              </w:sdtPr>
              <w:sdtContent>
                <w:r w:rsidR="00496862">
                  <w:rPr>
                    <w:rFonts w:ascii="Arial Unicode MS" w:eastAsia="Arial Unicode MS" w:hAnsi="Arial Unicode MS" w:cs="Arial Unicode MS"/>
                    <w:sz w:val="16"/>
                    <w:szCs w:val="16"/>
                  </w:rPr>
                  <w:t>≤ 20</w:t>
                </w:r>
              </w:sdtContent>
            </w:sdt>
          </w:p>
        </w:tc>
      </w:tr>
    </w:tbl>
    <w:p w14:paraId="665C4271" w14:textId="77777777" w:rsidR="000A1E32" w:rsidRDefault="00496862">
      <w:pPr>
        <w:widowControl w:val="0"/>
        <w:spacing w:line="240" w:lineRule="auto"/>
        <w:ind w:hanging="2"/>
        <w:rPr>
          <w:rFonts w:ascii="Arimo" w:eastAsia="Arimo" w:hAnsi="Arimo" w:cs="Arimo"/>
          <w:sz w:val="16"/>
          <w:szCs w:val="16"/>
          <w:shd w:val="clear" w:color="auto" w:fill="CFE2F3"/>
        </w:rPr>
      </w:pPr>
      <w:r>
        <w:rPr>
          <w:rFonts w:ascii="Arimo" w:eastAsia="Arimo" w:hAnsi="Arimo" w:cs="Arimo"/>
          <w:sz w:val="16"/>
          <w:szCs w:val="16"/>
          <w:shd w:val="clear" w:color="auto" w:fill="CFE2F3"/>
        </w:rPr>
        <w:t>*In attesa dei dati dell’IBMDR</w:t>
      </w:r>
    </w:p>
    <w:p w14:paraId="2440D348" w14:textId="77777777" w:rsidR="002E0828" w:rsidRDefault="00496862">
      <w:pPr>
        <w:widowControl w:val="0"/>
        <w:spacing w:line="240" w:lineRule="auto"/>
        <w:ind w:hanging="2"/>
      </w:pPr>
      <w:r>
        <w:rPr>
          <w:rFonts w:ascii="Arimo" w:eastAsia="Arimo" w:hAnsi="Arimo" w:cs="Arimo"/>
          <w:sz w:val="16"/>
          <w:szCs w:val="16"/>
          <w:shd w:val="clear" w:color="auto" w:fill="CFE2F3"/>
        </w:rPr>
        <w:t>**Rolling cohort analysis (6 months lookback window)</w:t>
      </w:r>
      <w:r w:rsidR="002E0828">
        <w:rPr>
          <w:rFonts w:ascii="Arimo" w:eastAsia="Arimo" w:hAnsi="Arimo" w:cs="Arimo"/>
          <w:sz w:val="16"/>
          <w:szCs w:val="16"/>
          <w:shd w:val="clear" w:color="auto" w:fill="CFE2F3"/>
        </w:rPr>
        <w:t xml:space="preserve">: </w:t>
      </w:r>
    </w:p>
    <w:tbl>
      <w:tblPr>
        <w:tblW w:w="8260" w:type="dxa"/>
        <w:tblBorders>
          <w:top w:val="single" w:sz="6" w:space="0" w:color="D7D8D8"/>
          <w:bottom w:val="single" w:sz="6" w:space="0" w:color="D7D8D8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6"/>
        <w:gridCol w:w="2859"/>
        <w:gridCol w:w="2834"/>
        <w:gridCol w:w="1381"/>
      </w:tblGrid>
      <w:tr w:rsidR="002E0828" w:rsidRPr="002E0828" w14:paraId="372F557E" w14:textId="77777777">
        <w:trPr>
          <w:tblHeader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5F633C4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b/>
                <w:bCs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b/>
                <w:bCs/>
                <w:color w:val="373A3C"/>
                <w:sz w:val="16"/>
                <w:szCs w:val="16"/>
                <w:lang w:val="en-US"/>
              </w:rPr>
              <w:t>Milestone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312CD267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b/>
                <w:bCs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b/>
                <w:bCs/>
                <w:color w:val="373A3C"/>
                <w:sz w:val="16"/>
                <w:szCs w:val="16"/>
                <w:lang w:val="en-US"/>
              </w:rPr>
              <w:t>Milestone Date Range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1F9077FC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b/>
                <w:bCs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b/>
                <w:bCs/>
                <w:color w:val="373A3C"/>
                <w:sz w:val="16"/>
                <w:szCs w:val="16"/>
                <w:lang w:val="en-US"/>
              </w:rPr>
              <w:t>HSCT Date Range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0457CBBA" w14:textId="77777777" w:rsidR="002E0828" w:rsidRPr="002E0828" w:rsidRDefault="002E0828" w:rsidP="002E0828">
            <w:pPr>
              <w:spacing w:line="240" w:lineRule="auto"/>
              <w:jc w:val="right"/>
              <w:rPr>
                <w:rFonts w:ascii="Source Sans Pro" w:eastAsia="Times New Roman" w:hAnsi="Source Sans Pro" w:cs="Times New Roman"/>
                <w:b/>
                <w:bCs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b/>
                <w:bCs/>
                <w:color w:val="373A3C"/>
                <w:sz w:val="16"/>
                <w:szCs w:val="16"/>
                <w:lang w:val="en-US"/>
              </w:rPr>
              <w:t>Cohort Size</w:t>
            </w:r>
          </w:p>
        </w:tc>
      </w:tr>
      <w:tr w:rsidR="002E0828" w:rsidRPr="002E0828" w14:paraId="06F3BFD0" w14:textId="77777777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2DEFA215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30 days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5D29DB44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Jan 1, 2025 - Nov 30, 2025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29CD9F2A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Sep 1, 2024 - Oct 31, 2025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505FD178" w14:textId="77777777" w:rsidR="002E0828" w:rsidRPr="002E0828" w:rsidRDefault="002E0828" w:rsidP="002E0828">
            <w:pPr>
              <w:spacing w:line="240" w:lineRule="auto"/>
              <w:jc w:val="right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30</w:t>
            </w:r>
          </w:p>
        </w:tc>
      </w:tr>
      <w:tr w:rsidR="002E0828" w:rsidRPr="002E0828" w14:paraId="4047540B" w14:textId="77777777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50125286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100 days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9F4AEDA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Jan 1, 2025 - Sep 30, 2025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AE4C8AB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Jul 1, 2024 - Sep 30, 2025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5F34267" w14:textId="77777777" w:rsidR="002E0828" w:rsidRPr="002E0828" w:rsidRDefault="002E0828" w:rsidP="002E0828">
            <w:pPr>
              <w:spacing w:line="240" w:lineRule="auto"/>
              <w:jc w:val="right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29</w:t>
            </w:r>
          </w:p>
        </w:tc>
      </w:tr>
      <w:tr w:rsidR="002E0828" w:rsidRPr="002E0828" w14:paraId="07103C27" w14:textId="77777777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0B6FEFAF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365 days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04ABD33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Jan 1, 2024 - Dec 31, 2025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2E49494F" w14:textId="77777777" w:rsidR="002E0828" w:rsidRPr="002E0828" w:rsidRDefault="002E0828" w:rsidP="002E0828">
            <w:pPr>
              <w:spacing w:line="240" w:lineRule="auto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Jan 1, 2024 - Dec 31, 2024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4C8E383C" w14:textId="77777777" w:rsidR="002E0828" w:rsidRPr="002E0828" w:rsidRDefault="002E0828" w:rsidP="002E0828">
            <w:pPr>
              <w:spacing w:line="240" w:lineRule="auto"/>
              <w:jc w:val="right"/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</w:pPr>
            <w:r w:rsidRPr="002E0828">
              <w:rPr>
                <w:rFonts w:ascii="Source Sans Pro" w:eastAsia="Times New Roman" w:hAnsi="Source Sans Pro" w:cs="Times New Roman"/>
                <w:color w:val="373A3C"/>
                <w:sz w:val="16"/>
                <w:szCs w:val="16"/>
                <w:lang w:val="en-US"/>
              </w:rPr>
              <w:t>20</w:t>
            </w:r>
          </w:p>
        </w:tc>
      </w:tr>
    </w:tbl>
    <w:p w14:paraId="7C6DE86D" w14:textId="70771A82" w:rsidR="000A1E32" w:rsidRDefault="00496862">
      <w:pPr>
        <w:widowControl w:val="0"/>
        <w:spacing w:line="240" w:lineRule="auto"/>
        <w:ind w:hanging="2"/>
        <w:rPr>
          <w:rFonts w:ascii="Arimo" w:eastAsia="Arimo" w:hAnsi="Arimo" w:cs="Arimo"/>
          <w:sz w:val="16"/>
          <w:szCs w:val="16"/>
        </w:rPr>
      </w:pPr>
      <w:r>
        <w:br w:type="page"/>
      </w:r>
      <w:r>
        <w:rPr>
          <w:rFonts w:ascii="Arimo" w:eastAsia="Arimo" w:hAnsi="Arimo" w:cs="Arimo"/>
          <w:sz w:val="16"/>
          <w:szCs w:val="16"/>
        </w:rPr>
        <w:lastRenderedPageBreak/>
        <w:t xml:space="preserve"> </w:t>
      </w:r>
    </w:p>
    <w:p w14:paraId="1F7A95B6" w14:textId="77777777" w:rsidR="000A1E32" w:rsidRDefault="000A1E32">
      <w:pPr>
        <w:widowControl w:val="0"/>
        <w:spacing w:line="240" w:lineRule="auto"/>
        <w:ind w:hanging="2"/>
        <w:rPr>
          <w:rFonts w:ascii="Arimo" w:eastAsia="Arimo" w:hAnsi="Arimo" w:cs="Arimo"/>
          <w:sz w:val="16"/>
          <w:szCs w:val="16"/>
        </w:rPr>
      </w:pPr>
    </w:p>
    <w:p w14:paraId="3CCE2130" w14:textId="77777777" w:rsidR="000A1E32" w:rsidRDefault="000A1E32">
      <w:pPr>
        <w:widowControl w:val="0"/>
        <w:spacing w:line="240" w:lineRule="auto"/>
        <w:ind w:hanging="2"/>
        <w:rPr>
          <w:rFonts w:ascii="Arimo" w:eastAsia="Arimo" w:hAnsi="Arimo" w:cs="Arimo"/>
          <w:sz w:val="2"/>
          <w:szCs w:val="2"/>
        </w:rPr>
      </w:pPr>
    </w:p>
    <w:sdt>
      <w:sdtPr>
        <w:tag w:val="goog_rdk_84"/>
        <w:id w:val="248246116"/>
        <w:lock w:val="contentLocked"/>
      </w:sdtPr>
      <w:sdtContent>
        <w:tbl>
          <w:tblPr>
            <w:tblStyle w:val="afa"/>
            <w:tblW w:w="15290" w:type="dxa"/>
            <w:tblInd w:w="-355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06"/>
            <w:gridCol w:w="3165"/>
            <w:gridCol w:w="4095"/>
            <w:gridCol w:w="660"/>
            <w:gridCol w:w="1275"/>
            <w:gridCol w:w="1185"/>
            <w:gridCol w:w="1275"/>
            <w:gridCol w:w="1245"/>
            <w:gridCol w:w="945"/>
            <w:gridCol w:w="1039"/>
          </w:tblGrid>
          <w:tr w:rsidR="000A1E32" w14:paraId="768F49F1" w14:textId="77777777">
            <w:trPr>
              <w:trHeight w:val="170"/>
            </w:trPr>
            <w:tc>
              <w:tcPr>
                <w:tcW w:w="405" w:type="dxa"/>
                <w:tcBorders>
                  <w:top w:val="nil"/>
                  <w:left w:val="nil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ADBFF82" w14:textId="77777777" w:rsidR="000A1E32" w:rsidRDefault="000A1E3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  <w:tc>
              <w:tcPr>
                <w:tcW w:w="31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4E60C98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Indicatore Autologo</w:t>
                </w:r>
              </w:p>
            </w:tc>
            <w:tc>
              <w:tcPr>
                <w:tcW w:w="40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87E126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Descrizione</w:t>
                </w:r>
              </w:p>
            </w:tc>
            <w:tc>
              <w:tcPr>
                <w:tcW w:w="660" w:type="dxa"/>
                <w:tcBorders>
                  <w:top w:val="single" w:sz="4" w:space="0" w:color="000000"/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7953543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UdM</w:t>
                </w:r>
              </w:p>
            </w:tc>
            <w:tc>
              <w:tcPr>
                <w:tcW w:w="12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229337E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51A92EAE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I° trimestre</w:t>
                </w:r>
              </w:p>
            </w:tc>
            <w:tc>
              <w:tcPr>
                <w:tcW w:w="118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270B51B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18E0BC3B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II° trimestre</w:t>
                </w:r>
              </w:p>
            </w:tc>
            <w:tc>
              <w:tcPr>
                <w:tcW w:w="127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0A1DABC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5C5113B8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III° trimestre</w:t>
                </w:r>
              </w:p>
            </w:tc>
            <w:tc>
              <w:tcPr>
                <w:tcW w:w="124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D6E673E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7F7B7BF4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IV° trimestre</w:t>
                </w:r>
              </w:p>
            </w:tc>
            <w:tc>
              <w:tcPr>
                <w:tcW w:w="94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F4F35F4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5CD5A449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2025</w:t>
                </w:r>
              </w:p>
            </w:tc>
            <w:tc>
              <w:tcPr>
                <w:tcW w:w="1039" w:type="dxa"/>
                <w:tcBorders>
                  <w:top w:val="single" w:sz="4" w:space="0" w:color="000000"/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B0C6BC6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 atteso (annuale)</w:t>
                </w:r>
              </w:p>
            </w:tc>
          </w:tr>
          <w:tr w:rsidR="000A1E32" w14:paraId="5B5AF2EE" w14:textId="77777777">
            <w:trPr>
              <w:trHeight w:val="226"/>
            </w:trPr>
            <w:tc>
              <w:tcPr>
                <w:tcW w:w="40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214998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</w:t>
                </w:r>
              </w:p>
            </w:tc>
            <w:tc>
              <w:tcPr>
                <w:tcW w:w="14884" w:type="dxa"/>
                <w:gridSpan w:val="9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B5307B2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 xml:space="preserve">No. Trapianti Autologhi </w:t>
                </w:r>
              </w:p>
            </w:tc>
          </w:tr>
          <w:tr w:rsidR="000A1E32" w14:paraId="508004B4" w14:textId="77777777">
            <w:trPr>
              <w:trHeight w:val="226"/>
            </w:trPr>
            <w:tc>
              <w:tcPr>
                <w:tcW w:w="40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B26884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</w:t>
                </w:r>
              </w:p>
            </w:tc>
            <w:tc>
              <w:tcPr>
                <w:tcW w:w="316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047C4C5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Totali</w:t>
                </w:r>
              </w:p>
            </w:tc>
            <w:tc>
              <w:tcPr>
                <w:tcW w:w="409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C548863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  <w:highlight w:val="white"/>
                  </w:rPr>
                  <w:t xml:space="preserve">No. di Trapianti Autologhi eseguiti </w:t>
                </w:r>
              </w:p>
            </w:tc>
            <w:tc>
              <w:tcPr>
                <w:tcW w:w="6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201417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num </w:t>
                </w:r>
              </w:p>
            </w:tc>
            <w:tc>
              <w:tcPr>
                <w:tcW w:w="127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53943A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10</w:t>
                </w:r>
              </w:p>
            </w:tc>
            <w:tc>
              <w:tcPr>
                <w:tcW w:w="11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0E62EB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12</w:t>
                </w:r>
              </w:p>
            </w:tc>
            <w:tc>
              <w:tcPr>
                <w:tcW w:w="127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99A3D4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8</w:t>
                </w:r>
              </w:p>
            </w:tc>
            <w:tc>
              <w:tcPr>
                <w:tcW w:w="124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D2CB13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5</w:t>
                </w:r>
              </w:p>
            </w:tc>
            <w:tc>
              <w:tcPr>
                <w:tcW w:w="945" w:type="dxa"/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6986E1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35</w:t>
                </w:r>
              </w:p>
            </w:tc>
            <w:tc>
              <w:tcPr>
                <w:tcW w:w="1039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0C35426" w14:textId="77777777" w:rsidR="000A1E32" w:rsidRDefault="00000000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76"/>
                    <w:id w:val="1888795310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≤ 45</w:t>
                    </w:r>
                  </w:sdtContent>
                </w:sdt>
              </w:p>
            </w:tc>
          </w:tr>
          <w:tr w:rsidR="000A1E32" w14:paraId="345FB438" w14:textId="77777777">
            <w:trPr>
              <w:trHeight w:val="226"/>
            </w:trPr>
            <w:tc>
              <w:tcPr>
                <w:tcW w:w="405" w:type="dxa"/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A41517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</w:t>
                </w:r>
              </w:p>
            </w:tc>
            <w:tc>
              <w:tcPr>
                <w:tcW w:w="14884" w:type="dxa"/>
                <w:gridSpan w:val="9"/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6E04264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 xml:space="preserve">CLINICA - Infezioni CVC </w:t>
                </w:r>
              </w:p>
            </w:tc>
          </w:tr>
          <w:tr w:rsidR="000A1E32" w14:paraId="41D5AF3A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691A388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</w:t>
                </w:r>
              </w:p>
            </w:tc>
            <w:tc>
              <w:tcPr>
                <w:tcW w:w="316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C3B746B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Infezioni CVC</w:t>
                </w:r>
              </w:p>
            </w:tc>
            <w:tc>
              <w:tcPr>
                <w:tcW w:w="409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FEE08CE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  <w:highlight w:val="white"/>
                  </w:rPr>
                  <w:t>Emocoltura da CVC positiva da germe ritenuto patogenetico entro 30 gg dal Allo-TCSE</w:t>
                </w:r>
              </w:p>
            </w:tc>
            <w:tc>
              <w:tcPr>
                <w:tcW w:w="660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9D4C22A" w14:textId="77777777" w:rsidR="000A1E32" w:rsidRDefault="00496862">
                <w:pPr>
                  <w:widowControl w:val="0"/>
                  <w:spacing w:before="40" w:after="40"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num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229C4B7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2</w:t>
                </w:r>
              </w:p>
            </w:tc>
            <w:tc>
              <w:tcPr>
                <w:tcW w:w="118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76C52D5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3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1B2919D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0</w:t>
                </w:r>
              </w:p>
            </w:tc>
            <w:tc>
              <w:tcPr>
                <w:tcW w:w="12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A8924E0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0</w:t>
                </w:r>
              </w:p>
            </w:tc>
            <w:tc>
              <w:tcPr>
                <w:tcW w:w="9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A589459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5</w:t>
                </w:r>
              </w:p>
            </w:tc>
            <w:tc>
              <w:tcPr>
                <w:tcW w:w="1039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33FCE30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77"/>
                    <w:id w:val="-84053618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≤ 5</w:t>
                    </w:r>
                  </w:sdtContent>
                </w:sdt>
              </w:p>
            </w:tc>
          </w:tr>
          <w:tr w:rsidR="000A1E32" w14:paraId="21304AD7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DB008DB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</w:t>
                </w:r>
              </w:p>
            </w:tc>
            <w:tc>
              <w:tcPr>
                <w:tcW w:w="14884" w:type="dxa"/>
                <w:gridSpan w:val="9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550A0A9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CLINICA - Attecchimento</w:t>
                </w:r>
              </w:p>
            </w:tc>
          </w:tr>
          <w:tr w:rsidR="000A1E32" w14:paraId="5C6386DE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4B3CC9B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</w:t>
                </w:r>
              </w:p>
            </w:tc>
            <w:tc>
              <w:tcPr>
                <w:tcW w:w="316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0BD407C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Attecchimento PMN</w:t>
                </w:r>
              </w:p>
            </w:tc>
            <w:tc>
              <w:tcPr>
                <w:tcW w:w="409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75F9749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Mediana gg di attecchimento PMN (&gt;1000/mmq)</w:t>
                </w:r>
              </w:p>
            </w:tc>
            <w:tc>
              <w:tcPr>
                <w:tcW w:w="660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93B94E0" w14:textId="77777777" w:rsidR="000A1E32" w:rsidRDefault="00496862">
                <w:pPr>
                  <w:widowControl w:val="0"/>
                  <w:spacing w:before="40" w:after="40"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gg 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DCB288C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11</w:t>
                </w:r>
              </w:p>
            </w:tc>
            <w:tc>
              <w:tcPr>
                <w:tcW w:w="118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5DF4E2A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11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2C669CA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12</w:t>
                </w:r>
              </w:p>
            </w:tc>
            <w:tc>
              <w:tcPr>
                <w:tcW w:w="12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0D53DA1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13</w:t>
                </w:r>
              </w:p>
            </w:tc>
            <w:tc>
              <w:tcPr>
                <w:tcW w:w="9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FAA1BC3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11.5</w:t>
                </w:r>
              </w:p>
            </w:tc>
            <w:tc>
              <w:tcPr>
                <w:tcW w:w="1039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BF7CC40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10-14</w:t>
                </w:r>
              </w:p>
            </w:tc>
          </w:tr>
          <w:tr w:rsidR="000A1E32" w14:paraId="2CB03F37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139E7C2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b</w:t>
                </w:r>
              </w:p>
            </w:tc>
            <w:tc>
              <w:tcPr>
                <w:tcW w:w="316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57CFA02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Attecchimento PLT</w:t>
                </w:r>
              </w:p>
            </w:tc>
            <w:tc>
              <w:tcPr>
                <w:tcW w:w="409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68FF438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Mediana gg di attecchimento PLT (&gt;50000/mmq)</w:t>
                </w:r>
              </w:p>
            </w:tc>
            <w:tc>
              <w:tcPr>
                <w:tcW w:w="660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B98EBD9" w14:textId="77777777" w:rsidR="000A1E32" w:rsidRDefault="00496862">
                <w:pPr>
                  <w:widowControl w:val="0"/>
                  <w:spacing w:before="40" w:after="40"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gg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49CC610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14</w:t>
                </w:r>
              </w:p>
            </w:tc>
            <w:tc>
              <w:tcPr>
                <w:tcW w:w="118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D6732AC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15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B0FC8AE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15</w:t>
                </w:r>
              </w:p>
            </w:tc>
            <w:tc>
              <w:tcPr>
                <w:tcW w:w="12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79266AB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16</w:t>
                </w:r>
              </w:p>
            </w:tc>
            <w:tc>
              <w:tcPr>
                <w:tcW w:w="9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6799572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15</w:t>
                </w:r>
              </w:p>
            </w:tc>
            <w:tc>
              <w:tcPr>
                <w:tcW w:w="1039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16722D6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16-20</w:t>
                </w:r>
              </w:p>
            </w:tc>
          </w:tr>
          <w:tr w:rsidR="000A1E32" w14:paraId="29735E47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075E1CC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4</w:t>
                </w:r>
              </w:p>
            </w:tc>
            <w:tc>
              <w:tcPr>
                <w:tcW w:w="14884" w:type="dxa"/>
                <w:gridSpan w:val="9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5640728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 xml:space="preserve">CLINICA - Overall Survival </w:t>
                </w:r>
              </w:p>
            </w:tc>
          </w:tr>
          <w:tr w:rsidR="000A1E32" w14:paraId="0C35E573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9F49971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</w:t>
                </w:r>
              </w:p>
            </w:tc>
            <w:tc>
              <w:tcPr>
                <w:tcW w:w="316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7AF611D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OS 100 gg </w:t>
                </w:r>
              </w:p>
            </w:tc>
            <w:tc>
              <w:tcPr>
                <w:tcW w:w="409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E2D5FF1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OS a 100 gg dal TCSE</w:t>
                </w:r>
              </w:p>
            </w:tc>
            <w:tc>
              <w:tcPr>
                <w:tcW w:w="660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DC66231" w14:textId="77777777" w:rsidR="000A1E32" w:rsidRDefault="00496862">
                <w:pPr>
                  <w:widowControl w:val="0"/>
                  <w:spacing w:before="40" w:after="40"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%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EB1A9C5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95</w:t>
                </w:r>
              </w:p>
            </w:tc>
            <w:tc>
              <w:tcPr>
                <w:tcW w:w="118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0CADEB4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96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1CE8E0F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100</w:t>
                </w:r>
              </w:p>
            </w:tc>
            <w:tc>
              <w:tcPr>
                <w:tcW w:w="12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C2CBA27" w14:textId="77777777" w:rsidR="000A1E32" w:rsidRDefault="000A1E3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  <w:tc>
              <w:tcPr>
                <w:tcW w:w="9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AEE48CD" w14:textId="77777777" w:rsidR="000A1E32" w:rsidRDefault="000A1E3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  <w:tc>
              <w:tcPr>
                <w:tcW w:w="1039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26BCA1F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78"/>
                    <w:id w:val="600071941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≥ 83.5</w:t>
                    </w:r>
                  </w:sdtContent>
                </w:sdt>
              </w:p>
            </w:tc>
          </w:tr>
          <w:tr w:rsidR="000A1E32" w14:paraId="4F2E9682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AB02C9F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b</w:t>
                </w:r>
              </w:p>
            </w:tc>
            <w:tc>
              <w:tcPr>
                <w:tcW w:w="316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3AC79F3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OS 365 gg</w:t>
                </w:r>
              </w:p>
            </w:tc>
            <w:tc>
              <w:tcPr>
                <w:tcW w:w="409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ACF1CDF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OS a 365 gg dal TCSE</w:t>
                </w:r>
              </w:p>
            </w:tc>
            <w:tc>
              <w:tcPr>
                <w:tcW w:w="660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6935653" w14:textId="77777777" w:rsidR="000A1E32" w:rsidRDefault="00496862">
                <w:pPr>
                  <w:widowControl w:val="0"/>
                  <w:spacing w:before="40" w:after="40"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%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D639AA6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95</w:t>
                </w:r>
              </w:p>
            </w:tc>
            <w:tc>
              <w:tcPr>
                <w:tcW w:w="118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130ACBF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96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35FD814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92.9</w:t>
                </w:r>
              </w:p>
            </w:tc>
            <w:tc>
              <w:tcPr>
                <w:tcW w:w="12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EF1560C" w14:textId="77777777" w:rsidR="000A1E32" w:rsidRDefault="000A1E3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  <w:tc>
              <w:tcPr>
                <w:tcW w:w="9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B7F01F3" w14:textId="77777777" w:rsidR="000A1E32" w:rsidRDefault="000A1E3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  <w:tc>
              <w:tcPr>
                <w:tcW w:w="1039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27A76DC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79"/>
                    <w:id w:val="-498249001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≥ 80</w:t>
                    </w:r>
                  </w:sdtContent>
                </w:sdt>
              </w:p>
            </w:tc>
          </w:tr>
          <w:tr w:rsidR="000A1E32" w14:paraId="05AA6E15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950E918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5</w:t>
                </w:r>
              </w:p>
            </w:tc>
            <w:tc>
              <w:tcPr>
                <w:tcW w:w="14884" w:type="dxa"/>
                <w:gridSpan w:val="9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00B1ED3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 xml:space="preserve">CLINICA - Transplant Related Mortality </w:t>
                </w:r>
              </w:p>
            </w:tc>
          </w:tr>
          <w:tr w:rsidR="000A1E32" w14:paraId="4437CD39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64DBE8B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</w:t>
                </w:r>
              </w:p>
            </w:tc>
            <w:tc>
              <w:tcPr>
                <w:tcW w:w="316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F93CD10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TRM 30 gg </w:t>
                </w:r>
              </w:p>
            </w:tc>
            <w:tc>
              <w:tcPr>
                <w:tcW w:w="409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42EAE51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TRM a 30 gg</w:t>
                </w:r>
              </w:p>
            </w:tc>
            <w:tc>
              <w:tcPr>
                <w:tcW w:w="660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DE20231" w14:textId="77777777" w:rsidR="000A1E32" w:rsidRDefault="00496862">
                <w:pPr>
                  <w:widowControl w:val="0"/>
                  <w:spacing w:before="40" w:after="40"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%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27ABE16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5</w:t>
                </w:r>
              </w:p>
            </w:tc>
            <w:tc>
              <w:tcPr>
                <w:tcW w:w="118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9DB12E2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4.5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470271E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0</w:t>
                </w:r>
              </w:p>
            </w:tc>
            <w:tc>
              <w:tcPr>
                <w:tcW w:w="12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D997A85" w14:textId="77777777" w:rsidR="000A1E32" w:rsidRDefault="000A1E3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  <w:tc>
              <w:tcPr>
                <w:tcW w:w="9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3FE2B3D" w14:textId="77777777" w:rsidR="000A1E32" w:rsidRDefault="000A1E3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  <w:tc>
              <w:tcPr>
                <w:tcW w:w="1039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8CDA4CB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80"/>
                    <w:id w:val="2118477255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≥ 5</w:t>
                    </w:r>
                  </w:sdtContent>
                </w:sdt>
              </w:p>
            </w:tc>
          </w:tr>
          <w:tr w:rsidR="000A1E32" w14:paraId="39E3AEF6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BC8D681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b</w:t>
                </w:r>
              </w:p>
            </w:tc>
            <w:tc>
              <w:tcPr>
                <w:tcW w:w="316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2D9E1B0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TRM 100 gg </w:t>
                </w:r>
              </w:p>
            </w:tc>
            <w:tc>
              <w:tcPr>
                <w:tcW w:w="409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BB3FA14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TRM a 100  gg</w:t>
                </w:r>
              </w:p>
            </w:tc>
            <w:tc>
              <w:tcPr>
                <w:tcW w:w="660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28D7C47" w14:textId="77777777" w:rsidR="000A1E32" w:rsidRDefault="00496862">
                <w:pPr>
                  <w:widowControl w:val="0"/>
                  <w:spacing w:before="40" w:after="40"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%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8E56D4F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5</w:t>
                </w:r>
              </w:p>
            </w:tc>
            <w:tc>
              <w:tcPr>
                <w:tcW w:w="118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49F4E68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4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E8FDC67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0</w:t>
                </w:r>
              </w:p>
            </w:tc>
            <w:tc>
              <w:tcPr>
                <w:tcW w:w="12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0070F32" w14:textId="77777777" w:rsidR="000A1E32" w:rsidRDefault="000A1E3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  <w:tc>
              <w:tcPr>
                <w:tcW w:w="9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9DEB858" w14:textId="77777777" w:rsidR="000A1E32" w:rsidRDefault="000A1E3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  <w:tc>
              <w:tcPr>
                <w:tcW w:w="1039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052F73C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81"/>
                    <w:id w:val="194294400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≥ 5</w:t>
                    </w:r>
                  </w:sdtContent>
                </w:sdt>
              </w:p>
            </w:tc>
          </w:tr>
          <w:tr w:rsidR="000A1E32" w14:paraId="0F7C4753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EBBD813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6</w:t>
                </w:r>
              </w:p>
            </w:tc>
            <w:tc>
              <w:tcPr>
                <w:tcW w:w="14884" w:type="dxa"/>
                <w:gridSpan w:val="9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75D4066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 xml:space="preserve">CLINICA - Infusioni in deroga </w:t>
                </w:r>
              </w:p>
            </w:tc>
          </w:tr>
          <w:tr w:rsidR="000A1E32" w14:paraId="3456E8C5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DC8EC75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a </w:t>
                </w:r>
              </w:p>
            </w:tc>
            <w:tc>
              <w:tcPr>
                <w:tcW w:w="316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0240BEA" w14:textId="77777777" w:rsidR="000A1E32" w:rsidRDefault="00496862">
                <w:pPr>
                  <w:widowControl w:val="0"/>
                  <w:spacing w:line="240" w:lineRule="auto"/>
                  <w:ind w:hanging="2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Numero CD34 </w:t>
                </w:r>
              </w:p>
            </w:tc>
            <w:tc>
              <w:tcPr>
                <w:tcW w:w="409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1E9C774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Infusioni con CD34 &lt; 3 x 10^6/kg</w:t>
                </w:r>
              </w:p>
            </w:tc>
            <w:tc>
              <w:tcPr>
                <w:tcW w:w="660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09596DE" w14:textId="77777777" w:rsidR="000A1E32" w:rsidRDefault="00496862">
                <w:pPr>
                  <w:widowControl w:val="0"/>
                  <w:spacing w:before="40" w:after="40"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%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5C98170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0</w:t>
                </w:r>
              </w:p>
            </w:tc>
            <w:tc>
              <w:tcPr>
                <w:tcW w:w="118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E7787C5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0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AA0617D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0</w:t>
                </w:r>
              </w:p>
            </w:tc>
            <w:tc>
              <w:tcPr>
                <w:tcW w:w="12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5C8D8D8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0</w:t>
                </w:r>
              </w:p>
            </w:tc>
            <w:tc>
              <w:tcPr>
                <w:tcW w:w="9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533A78A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1039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9AF4780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82"/>
                    <w:id w:val="2124808504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≤ 10</w:t>
                    </w:r>
                  </w:sdtContent>
                </w:sdt>
              </w:p>
            </w:tc>
          </w:tr>
          <w:tr w:rsidR="000A1E32" w14:paraId="24F1EE4B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52C9D4B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EFEFEF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EFEFEF"/>
                  </w:rPr>
                  <w:t>7</w:t>
                </w:r>
              </w:p>
            </w:tc>
            <w:tc>
              <w:tcPr>
                <w:tcW w:w="14884" w:type="dxa"/>
                <w:gridSpan w:val="9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EFEFE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B9B03EA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EFEFEF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EFEFEF"/>
                  </w:rPr>
                  <w:t>Data Management</w:t>
                </w:r>
              </w:p>
            </w:tc>
          </w:tr>
          <w:tr w:rsidR="000A1E32" w14:paraId="3D7A5AC7" w14:textId="77777777">
            <w:trPr>
              <w:trHeight w:val="226"/>
            </w:trPr>
            <w:tc>
              <w:tcPr>
                <w:tcW w:w="40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04F7541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</w:t>
                </w:r>
              </w:p>
            </w:tc>
            <w:tc>
              <w:tcPr>
                <w:tcW w:w="316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3523FCA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Moduli T0 arrivati entro 48 ore al DM</w:t>
                </w:r>
              </w:p>
            </w:tc>
            <w:tc>
              <w:tcPr>
                <w:tcW w:w="4095" w:type="dxa"/>
                <w:tcBorders>
                  <w:left w:val="single" w:sz="4" w:space="0" w:color="000000"/>
                  <w:bottom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56607EA" w14:textId="77777777" w:rsidR="000A1E32" w:rsidRDefault="00496862">
                <w:pPr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Moduli T0 arrivati entro 48 ore al Data Manager </w:t>
                </w:r>
              </w:p>
            </w:tc>
            <w:tc>
              <w:tcPr>
                <w:tcW w:w="660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64A8C8C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%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4FED051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90</w:t>
                </w:r>
              </w:p>
            </w:tc>
            <w:tc>
              <w:tcPr>
                <w:tcW w:w="118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E8A9E20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100</w:t>
                </w:r>
              </w:p>
            </w:tc>
            <w:tc>
              <w:tcPr>
                <w:tcW w:w="127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6E0FE47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100</w:t>
                </w:r>
              </w:p>
            </w:tc>
            <w:tc>
              <w:tcPr>
                <w:tcW w:w="12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087BCA9" w14:textId="77777777" w:rsidR="000A1E32" w:rsidRDefault="000A1E3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  <w:tc>
              <w:tcPr>
                <w:tcW w:w="945" w:type="dxa"/>
                <w:tcBorders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25D9B8E" w14:textId="77777777" w:rsidR="000A1E32" w:rsidRDefault="000A1E3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  <w:tc>
              <w:tcPr>
                <w:tcW w:w="1039" w:type="dxa"/>
                <w:tcBorders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C25494F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83"/>
                    <w:id w:val="256853354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  <w:highlight w:val="white"/>
                      </w:rPr>
                      <w:t xml:space="preserve">≥ </w:t>
                    </w:r>
                  </w:sdtContent>
                </w:sdt>
                <w:r w:rsidR="00496862">
                  <w:rPr>
                    <w:rFonts w:ascii="Arimo" w:eastAsia="Arimo" w:hAnsi="Arimo" w:cs="Arimo"/>
                    <w:sz w:val="16"/>
                    <w:szCs w:val="16"/>
                  </w:rPr>
                  <w:t xml:space="preserve"> 80</w:t>
                </w:r>
              </w:p>
            </w:tc>
          </w:tr>
        </w:tbl>
      </w:sdtContent>
    </w:sdt>
    <w:p w14:paraId="19F96088" w14:textId="77777777" w:rsidR="000A1E32" w:rsidRDefault="000A1E32">
      <w:pPr>
        <w:widowControl w:val="0"/>
        <w:spacing w:line="240" w:lineRule="auto"/>
        <w:rPr>
          <w:rFonts w:ascii="Arimo" w:eastAsia="Arimo" w:hAnsi="Arimo" w:cs="Arimo"/>
          <w:sz w:val="16"/>
          <w:szCs w:val="16"/>
        </w:rPr>
      </w:pPr>
    </w:p>
    <w:p w14:paraId="0EF90BE3" w14:textId="77777777" w:rsidR="000A1E32" w:rsidRDefault="000A1E32">
      <w:pPr>
        <w:widowControl w:val="0"/>
        <w:spacing w:line="240" w:lineRule="auto"/>
        <w:rPr>
          <w:rFonts w:ascii="Arimo" w:eastAsia="Arimo" w:hAnsi="Arimo" w:cs="Arimo"/>
          <w:sz w:val="16"/>
          <w:szCs w:val="16"/>
        </w:rPr>
      </w:pPr>
    </w:p>
    <w:p w14:paraId="0349CC13" w14:textId="77777777" w:rsidR="000A1E32" w:rsidRDefault="00496862">
      <w:pPr>
        <w:widowControl w:val="0"/>
        <w:spacing w:line="240" w:lineRule="auto"/>
        <w:jc w:val="center"/>
        <w:rPr>
          <w:b/>
          <w:bCs/>
        </w:rPr>
      </w:pPr>
      <w:r>
        <w:br w:type="page"/>
      </w:r>
    </w:p>
    <w:p w14:paraId="4126A8C1" w14:textId="77777777" w:rsidR="000A1E32" w:rsidRDefault="000A1E32">
      <w:pPr>
        <w:widowControl w:val="0"/>
        <w:spacing w:line="240" w:lineRule="auto"/>
        <w:jc w:val="center"/>
        <w:rPr>
          <w:b/>
          <w:bCs/>
        </w:rPr>
      </w:pPr>
    </w:p>
    <w:p w14:paraId="0324C245" w14:textId="77777777" w:rsidR="000A1E32" w:rsidRDefault="000A1E32">
      <w:pPr>
        <w:widowControl w:val="0"/>
        <w:spacing w:line="240" w:lineRule="auto"/>
        <w:jc w:val="center"/>
        <w:rPr>
          <w:b/>
          <w:bCs/>
        </w:rPr>
      </w:pPr>
    </w:p>
    <w:p w14:paraId="343D867E" w14:textId="77777777" w:rsidR="000A1E32" w:rsidRDefault="00496862">
      <w:pPr>
        <w:widowControl w:val="0"/>
        <w:spacing w:line="240" w:lineRule="auto"/>
        <w:jc w:val="center"/>
        <w:rPr>
          <w:b/>
          <w:bCs/>
        </w:rPr>
      </w:pPr>
      <w:r>
        <w:rPr>
          <w:b/>
          <w:bCs/>
        </w:rPr>
        <w:t>UNITÀ AFERESI</w:t>
      </w:r>
    </w:p>
    <w:p w14:paraId="375D56CF" w14:textId="77777777" w:rsidR="000A1E32" w:rsidRDefault="000A1E32">
      <w:pPr>
        <w:widowControl w:val="0"/>
        <w:spacing w:line="240" w:lineRule="auto"/>
        <w:jc w:val="center"/>
        <w:rPr>
          <w:b/>
          <w:bCs/>
          <w:sz w:val="4"/>
          <w:szCs w:val="4"/>
        </w:rPr>
      </w:pPr>
    </w:p>
    <w:p w14:paraId="12D8152D" w14:textId="77777777" w:rsidR="000A1E32" w:rsidRDefault="000A1E32">
      <w:pPr>
        <w:widowControl w:val="0"/>
        <w:spacing w:line="240" w:lineRule="auto"/>
        <w:rPr>
          <w:rFonts w:ascii="Arimo" w:eastAsia="Arimo" w:hAnsi="Arimo" w:cs="Arimo"/>
          <w:sz w:val="2"/>
          <w:szCs w:val="2"/>
        </w:rPr>
      </w:pPr>
    </w:p>
    <w:sdt>
      <w:sdtPr>
        <w:tag w:val="goog_rdk_87"/>
        <w:id w:val="-848332216"/>
        <w:lock w:val="contentLocked"/>
      </w:sdtPr>
      <w:sdtContent>
        <w:tbl>
          <w:tblPr>
            <w:tblStyle w:val="afb"/>
            <w:tblW w:w="15375" w:type="dxa"/>
            <w:tblInd w:w="-695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3165"/>
            <w:gridCol w:w="3285"/>
            <w:gridCol w:w="780"/>
            <w:gridCol w:w="960"/>
            <w:gridCol w:w="990"/>
            <w:gridCol w:w="930"/>
            <w:gridCol w:w="900"/>
            <w:gridCol w:w="915"/>
            <w:gridCol w:w="855"/>
            <w:gridCol w:w="855"/>
            <w:gridCol w:w="840"/>
            <w:gridCol w:w="900"/>
          </w:tblGrid>
          <w:tr w:rsidR="000A1E32" w14:paraId="0AAAECE4" w14:textId="77777777">
            <w:trPr>
              <w:trHeight w:val="220"/>
            </w:trPr>
            <w:tc>
              <w:tcPr>
                <w:tcW w:w="3165" w:type="dxa"/>
                <w:vMerge w:val="restar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6B107E3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Indicatore</w:t>
                </w:r>
              </w:p>
            </w:tc>
            <w:tc>
              <w:tcPr>
                <w:tcW w:w="3285" w:type="dxa"/>
                <w:vMerge w:val="restar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0884D3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Descrizione</w:t>
                </w:r>
              </w:p>
            </w:tc>
            <w:tc>
              <w:tcPr>
                <w:tcW w:w="780" w:type="dxa"/>
                <w:vMerge w:val="restart"/>
                <w:tcBorders>
                  <w:top w:val="single" w:sz="4" w:space="0" w:color="000000"/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806B782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soglia</w:t>
                </w:r>
              </w:p>
            </w:tc>
            <w:tc>
              <w:tcPr>
                <w:tcW w:w="195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4BAB41E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199CBE17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I° trimestre</w:t>
                </w:r>
              </w:p>
            </w:tc>
            <w:tc>
              <w:tcPr>
                <w:tcW w:w="18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D352E01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6C32B84C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II° trimestre</w:t>
                </w:r>
              </w:p>
            </w:tc>
            <w:tc>
              <w:tcPr>
                <w:tcW w:w="177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0D536F0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3EA994A4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III° trimestre</w:t>
                </w:r>
              </w:p>
            </w:tc>
            <w:tc>
              <w:tcPr>
                <w:tcW w:w="1695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AB8305F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5724695A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IV° trimestre</w:t>
                </w:r>
              </w:p>
            </w:tc>
            <w:tc>
              <w:tcPr>
                <w:tcW w:w="900" w:type="dxa"/>
                <w:vMerge w:val="restar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AEA8E6B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036667DB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2025</w:t>
                </w:r>
              </w:p>
            </w:tc>
          </w:tr>
          <w:tr w:rsidR="000A1E32" w14:paraId="5DC20D94" w14:textId="77777777">
            <w:trPr>
              <w:trHeight w:val="226"/>
            </w:trPr>
            <w:tc>
              <w:tcPr>
                <w:tcW w:w="3165" w:type="dxa"/>
                <w:vMerge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A4EA05F" w14:textId="77777777" w:rsidR="000A1E32" w:rsidRDefault="000A1E3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</w:p>
            </w:tc>
            <w:tc>
              <w:tcPr>
                <w:tcW w:w="3285" w:type="dxa"/>
                <w:vMerge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56B4989" w14:textId="77777777" w:rsidR="000A1E32" w:rsidRDefault="000A1E3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</w:p>
            </w:tc>
            <w:tc>
              <w:tcPr>
                <w:tcW w:w="780" w:type="dxa"/>
                <w:vMerge/>
                <w:tcBorders>
                  <w:top w:val="single" w:sz="4" w:space="0" w:color="000000"/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FF0CB42" w14:textId="77777777" w:rsidR="000A1E32" w:rsidRDefault="000A1E3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</w:p>
            </w:tc>
            <w:tc>
              <w:tcPr>
                <w:tcW w:w="960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3B28F8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Valore</w:t>
                </w:r>
              </w:p>
            </w:tc>
            <w:tc>
              <w:tcPr>
                <w:tcW w:w="990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439CF4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Esito</w:t>
                </w:r>
              </w:p>
            </w:tc>
            <w:tc>
              <w:tcPr>
                <w:tcW w:w="930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8D142A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Valore</w:t>
                </w:r>
              </w:p>
            </w:tc>
            <w:tc>
              <w:tcPr>
                <w:tcW w:w="900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EF6466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Esito</w:t>
                </w:r>
              </w:p>
            </w:tc>
            <w:tc>
              <w:tcPr>
                <w:tcW w:w="915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8F69E9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Valore</w:t>
                </w:r>
              </w:p>
            </w:tc>
            <w:tc>
              <w:tcPr>
                <w:tcW w:w="855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82E551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Esito</w:t>
                </w:r>
              </w:p>
            </w:tc>
            <w:tc>
              <w:tcPr>
                <w:tcW w:w="855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483AF4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Valore</w:t>
                </w:r>
              </w:p>
            </w:tc>
            <w:tc>
              <w:tcPr>
                <w:tcW w:w="840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AE7C85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Esito</w:t>
                </w:r>
              </w:p>
            </w:tc>
            <w:tc>
              <w:tcPr>
                <w:tcW w:w="900" w:type="dxa"/>
                <w:vMerge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8FD0553" w14:textId="77777777" w:rsidR="000A1E32" w:rsidRDefault="000A1E3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</w:tr>
          <w:tr w:rsidR="000A1E32" w14:paraId="2BA1AC3D" w14:textId="77777777">
            <w:trPr>
              <w:trHeight w:val="226"/>
            </w:trPr>
            <w:tc>
              <w:tcPr>
                <w:tcW w:w="316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88FCB17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72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Pazienti valutati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F6F39E0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Numero totale di soggetti valutati per aferesi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90C1E4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50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0F1F30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6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D04B1E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829AF6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8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23ADD0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73D605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16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8A6599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0C83AE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C89184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274F32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40</w:t>
                </w:r>
              </w:p>
            </w:tc>
          </w:tr>
          <w:tr w:rsidR="000A1E32" w14:paraId="366CDCF9" w14:textId="77777777">
            <w:trPr>
              <w:trHeight w:val="226"/>
            </w:trPr>
            <w:tc>
              <w:tcPr>
                <w:tcW w:w="316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4595E0C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72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Donatori valutati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379F3EA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Numero totale di soggetti valutati per aferesi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88F0DB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40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30EA1D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36385F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C16BB1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6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F14D00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C7C7DF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EFA6BF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80DA65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EB36B4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427D03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24</w:t>
                </w:r>
              </w:p>
            </w:tc>
          </w:tr>
          <w:tr w:rsidR="000A1E32" w14:paraId="70428FAA" w14:textId="77777777">
            <w:trPr>
              <w:trHeight w:val="114"/>
            </w:trPr>
            <w:tc>
              <w:tcPr>
                <w:tcW w:w="316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9661F71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72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No. Aferesi autologhe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DD0E381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Numero totale di aferesi eseguite 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1B4A13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50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99943D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7CBB9C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DA24BF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8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648888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7A9DE5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16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AC34D6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17E33A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15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1914EF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E8F086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55</w:t>
                </w:r>
              </w:p>
            </w:tc>
          </w:tr>
          <w:tr w:rsidR="000A1E32" w14:paraId="18FA9B0F" w14:textId="77777777">
            <w:trPr>
              <w:trHeight w:val="114"/>
            </w:trPr>
            <w:tc>
              <w:tcPr>
                <w:tcW w:w="316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48E5FB3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72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No. Aferesi allogeniche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4FA21EF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Numero totale di aferesi eseguite 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AF4816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20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114188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AFD553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3BB3A4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0B8BC6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A20446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2ED423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31127A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42BAB1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A4FF86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12</w:t>
                </w:r>
              </w:p>
            </w:tc>
          </w:tr>
          <w:tr w:rsidR="000A1E32" w14:paraId="07924257" w14:textId="77777777">
            <w:trPr>
              <w:trHeight w:val="226"/>
            </w:trPr>
            <w:tc>
              <w:tcPr>
                <w:tcW w:w="316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11B5508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72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 xml:space="preserve">Numero giorni monitoraggio pre-raccolta 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099F1CA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Numero totale di giorni di monitoraggio pre-raccolta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CDDC313" w14:textId="77777777" w:rsidR="000A1E32" w:rsidRDefault="00000000">
                <w:pPr>
                  <w:widowControl w:val="0"/>
                  <w:pBdr>
                    <w:top w:val="none" w:sz="0" w:space="0" w:color="000000"/>
                    <w:left w:val="none" w:sz="0" w:space="0" w:color="000000"/>
                    <w:bottom w:val="none" w:sz="0" w:space="0" w:color="000000"/>
                    <w:right w:val="none" w:sz="0" w:space="0" w:color="000000"/>
                    <w:between w:val="none" w:sz="0" w:space="0" w:color="000000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85"/>
                    <w:id w:val="-1206559237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≤3</w:t>
                    </w:r>
                  </w:sdtContent>
                </w:sdt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29190E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0-1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572034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1F4AE8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0-2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2D96FC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AA1F83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0-2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2BD18E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B7201A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  <w:t>0-4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FB56CE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oltre valore soglia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E1FDDF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</w:t>
                </w:r>
              </w:p>
            </w:tc>
          </w:tr>
          <w:tr w:rsidR="000A1E32" w14:paraId="6AE3E757" w14:textId="77777777">
            <w:trPr>
              <w:trHeight w:val="226"/>
            </w:trPr>
            <w:tc>
              <w:tcPr>
                <w:tcW w:w="316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107CAA4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72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No. aferesi/pazienti mobilizzati  (target singolo)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2F5B08B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Numero di aferesi nei pazienti mobilizzati (target singolo) 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682C2D3" w14:textId="77777777" w:rsidR="000A1E32" w:rsidRDefault="00496862">
                <w:pPr>
                  <w:widowControl w:val="0"/>
                  <w:pBdr>
                    <w:top w:val="none" w:sz="0" w:space="0" w:color="000000"/>
                    <w:left w:val="none" w:sz="0" w:space="0" w:color="000000"/>
                    <w:bottom w:val="none" w:sz="0" w:space="0" w:color="000000"/>
                    <w:right w:val="none" w:sz="0" w:space="0" w:color="000000"/>
                    <w:between w:val="none" w:sz="0" w:space="0" w:color="000000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sz w:val="14"/>
                    <w:szCs w:val="14"/>
                  </w:rPr>
                </w:pPr>
                <w:r>
                  <w:rPr>
                    <w:rFonts w:ascii="Arimo" w:eastAsia="Arimo" w:hAnsi="Arimo" w:cs="Arimo"/>
                    <w:sz w:val="14"/>
                    <w:szCs w:val="14"/>
                  </w:rPr>
                  <w:t>&lt;1.1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178FBE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965CD2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17C160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1.14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065E19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F8CFA1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  <w:t>1.5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E61E9F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oltre valore soglia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D5889E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  <w:t>1.4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8AE79F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889007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  <w:t>1.26</w:t>
                </w:r>
              </w:p>
            </w:tc>
          </w:tr>
          <w:tr w:rsidR="000A1E32" w14:paraId="75253897" w14:textId="77777777">
            <w:trPr>
              <w:trHeight w:val="226"/>
            </w:trPr>
            <w:tc>
              <w:tcPr>
                <w:tcW w:w="316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42ED616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72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No. aferesi/donatori mobilizzati  (target singolo)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3D7EFF8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Numero di aferesi nei donatori mobilizzati (target singolo)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E1DDF1A" w14:textId="77777777" w:rsidR="000A1E32" w:rsidRDefault="00496862">
                <w:pPr>
                  <w:widowControl w:val="0"/>
                  <w:pBdr>
                    <w:top w:val="none" w:sz="0" w:space="0" w:color="000000"/>
                    <w:left w:val="none" w:sz="0" w:space="0" w:color="000000"/>
                    <w:bottom w:val="none" w:sz="0" w:space="0" w:color="000000"/>
                    <w:right w:val="none" w:sz="0" w:space="0" w:color="000000"/>
                    <w:between w:val="none" w:sz="0" w:space="0" w:color="000000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sz w:val="14"/>
                    <w:szCs w:val="14"/>
                  </w:rPr>
                </w:pPr>
                <w:r>
                  <w:rPr>
                    <w:rFonts w:ascii="Arimo" w:eastAsia="Arimo" w:hAnsi="Arimo" w:cs="Arimo"/>
                    <w:sz w:val="14"/>
                    <w:szCs w:val="14"/>
                  </w:rPr>
                  <w:t>&lt;1.1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B04B26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  <w:t>1.5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E3CD79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oltre valore soglia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F284C5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806A41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1D2D10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  <w:t>1.3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FA9502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oltre valore soglia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D75EAB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FBA984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470597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  <w:t>1.2</w:t>
                </w:r>
              </w:p>
            </w:tc>
          </w:tr>
          <w:tr w:rsidR="000A1E32" w14:paraId="4A1EC957" w14:textId="77777777">
            <w:trPr>
              <w:trHeight w:val="226"/>
            </w:trPr>
            <w:tc>
              <w:tcPr>
                <w:tcW w:w="3165" w:type="dxa"/>
                <w:tcBorders>
                  <w:top w:val="nil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FF8FD8E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72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No. aferesi/pazienti mobilizzati (target doppio)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E23FE6F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Numero di aferesi o pazienti- donatori mobilizzati (target doppio)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5E4DDF6" w14:textId="77777777" w:rsidR="000A1E32" w:rsidRDefault="00496862">
                <w:pPr>
                  <w:widowControl w:val="0"/>
                  <w:pBdr>
                    <w:top w:val="none" w:sz="0" w:space="0" w:color="000000"/>
                    <w:left w:val="none" w:sz="0" w:space="0" w:color="000000"/>
                    <w:bottom w:val="none" w:sz="0" w:space="0" w:color="000000"/>
                    <w:right w:val="none" w:sz="0" w:space="0" w:color="000000"/>
                    <w:between w:val="none" w:sz="0" w:space="0" w:color="000000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4"/>
                    <w:szCs w:val="14"/>
                  </w:rPr>
                  <w:t>&lt;1.3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82406F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  <w:t>1.75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92B774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oltre valore soglia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38C11A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-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F8DD6E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-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F79842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  <w:t>1.5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3D097A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oltre valore soglia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456AB5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  <w:t>1.6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BF757D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AF1678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  <w:shd w:val="clear" w:color="auto" w:fill="F4CCCC"/>
                  </w:rPr>
                  <w:t>1.6</w:t>
                </w:r>
              </w:p>
            </w:tc>
          </w:tr>
          <w:tr w:rsidR="000A1E32" w14:paraId="6D58BFB5" w14:textId="77777777">
            <w:trPr>
              <w:trHeight w:val="226"/>
            </w:trPr>
            <w:tc>
              <w:tcPr>
                <w:tcW w:w="3165" w:type="dxa"/>
                <w:tcBorders>
                  <w:top w:val="nil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A1EFA21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72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No. complicanze in corso di raccolta di PBSC (qualunque grado)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16E9091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Numero di complicanze in corso di raccolta di PBSC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9ACD693" w14:textId="77777777" w:rsidR="000A1E32" w:rsidRDefault="00000000">
                <w:pPr>
                  <w:widowControl w:val="0"/>
                  <w:pBdr>
                    <w:top w:val="none" w:sz="0" w:space="0" w:color="000000"/>
                    <w:left w:val="none" w:sz="0" w:space="0" w:color="000000"/>
                    <w:bottom w:val="none" w:sz="0" w:space="0" w:color="000000"/>
                    <w:right w:val="none" w:sz="0" w:space="0" w:color="000000"/>
                    <w:between w:val="none" w:sz="0" w:space="0" w:color="000000"/>
                  </w:pBdr>
                  <w:spacing w:line="240" w:lineRule="auto"/>
                  <w:ind w:left="-100" w:right="-100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86"/>
                    <w:id w:val="386306829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≤</w:t>
                    </w:r>
                  </w:sdtContent>
                </w:sdt>
                <w:r w:rsidR="00496862">
                  <w:rPr>
                    <w:rFonts w:ascii="Arimo" w:eastAsia="Arimo" w:hAnsi="Arimo" w:cs="Arimo"/>
                    <w:sz w:val="14"/>
                    <w:szCs w:val="14"/>
                  </w:rPr>
                  <w:t>5%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6B0C5A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4%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69C7CD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C6E8C8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8125FC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3F1207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2%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476965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473960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3%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14E4F9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450730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2.25%</w:t>
                </w:r>
              </w:p>
            </w:tc>
          </w:tr>
          <w:tr w:rsidR="000A1E32" w14:paraId="49677D70" w14:textId="77777777">
            <w:trPr>
              <w:trHeight w:val="226"/>
            </w:trPr>
            <w:tc>
              <w:tcPr>
                <w:tcW w:w="3165" w:type="dxa"/>
                <w:tcBorders>
                  <w:top w:val="nil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0BF7480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72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 xml:space="preserve">Target raccolta singola non raggiunta </w:t>
                </w: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ab/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BE4FBA3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Percentuale di raccolte singole che non hanno raggiunto il target 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A966B58" w14:textId="77777777" w:rsidR="000A1E32" w:rsidRDefault="00496862">
                <w:pPr>
                  <w:widowControl w:val="0"/>
                  <w:pBdr>
                    <w:top w:val="none" w:sz="0" w:space="0" w:color="000000"/>
                    <w:left w:val="none" w:sz="0" w:space="0" w:color="000000"/>
                    <w:bottom w:val="none" w:sz="0" w:space="0" w:color="000000"/>
                    <w:right w:val="none" w:sz="0" w:space="0" w:color="000000"/>
                    <w:between w:val="none" w:sz="0" w:space="0" w:color="000000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4"/>
                    <w:szCs w:val="14"/>
                  </w:rPr>
                  <w:t>&lt;10%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7A0C6B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DF439B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D56F62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C2DF36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9DEDFC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63C963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D5B6E2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79ECF6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286689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</w:tr>
          <w:tr w:rsidR="000A1E32" w14:paraId="670F312D" w14:textId="77777777">
            <w:trPr>
              <w:trHeight w:val="226"/>
            </w:trPr>
            <w:tc>
              <w:tcPr>
                <w:tcW w:w="316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24412F2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-160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Target raccolta doppia non raggiunta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8979EEA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 xml:space="preserve">Percentuale di raccolte doppie che non hanno raggiunto il target 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BB8380B" w14:textId="77777777" w:rsidR="000A1E32" w:rsidRDefault="00496862">
                <w:pPr>
                  <w:widowControl w:val="0"/>
                  <w:pBdr>
                    <w:top w:val="none" w:sz="0" w:space="0" w:color="000000"/>
                    <w:left w:val="none" w:sz="0" w:space="0" w:color="000000"/>
                    <w:bottom w:val="none" w:sz="0" w:space="0" w:color="000000"/>
                    <w:right w:val="none" w:sz="0" w:space="0" w:color="000000"/>
                    <w:between w:val="none" w:sz="0" w:space="0" w:color="000000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4"/>
                    <w:szCs w:val="14"/>
                  </w:rPr>
                  <w:t>&lt;20%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54AF15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718527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B1FA4B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-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7FF27B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-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2A3A7D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25%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B6BCA6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oltre valore soglia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140108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20%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1C6FFB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oltre valore soglia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A4C957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15%</w:t>
                </w:r>
              </w:p>
            </w:tc>
          </w:tr>
          <w:tr w:rsidR="000A1E32" w14:paraId="1B9C1D61" w14:textId="77777777">
            <w:trPr>
              <w:trHeight w:val="226"/>
            </w:trPr>
            <w:tc>
              <w:tcPr>
                <w:tcW w:w="3165" w:type="dxa"/>
                <w:tcBorders>
                  <w:top w:val="nil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CDE6CAE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-160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Efficienza di raccolta CD34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BFC272E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Efficienza di raccolta media cellule CD34+ (pre/post aferesi)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377CCA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&gt;50%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5F209D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57%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16F5BC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821051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61%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5CCF96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387D6A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71%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D42AB6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1B61CA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64%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276202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8BBC70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63%</w:t>
                </w:r>
              </w:p>
              <w:p w14:paraId="56CEB84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auto 64%</w:t>
                </w:r>
              </w:p>
              <w:p w14:paraId="53811F5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allo 56%</w:t>
                </w:r>
              </w:p>
            </w:tc>
          </w:tr>
          <w:tr w:rsidR="000A1E32" w14:paraId="26D75F56" w14:textId="77777777">
            <w:trPr>
              <w:trHeight w:val="226"/>
            </w:trPr>
            <w:tc>
              <w:tcPr>
                <w:tcW w:w="3165" w:type="dxa"/>
                <w:tcBorders>
                  <w:top w:val="nil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F1FE4BC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-160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Efficienza media leucociti (pre/post aferesi)</w:t>
                </w: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ab/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596D99D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Efficienza media leucociti (pre/post aferesi)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727234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&lt;30%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381C41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13%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44DA4D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1BA96B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13%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E33C71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368849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11%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BB324D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29833D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11%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40A087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FF28D2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12%</w:t>
                </w:r>
              </w:p>
              <w:p w14:paraId="771DCA2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auto 12%</w:t>
                </w:r>
              </w:p>
              <w:p w14:paraId="4CE2760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allo 8%</w:t>
                </w:r>
              </w:p>
            </w:tc>
          </w:tr>
          <w:tr w:rsidR="000A1E32" w14:paraId="694132E5" w14:textId="77777777">
            <w:trPr>
              <w:trHeight w:val="226"/>
            </w:trPr>
            <w:tc>
              <w:tcPr>
                <w:tcW w:w="3165" w:type="dxa"/>
                <w:tcBorders>
                  <w:top w:val="nil"/>
                  <w:left w:val="single" w:sz="6" w:space="0" w:color="000000"/>
                  <w:bottom w:val="single" w:sz="6" w:space="0" w:color="000000"/>
                </w:tcBorders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F7129D4" w14:textId="77777777" w:rsidR="000A1E32" w:rsidRDefault="00496862">
                <w:pPr>
                  <w:widowControl w:val="0"/>
                  <w:numPr>
                    <w:ilvl w:val="0"/>
                    <w:numId w:val="2"/>
                  </w:numPr>
                  <w:spacing w:line="240" w:lineRule="auto"/>
                  <w:ind w:left="496" w:right="-160" w:hanging="354"/>
                  <w:rPr>
                    <w:rFonts w:ascii="Roboto" w:eastAsia="Roboto" w:hAnsi="Roboto" w:cs="Roboto"/>
                    <w:sz w:val="16"/>
                    <w:szCs w:val="16"/>
                  </w:rPr>
                </w:pPr>
                <w:r>
                  <w:rPr>
                    <w:rFonts w:ascii="Roboto" w:eastAsia="Roboto" w:hAnsi="Roboto" w:cs="Roboto"/>
                    <w:sz w:val="16"/>
                    <w:szCs w:val="16"/>
                  </w:rPr>
                  <w:t>Efficienza media piastrine (pre/post aferesi)</w:t>
                </w:r>
              </w:p>
            </w:tc>
            <w:tc>
              <w:tcPr>
                <w:tcW w:w="328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35E7DB6" w14:textId="77777777" w:rsidR="000A1E32" w:rsidRDefault="00496862">
                <w:pPr>
                  <w:widowControl w:val="0"/>
                  <w:spacing w:line="240" w:lineRule="auto"/>
                  <w:ind w:left="70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Efficienza media piastrine (pre/post aferesi)</w:t>
                </w:r>
              </w:p>
            </w:tc>
            <w:tc>
              <w:tcPr>
                <w:tcW w:w="78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B0984D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&lt;40%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739D7C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26%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118365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8E8F51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34%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C0FD64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69D9C2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29%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77D070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28420A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31%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1E4FFC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9356B1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30%</w:t>
                </w:r>
              </w:p>
              <w:p w14:paraId="0159CCC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auto 29%</w:t>
                </w:r>
              </w:p>
              <w:p w14:paraId="6D1211C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allo 28%</w:t>
                </w:r>
              </w:p>
            </w:tc>
          </w:tr>
        </w:tbl>
      </w:sdtContent>
    </w:sdt>
    <w:p w14:paraId="054A6F8F" w14:textId="77777777" w:rsidR="000A1E32" w:rsidRDefault="000A1E32">
      <w:pPr>
        <w:widowControl w:val="0"/>
        <w:spacing w:line="240" w:lineRule="auto"/>
        <w:rPr>
          <w:rFonts w:ascii="Arimo" w:eastAsia="Arimo" w:hAnsi="Arimo" w:cs="Arimo"/>
          <w:sz w:val="16"/>
          <w:szCs w:val="16"/>
        </w:rPr>
      </w:pPr>
    </w:p>
    <w:p w14:paraId="13A677CD" w14:textId="77777777" w:rsidR="000A1E32" w:rsidRDefault="000A1E32">
      <w:pPr>
        <w:widowControl w:val="0"/>
        <w:spacing w:line="240" w:lineRule="auto"/>
        <w:ind w:hanging="2"/>
        <w:rPr>
          <w:rFonts w:ascii="Arimo" w:eastAsia="Arimo" w:hAnsi="Arimo" w:cs="Arimo"/>
          <w:sz w:val="2"/>
          <w:szCs w:val="2"/>
        </w:rPr>
      </w:pPr>
    </w:p>
    <w:p w14:paraId="744EA572" w14:textId="77777777" w:rsidR="000A1E32" w:rsidRDefault="000A1E32">
      <w:pPr>
        <w:widowControl w:val="0"/>
        <w:spacing w:line="240" w:lineRule="auto"/>
        <w:ind w:hanging="2"/>
        <w:rPr>
          <w:rFonts w:ascii="Arimo" w:eastAsia="Arimo" w:hAnsi="Arimo" w:cs="Arimo"/>
          <w:sz w:val="2"/>
          <w:szCs w:val="2"/>
        </w:rPr>
      </w:pPr>
    </w:p>
    <w:p w14:paraId="082E0C8A" w14:textId="77777777" w:rsidR="000A1E32" w:rsidRDefault="000A1E32">
      <w:pPr>
        <w:widowControl w:val="0"/>
        <w:spacing w:line="240" w:lineRule="auto"/>
        <w:ind w:hanging="2"/>
        <w:rPr>
          <w:rFonts w:ascii="Arimo" w:eastAsia="Arimo" w:hAnsi="Arimo" w:cs="Arimo"/>
          <w:sz w:val="2"/>
          <w:szCs w:val="2"/>
        </w:rPr>
      </w:pPr>
    </w:p>
    <w:p w14:paraId="69A3C2DA" w14:textId="77777777" w:rsidR="000A1E32" w:rsidRDefault="000A1E32">
      <w:pPr>
        <w:widowControl w:val="0"/>
        <w:spacing w:line="240" w:lineRule="auto"/>
        <w:ind w:hanging="2"/>
        <w:rPr>
          <w:rFonts w:ascii="Arimo" w:eastAsia="Arimo" w:hAnsi="Arimo" w:cs="Arimo"/>
          <w:sz w:val="2"/>
          <w:szCs w:val="2"/>
        </w:rPr>
      </w:pPr>
    </w:p>
    <w:p w14:paraId="4A77124A" w14:textId="77777777" w:rsidR="000A1E32" w:rsidRDefault="00496862">
      <w:pPr>
        <w:widowControl w:val="0"/>
        <w:spacing w:line="240" w:lineRule="auto"/>
        <w:jc w:val="center"/>
        <w:rPr>
          <w:b/>
          <w:bCs/>
        </w:rPr>
      </w:pPr>
      <w:r>
        <w:br w:type="page"/>
      </w:r>
    </w:p>
    <w:p w14:paraId="55058CB4" w14:textId="77777777" w:rsidR="000A1E32" w:rsidRDefault="000A1E32">
      <w:pPr>
        <w:widowControl w:val="0"/>
        <w:spacing w:line="240" w:lineRule="auto"/>
        <w:jc w:val="center"/>
        <w:rPr>
          <w:b/>
          <w:bCs/>
        </w:rPr>
      </w:pPr>
    </w:p>
    <w:p w14:paraId="50F3BDD7" w14:textId="77777777" w:rsidR="000A1E32" w:rsidRDefault="000A1E32">
      <w:pPr>
        <w:widowControl w:val="0"/>
        <w:spacing w:line="240" w:lineRule="auto"/>
        <w:jc w:val="center"/>
        <w:rPr>
          <w:b/>
          <w:bCs/>
        </w:rPr>
      </w:pPr>
    </w:p>
    <w:p w14:paraId="31C6C2E3" w14:textId="77777777" w:rsidR="000A1E32" w:rsidRDefault="00496862">
      <w:pPr>
        <w:widowControl w:val="0"/>
        <w:spacing w:line="240" w:lineRule="auto"/>
        <w:jc w:val="center"/>
        <w:rPr>
          <w:rFonts w:ascii="Arimo" w:eastAsia="Arimo" w:hAnsi="Arimo" w:cs="Arimo"/>
          <w:sz w:val="2"/>
          <w:szCs w:val="2"/>
        </w:rPr>
      </w:pPr>
      <w:r>
        <w:rPr>
          <w:b/>
          <w:bCs/>
        </w:rPr>
        <w:t>UNITÀ PROCESSAZIONE</w:t>
      </w:r>
    </w:p>
    <w:p w14:paraId="312F59E1" w14:textId="77777777" w:rsidR="000A1E32" w:rsidRDefault="000A1E32">
      <w:pPr>
        <w:widowControl w:val="0"/>
        <w:spacing w:line="240" w:lineRule="auto"/>
        <w:ind w:hanging="2"/>
        <w:rPr>
          <w:rFonts w:ascii="Arimo" w:eastAsia="Arimo" w:hAnsi="Arimo" w:cs="Arimo"/>
          <w:sz w:val="2"/>
          <w:szCs w:val="2"/>
        </w:rPr>
      </w:pPr>
    </w:p>
    <w:p w14:paraId="0097D74C" w14:textId="77777777" w:rsidR="000A1E32" w:rsidRDefault="000A1E32">
      <w:pPr>
        <w:widowControl w:val="0"/>
        <w:spacing w:line="240" w:lineRule="auto"/>
        <w:ind w:hanging="2"/>
        <w:rPr>
          <w:rFonts w:ascii="Arimo" w:eastAsia="Arimo" w:hAnsi="Arimo" w:cs="Arimo"/>
          <w:sz w:val="2"/>
          <w:szCs w:val="2"/>
        </w:rPr>
      </w:pPr>
    </w:p>
    <w:p w14:paraId="5C2B27D2" w14:textId="77777777" w:rsidR="000A1E32" w:rsidRDefault="000A1E32">
      <w:pPr>
        <w:widowControl w:val="0"/>
        <w:spacing w:line="240" w:lineRule="auto"/>
        <w:ind w:hanging="2"/>
        <w:rPr>
          <w:rFonts w:ascii="Arimo" w:eastAsia="Arimo" w:hAnsi="Arimo" w:cs="Arimo"/>
          <w:sz w:val="2"/>
          <w:szCs w:val="2"/>
        </w:rPr>
      </w:pPr>
    </w:p>
    <w:sdt>
      <w:sdtPr>
        <w:tag w:val="goog_rdk_95"/>
        <w:id w:val="1670038075"/>
        <w:lock w:val="contentLocked"/>
      </w:sdtPr>
      <w:sdtContent>
        <w:tbl>
          <w:tblPr>
            <w:tblStyle w:val="afc"/>
            <w:tblW w:w="15390" w:type="dxa"/>
            <w:tblInd w:w="-715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115"/>
            <w:gridCol w:w="4020"/>
            <w:gridCol w:w="1110"/>
            <w:gridCol w:w="960"/>
            <w:gridCol w:w="990"/>
            <w:gridCol w:w="930"/>
            <w:gridCol w:w="900"/>
            <w:gridCol w:w="915"/>
            <w:gridCol w:w="855"/>
            <w:gridCol w:w="855"/>
            <w:gridCol w:w="840"/>
            <w:gridCol w:w="900"/>
          </w:tblGrid>
          <w:tr w:rsidR="000A1E32" w14:paraId="453CB287" w14:textId="77777777">
            <w:trPr>
              <w:trHeight w:val="220"/>
            </w:trPr>
            <w:tc>
              <w:tcPr>
                <w:tcW w:w="2115" w:type="dxa"/>
                <w:vMerge w:val="restar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EA37961" w14:textId="77777777" w:rsidR="000A1E32" w:rsidRDefault="00496862">
                <w:pPr>
                  <w:widowControl w:val="0"/>
                  <w:spacing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FASE</w:t>
                </w:r>
              </w:p>
            </w:tc>
            <w:tc>
              <w:tcPr>
                <w:tcW w:w="4020" w:type="dxa"/>
                <w:vMerge w:val="restar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0747E9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Descrizione</w:t>
                </w:r>
              </w:p>
            </w:tc>
            <w:tc>
              <w:tcPr>
                <w:tcW w:w="1110" w:type="dxa"/>
                <w:vMerge w:val="restart"/>
                <w:tcBorders>
                  <w:top w:val="single" w:sz="4" w:space="0" w:color="000000"/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0294689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soglia</w:t>
                </w:r>
              </w:p>
            </w:tc>
            <w:tc>
              <w:tcPr>
                <w:tcW w:w="195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A83F43F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333E061B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I° trimestre</w:t>
                </w:r>
              </w:p>
            </w:tc>
            <w:tc>
              <w:tcPr>
                <w:tcW w:w="18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D7CFEF7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6F4E3CAB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II° trimestre</w:t>
                </w:r>
              </w:p>
            </w:tc>
            <w:tc>
              <w:tcPr>
                <w:tcW w:w="177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77A5E63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1C83D5F5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III° trimestre</w:t>
                </w:r>
              </w:p>
            </w:tc>
            <w:tc>
              <w:tcPr>
                <w:tcW w:w="1695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8B3D141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756F5565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IV° trimestre</w:t>
                </w:r>
              </w:p>
            </w:tc>
            <w:tc>
              <w:tcPr>
                <w:tcW w:w="900" w:type="dxa"/>
                <w:vMerge w:val="restar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B2BF907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70FD6C9D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2025</w:t>
                </w:r>
              </w:p>
            </w:tc>
          </w:tr>
          <w:tr w:rsidR="000A1E32" w14:paraId="31A13B26" w14:textId="77777777">
            <w:trPr>
              <w:trHeight w:val="226"/>
            </w:trPr>
            <w:tc>
              <w:tcPr>
                <w:tcW w:w="2115" w:type="dxa"/>
                <w:vMerge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499C9AC" w14:textId="77777777" w:rsidR="000A1E32" w:rsidRDefault="000A1E3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</w:p>
            </w:tc>
            <w:tc>
              <w:tcPr>
                <w:tcW w:w="4020" w:type="dxa"/>
                <w:vMerge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ADAA326" w14:textId="77777777" w:rsidR="000A1E32" w:rsidRDefault="000A1E3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</w:p>
            </w:tc>
            <w:tc>
              <w:tcPr>
                <w:tcW w:w="1110" w:type="dxa"/>
                <w:vMerge/>
                <w:tcBorders>
                  <w:top w:val="single" w:sz="4" w:space="0" w:color="000000"/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0B1D694" w14:textId="77777777" w:rsidR="000A1E32" w:rsidRDefault="000A1E3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</w:p>
            </w:tc>
            <w:tc>
              <w:tcPr>
                <w:tcW w:w="960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181A33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Misurato</w:t>
                </w:r>
              </w:p>
            </w:tc>
            <w:tc>
              <w:tcPr>
                <w:tcW w:w="990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55F385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Esito</w:t>
                </w:r>
              </w:p>
            </w:tc>
            <w:tc>
              <w:tcPr>
                <w:tcW w:w="930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210146C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Misurato</w:t>
                </w:r>
              </w:p>
            </w:tc>
            <w:tc>
              <w:tcPr>
                <w:tcW w:w="900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904628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Esito</w:t>
                </w:r>
              </w:p>
            </w:tc>
            <w:tc>
              <w:tcPr>
                <w:tcW w:w="915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845D8D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Misurato</w:t>
                </w:r>
              </w:p>
            </w:tc>
            <w:tc>
              <w:tcPr>
                <w:tcW w:w="855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A9DC37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Esito</w:t>
                </w:r>
              </w:p>
            </w:tc>
            <w:tc>
              <w:tcPr>
                <w:tcW w:w="855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15FBD7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Misurato</w:t>
                </w:r>
              </w:p>
            </w:tc>
            <w:tc>
              <w:tcPr>
                <w:tcW w:w="840" w:type="dxa"/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0F52C6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Esito</w:t>
                </w:r>
              </w:p>
            </w:tc>
            <w:tc>
              <w:tcPr>
                <w:tcW w:w="900" w:type="dxa"/>
                <w:vMerge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8B5CDB4" w14:textId="77777777" w:rsidR="000A1E32" w:rsidRDefault="000A1E3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Arimo" w:eastAsia="Arimo" w:hAnsi="Arimo" w:cs="Arimo"/>
                    <w:sz w:val="16"/>
                    <w:szCs w:val="16"/>
                  </w:rPr>
                </w:pPr>
              </w:p>
            </w:tc>
          </w:tr>
          <w:tr w:rsidR="000A1E32" w14:paraId="7153BC6B" w14:textId="77777777">
            <w:trPr>
              <w:trHeight w:val="226"/>
            </w:trPr>
            <w:tc>
              <w:tcPr>
                <w:tcW w:w="21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166E298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HPC-A</w:t>
                </w:r>
              </w:p>
            </w:tc>
            <w:tc>
              <w:tcPr>
                <w:tcW w:w="402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30FA721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Autologhe</w:t>
                </w:r>
              </w:p>
              <w:p w14:paraId="7A8B6285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Allogeniche Familiari</w:t>
                </w:r>
              </w:p>
              <w:p w14:paraId="504F77BC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MUD</w:t>
                </w:r>
              </w:p>
              <w:p w14:paraId="13B14509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Unità deplasmate</w:t>
                </w:r>
              </w:p>
              <w:p w14:paraId="12B226AA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Post-deplasmazione: recupero medio CD34 vitali</w:t>
                </w:r>
              </w:p>
              <w:p w14:paraId="57820AAB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Curve di congelamento non conformi</w:t>
                </w:r>
              </w:p>
              <w:p w14:paraId="32E023D4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Unità danneggiate nel congelamento/stoccaggio</w:t>
                </w:r>
              </w:p>
            </w:tc>
            <w:tc>
              <w:tcPr>
                <w:tcW w:w="111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BCB507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21DA8D8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5874DCB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1643724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3483F0ED" w14:textId="77777777" w:rsidR="000A1E32" w:rsidRDefault="00000000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88"/>
                    <w:id w:val="-1580283856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≥80%</w:t>
                    </w:r>
                  </w:sdtContent>
                </w:sdt>
              </w:p>
              <w:p w14:paraId="44BE737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&lt;1%</w:t>
                </w:r>
              </w:p>
              <w:p w14:paraId="59614F8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&lt;1%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5342AE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</w:t>
                </w:r>
              </w:p>
              <w:p w14:paraId="3D5EE9B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</w:t>
                </w:r>
              </w:p>
              <w:p w14:paraId="7D38C66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6</w:t>
                </w:r>
              </w:p>
              <w:p w14:paraId="061F5A3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</w:t>
                </w:r>
              </w:p>
              <w:p w14:paraId="7BD4EE3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100%</w:t>
                </w:r>
              </w:p>
              <w:p w14:paraId="32C4501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3042139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1F77F3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3ED96E7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3670090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031708B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25B53C2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34D1737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6246ADA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C801C2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7</w:t>
                </w:r>
              </w:p>
              <w:p w14:paraId="69C5117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</w:t>
                </w:r>
              </w:p>
              <w:p w14:paraId="483C8B8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</w:t>
                </w:r>
              </w:p>
              <w:p w14:paraId="55C2815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21E85CF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100%</w:t>
                </w:r>
              </w:p>
              <w:p w14:paraId="6A4252D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0D70819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028008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09AA0FB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5C2AC2C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6F7FA64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0F1A1AE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7785E89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673944F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B18B77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23</w:t>
                </w:r>
              </w:p>
              <w:p w14:paraId="1E42247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4</w:t>
                </w:r>
              </w:p>
              <w:p w14:paraId="6A7EE9A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5</w:t>
                </w:r>
              </w:p>
              <w:p w14:paraId="21D7DEB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</w:t>
                </w:r>
              </w:p>
              <w:p w14:paraId="71876A1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100%</w:t>
                </w:r>
              </w:p>
              <w:p w14:paraId="72FDF83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1428BD4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9F268D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63ADF43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237E236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3921800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5538B92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7C23BA4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01ADF69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9DA76C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16</w:t>
                </w:r>
              </w:p>
              <w:p w14:paraId="1D0C257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</w:t>
                </w:r>
              </w:p>
              <w:p w14:paraId="7605F6E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6</w:t>
                </w:r>
              </w:p>
              <w:p w14:paraId="5DDEAF3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</w:t>
                </w:r>
              </w:p>
              <w:p w14:paraId="42F57DD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99.7%</w:t>
                </w:r>
              </w:p>
              <w:p w14:paraId="5EE89FC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1D4681D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4F0DCB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174F513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58EC49F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7BDE09B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1027261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48ED292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4D51A7F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0A5C24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55</w:t>
                </w:r>
              </w:p>
              <w:p w14:paraId="021A772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12</w:t>
                </w:r>
              </w:p>
              <w:p w14:paraId="4C59115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18</w:t>
                </w:r>
              </w:p>
              <w:p w14:paraId="0FFA329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8</w:t>
                </w:r>
              </w:p>
              <w:p w14:paraId="0C736D0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99.9%</w:t>
                </w:r>
              </w:p>
              <w:p w14:paraId="432A526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49A8F1D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</w:tr>
          <w:tr w:rsidR="000A1E32" w14:paraId="69AC098A" w14:textId="77777777">
            <w:trPr>
              <w:trHeight w:val="226"/>
            </w:trPr>
            <w:tc>
              <w:tcPr>
                <w:tcW w:w="21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34704EDB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HPC-M</w:t>
                </w:r>
              </w:p>
            </w:tc>
            <w:tc>
              <w:tcPr>
                <w:tcW w:w="402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38DF64F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Autologhe</w:t>
                </w:r>
              </w:p>
              <w:p w14:paraId="082F0ADF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Allogeniche Familiari</w:t>
                </w:r>
              </w:p>
              <w:p w14:paraId="0FC0BC25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MUD</w:t>
                </w:r>
              </w:p>
              <w:p w14:paraId="6FFE9495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Unità deplasmate</w:t>
                </w:r>
              </w:p>
              <w:p w14:paraId="1496FA5D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Post-deplasmazione: recupero medio CD34 vitali</w:t>
                </w:r>
              </w:p>
              <w:p w14:paraId="7F0F7A5A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Unità de-eritrocitate</w:t>
                </w:r>
              </w:p>
              <w:p w14:paraId="0FD5D439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Post-deplezione eritrocitaria: recupero medio CD34 vitali</w:t>
                </w:r>
              </w:p>
            </w:tc>
            <w:tc>
              <w:tcPr>
                <w:tcW w:w="111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93B360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0F952BB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68BA347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4A7C7DA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24EDF64B" w14:textId="77777777" w:rsidR="000A1E32" w:rsidRDefault="00000000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89"/>
                    <w:id w:val="929415590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≥80%</w:t>
                    </w:r>
                  </w:sdtContent>
                </w:sdt>
              </w:p>
              <w:p w14:paraId="580E67A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&lt;1%</w:t>
                </w:r>
              </w:p>
              <w:p w14:paraId="3BAC15D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&lt;1%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3CDAEB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14B4A0B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7087289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0C2DBA1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5149FBD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NA</w:t>
                </w:r>
              </w:p>
              <w:p w14:paraId="1E4E88D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45E4B35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NA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1C0E78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107ECE2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6BB6A8B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597387C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402D2E4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2054D76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71D81EB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B1F81A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52BE242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637E04B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7488002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207AB4E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NA</w:t>
                </w:r>
              </w:p>
              <w:p w14:paraId="1E7BE35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11CDEC2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NA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3EA7D8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75DF3FB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109C6A3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5BA3508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23559D7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2685D3B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7716E66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4919A4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20D7F9F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189E769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123764B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72201B6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NA</w:t>
                </w:r>
              </w:p>
              <w:p w14:paraId="54C8CEA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36ABF2F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NA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D93FC6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31483C5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3B3EAAF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6E32BB9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2B54AB7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6A41B81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763FFA0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F670CA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7F5D01C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2E197E4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230EBEA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07B55B2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NA</w:t>
                </w:r>
              </w:p>
              <w:p w14:paraId="5377718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284B8AB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NA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51517D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4540AE5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5D6DC0A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5685DB6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683FED5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77810F6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2D38B25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00" w:type="dxa"/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31F92C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1D4F5D0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08AF880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5101D21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4DE50DD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NA</w:t>
                </w:r>
              </w:p>
              <w:p w14:paraId="6750393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0BAF932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NA</w:t>
                </w:r>
              </w:p>
            </w:tc>
          </w:tr>
          <w:tr w:rsidR="000A1E32" w14:paraId="59F70CDE" w14:textId="77777777">
            <w:trPr>
              <w:trHeight w:val="226"/>
            </w:trPr>
            <w:tc>
              <w:tcPr>
                <w:tcW w:w="21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7F6E7F3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DLI</w:t>
                </w:r>
              </w:p>
            </w:tc>
            <w:tc>
              <w:tcPr>
                <w:tcW w:w="402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62D0F93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Allogeniche Familiari</w:t>
                </w:r>
              </w:p>
              <w:p w14:paraId="29BB3A05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MUD</w:t>
                </w:r>
              </w:p>
            </w:tc>
            <w:tc>
              <w:tcPr>
                <w:tcW w:w="111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EAD8D7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3318B1D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56AA9D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7802942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5FB012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5967EC3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2DECD6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387AE22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D43B88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0A0C192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D2C859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000CD43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735C88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3559A8C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BAC85F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349D55A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2EC9B6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1A1271D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</w:tc>
            <w:tc>
              <w:tcPr>
                <w:tcW w:w="900" w:type="dxa"/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0A54FF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70FAA0C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</w:t>
                </w:r>
              </w:p>
            </w:tc>
          </w:tr>
          <w:tr w:rsidR="000A1E32" w14:paraId="763C4635" w14:textId="77777777">
            <w:trPr>
              <w:trHeight w:val="226"/>
            </w:trPr>
            <w:tc>
              <w:tcPr>
                <w:tcW w:w="21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5B5965C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EMOCOLTURE</w:t>
                </w:r>
              </w:p>
            </w:tc>
            <w:tc>
              <w:tcPr>
                <w:tcW w:w="402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2562EF9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Positive pre-manipolazione</w:t>
                </w:r>
              </w:p>
              <w:p w14:paraId="4F54E158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Positive post-manipolazione</w:t>
                </w:r>
              </w:p>
            </w:tc>
            <w:tc>
              <w:tcPr>
                <w:tcW w:w="111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655D37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&lt;5%</w:t>
                </w:r>
              </w:p>
              <w:p w14:paraId="259E8F0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&lt;5%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EE15FE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3729C7E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8E7140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33F931D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9F97C8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732C856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E06288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1D4D2C0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49F5E8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60FAA4F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A980AA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05DD578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772912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213691B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58083C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6E4B430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8573B0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25818E4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</w:tr>
          <w:tr w:rsidR="000A1E32" w14:paraId="15CD5E00" w14:textId="77777777">
            <w:trPr>
              <w:trHeight w:val="226"/>
            </w:trPr>
            <w:tc>
              <w:tcPr>
                <w:tcW w:w="21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15E483C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CONTROLLO QUALITA' SU HPC CONGELATE</w:t>
                </w:r>
              </w:p>
            </w:tc>
            <w:tc>
              <w:tcPr>
                <w:tcW w:w="402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905C558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Recupero medio CD34 vitali</w:t>
                </w:r>
              </w:p>
              <w:p w14:paraId="0D708682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Vitalità media CD34</w:t>
                </w:r>
              </w:p>
            </w:tc>
            <w:tc>
              <w:tcPr>
                <w:tcW w:w="111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0E4D76C" w14:textId="77777777" w:rsidR="000A1E32" w:rsidRDefault="00000000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90"/>
                    <w:id w:val="873017023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≥72%</w:t>
                    </w:r>
                  </w:sdtContent>
                </w:sdt>
              </w:p>
              <w:p w14:paraId="5629102E" w14:textId="77777777" w:rsidR="000A1E32" w:rsidRDefault="00000000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91"/>
                    <w:id w:val="-65976669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≥75%</w:t>
                    </w:r>
                  </w:sdtContent>
                </w:sdt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005E90E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100%</w:t>
                </w:r>
              </w:p>
              <w:p w14:paraId="46EA14D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88.8%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D2F0A1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30A24E1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D99FA3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95.2%</w:t>
                </w:r>
              </w:p>
              <w:p w14:paraId="77208BC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91.8%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69F714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1DC9100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5798E1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93.6%</w:t>
                </w:r>
              </w:p>
              <w:p w14:paraId="634D4AF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91.5%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740F50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0205534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158B20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92.01%</w:t>
                </w:r>
              </w:p>
              <w:p w14:paraId="62B3356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87.7%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0138B8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58DB8F5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A17787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95.2%</w:t>
                </w:r>
              </w:p>
              <w:p w14:paraId="71744D7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90%</w:t>
                </w:r>
              </w:p>
            </w:tc>
          </w:tr>
          <w:tr w:rsidR="000A1E32" w14:paraId="0A9D1A36" w14:textId="77777777">
            <w:trPr>
              <w:trHeight w:val="226"/>
            </w:trPr>
            <w:tc>
              <w:tcPr>
                <w:tcW w:w="21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29BD249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RILASCIO PER INFUSIONE</w:t>
                </w:r>
              </w:p>
            </w:tc>
            <w:tc>
              <w:tcPr>
                <w:tcW w:w="402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EDEFB69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Autologhe</w:t>
                </w:r>
              </w:p>
              <w:p w14:paraId="3B5FAA2A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Allogeniche Familiari</w:t>
                </w:r>
              </w:p>
              <w:p w14:paraId="600FCE85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MUD</w:t>
                </w:r>
              </w:p>
              <w:p w14:paraId="5972A62C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HPC: vitalità media CD34 prodotto fresco</w:t>
                </w:r>
              </w:p>
              <w:p w14:paraId="1E5DC85E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HPC: recupero medio CD34 vitali post scongelamento</w:t>
                </w:r>
              </w:p>
              <w:p w14:paraId="0EDC8496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HPC: vitalità media CD34 post scongelamento</w:t>
                </w:r>
              </w:p>
              <w:p w14:paraId="3CD71814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Emocolture positive</w:t>
                </w:r>
              </w:p>
              <w:p w14:paraId="22C389D7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Unità danneggiate durante lo scongelamento</w:t>
                </w:r>
              </w:p>
            </w:tc>
            <w:tc>
              <w:tcPr>
                <w:tcW w:w="111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28BB70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04F94AA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6AB2C57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674E07F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monitoraggio</w:t>
                </w:r>
              </w:p>
              <w:p w14:paraId="3793C514" w14:textId="77777777" w:rsidR="000A1E32" w:rsidRDefault="00000000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92"/>
                    <w:id w:val="-1716069537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≥80%</w:t>
                    </w:r>
                  </w:sdtContent>
                </w:sdt>
              </w:p>
              <w:p w14:paraId="3AFC54E7" w14:textId="77777777" w:rsidR="000A1E32" w:rsidRDefault="00000000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93"/>
                    <w:id w:val="108929791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≥72%</w:t>
                    </w:r>
                  </w:sdtContent>
                </w:sdt>
              </w:p>
              <w:p w14:paraId="7D51E414" w14:textId="77777777" w:rsidR="000A1E32" w:rsidRDefault="00000000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sdt>
                  <w:sdtPr>
                    <w:tag w:val="goog_rdk_94"/>
                    <w:id w:val="-448027657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sz w:val="16"/>
                        <w:szCs w:val="16"/>
                      </w:rPr>
                      <w:t>≥75%</w:t>
                    </w:r>
                  </w:sdtContent>
                </w:sdt>
              </w:p>
              <w:p w14:paraId="49A7BC0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&lt;1%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2E4BCB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10</w:t>
                </w:r>
              </w:p>
              <w:p w14:paraId="5C29B65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</w:t>
                </w:r>
              </w:p>
              <w:p w14:paraId="47440D7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6</w:t>
                </w:r>
              </w:p>
              <w:p w14:paraId="18C5E92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98.6%</w:t>
                </w:r>
              </w:p>
              <w:p w14:paraId="7B8F0D6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100%</w:t>
                </w:r>
              </w:p>
              <w:p w14:paraId="3A013E9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91.4%</w:t>
                </w:r>
              </w:p>
              <w:p w14:paraId="5CCC215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1E270C2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B0AD57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49AC1C2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6AC01F6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67810D6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5CEC0C9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66AC1DC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7400219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441612D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DDECD8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16</w:t>
                </w:r>
              </w:p>
              <w:p w14:paraId="077E953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</w:t>
                </w:r>
              </w:p>
              <w:p w14:paraId="1E2E760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</w:t>
                </w:r>
              </w:p>
              <w:p w14:paraId="7771F23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99.75%</w:t>
                </w:r>
              </w:p>
              <w:p w14:paraId="6965C00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100%</w:t>
                </w:r>
              </w:p>
              <w:p w14:paraId="7F84D89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91.4%</w:t>
                </w:r>
              </w:p>
              <w:p w14:paraId="2675B8A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0D38AC9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5240F35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20C53BE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4999110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102FCF4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1530A3E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060D849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4FA4E90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048D812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43A0581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</w:t>
                </w:r>
              </w:p>
              <w:p w14:paraId="7960103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4</w:t>
                </w:r>
              </w:p>
              <w:p w14:paraId="755A1D9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5</w:t>
                </w:r>
              </w:p>
              <w:p w14:paraId="1D2DF20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98.8%</w:t>
                </w:r>
              </w:p>
              <w:p w14:paraId="06AA33F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95%</w:t>
                </w:r>
              </w:p>
              <w:p w14:paraId="4A971F4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92%</w:t>
                </w:r>
              </w:p>
              <w:p w14:paraId="2298D81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5CA7B62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903423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7D11231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157BBF5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47671C1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59AD180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6080EDC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4D2E246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7E37B06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9782F1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</w:t>
                </w:r>
              </w:p>
              <w:p w14:paraId="52B3A25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</w:t>
                </w:r>
              </w:p>
              <w:p w14:paraId="50675EF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6</w:t>
                </w:r>
              </w:p>
              <w:p w14:paraId="28B2D32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99.28%</w:t>
                </w:r>
              </w:p>
              <w:p w14:paraId="6F5BDD4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94.7%</w:t>
                </w:r>
              </w:p>
              <w:p w14:paraId="3243EF2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95%</w:t>
                </w:r>
              </w:p>
              <w:p w14:paraId="7339FA8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124D5E6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D2B0F8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37FE6DE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36CC016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NV</w:t>
                </w:r>
              </w:p>
              <w:p w14:paraId="4B5F94C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2CDA880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56A06AA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6329404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  <w:p w14:paraId="4094681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86A3B4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44</w:t>
                </w:r>
              </w:p>
              <w:p w14:paraId="3E72105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11</w:t>
                </w:r>
              </w:p>
              <w:p w14:paraId="38E93D0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18</w:t>
                </w:r>
              </w:p>
              <w:p w14:paraId="66D83A6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97.3%</w:t>
                </w:r>
              </w:p>
              <w:p w14:paraId="1046102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96.9%</w:t>
                </w:r>
              </w:p>
              <w:p w14:paraId="6AE5CC7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92.7%</w:t>
                </w:r>
              </w:p>
              <w:p w14:paraId="0CE171C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  <w:p w14:paraId="3FD5DD7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</w:tr>
          <w:tr w:rsidR="000A1E32" w14:paraId="2926D282" w14:textId="77777777">
            <w:trPr>
              <w:trHeight w:val="226"/>
            </w:trPr>
            <w:tc>
              <w:tcPr>
                <w:tcW w:w="21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48033B25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ALTRO</w:t>
                </w:r>
              </w:p>
            </w:tc>
            <w:tc>
              <w:tcPr>
                <w:tcW w:w="402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F00D6C1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Deviazioni per Cause Tecniche</w:t>
                </w:r>
              </w:p>
            </w:tc>
            <w:tc>
              <w:tcPr>
                <w:tcW w:w="111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E3B7B9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&lt;10%</w:t>
                </w:r>
              </w:p>
            </w:tc>
            <w:tc>
              <w:tcPr>
                <w:tcW w:w="96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6B0007C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3%</w:t>
                </w:r>
              </w:p>
            </w:tc>
            <w:tc>
              <w:tcPr>
                <w:tcW w:w="99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B37F7B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3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2D2658B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3%</w:t>
                </w:r>
              </w:p>
            </w:tc>
            <w:tc>
              <w:tcPr>
                <w:tcW w:w="90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326DB8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1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4C0522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111BD3D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855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739BCCA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0</w:t>
                </w:r>
              </w:p>
            </w:tc>
            <w:tc>
              <w:tcPr>
                <w:tcW w:w="840" w:type="dxa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B0811A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OK</w:t>
                </w:r>
              </w:p>
            </w:tc>
            <w:tc>
              <w:tcPr>
                <w:tcW w:w="900" w:type="dxa"/>
                <w:shd w:val="clear" w:color="auto" w:fill="D9EAD3"/>
                <w:tcMar>
                  <w:top w:w="0" w:type="dxa"/>
                  <w:left w:w="0" w:type="dxa"/>
                  <w:bottom w:w="0" w:type="dxa"/>
                  <w:right w:w="0" w:type="dxa"/>
                </w:tcMar>
              </w:tcPr>
              <w:p w14:paraId="3F9A9A8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1.5%</w:t>
                </w:r>
              </w:p>
            </w:tc>
          </w:tr>
        </w:tbl>
      </w:sdtContent>
    </w:sdt>
    <w:p w14:paraId="5166982C" w14:textId="77777777" w:rsidR="000A1E32" w:rsidRDefault="00496862">
      <w:pPr>
        <w:widowControl w:val="0"/>
        <w:spacing w:line="240" w:lineRule="auto"/>
        <w:rPr>
          <w:rFonts w:ascii="Arimo" w:eastAsia="Arimo" w:hAnsi="Arimo" w:cs="Arimo"/>
          <w:b/>
          <w:bCs/>
        </w:rPr>
      </w:pPr>
      <w:r>
        <w:br w:type="page"/>
      </w:r>
    </w:p>
    <w:p w14:paraId="67E8ACBE" w14:textId="77777777" w:rsidR="000A1E32" w:rsidRDefault="000A1E32">
      <w:pPr>
        <w:widowControl w:val="0"/>
        <w:spacing w:line="240" w:lineRule="auto"/>
        <w:jc w:val="center"/>
        <w:rPr>
          <w:rFonts w:ascii="Arimo" w:eastAsia="Arimo" w:hAnsi="Arimo" w:cs="Arimo"/>
          <w:b/>
          <w:bCs/>
        </w:rPr>
      </w:pPr>
    </w:p>
    <w:p w14:paraId="6437F047" w14:textId="77777777" w:rsidR="000A1E32" w:rsidRPr="003F381E" w:rsidRDefault="00496862">
      <w:pPr>
        <w:widowControl w:val="0"/>
        <w:spacing w:after="200" w:line="240" w:lineRule="auto"/>
        <w:jc w:val="center"/>
        <w:rPr>
          <w:rFonts w:ascii="Arimo" w:eastAsia="Arimo" w:hAnsi="Arimo" w:cs="Arimo"/>
          <w:b/>
          <w:bCs/>
          <w:lang w:val="it-IT"/>
        </w:rPr>
      </w:pPr>
      <w:r w:rsidRPr="003F381E">
        <w:rPr>
          <w:rFonts w:ascii="Arimo" w:eastAsia="Arimo" w:hAnsi="Arimo" w:cs="Arimo"/>
          <w:b/>
          <w:bCs/>
          <w:lang w:val="it-IT"/>
        </w:rPr>
        <w:t>NON CONFORMITÀ E EVENTI/REAZIONI AVVERSE</w:t>
      </w:r>
    </w:p>
    <w:sdt>
      <w:sdtPr>
        <w:tag w:val="goog_rdk_99"/>
        <w:id w:val="32661228"/>
        <w:lock w:val="contentLocked"/>
      </w:sdtPr>
      <w:sdtContent>
        <w:tbl>
          <w:tblPr>
            <w:tblStyle w:val="afd"/>
            <w:tblW w:w="15315" w:type="dxa"/>
            <w:jc w:val="center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386"/>
            <w:gridCol w:w="2205"/>
            <w:gridCol w:w="2430"/>
            <w:gridCol w:w="2340"/>
            <w:gridCol w:w="2292"/>
            <w:gridCol w:w="2042"/>
            <w:gridCol w:w="1620"/>
          </w:tblGrid>
          <w:tr w:rsidR="000A1E32" w14:paraId="0887F556" w14:textId="77777777">
            <w:trPr>
              <w:jc w:val="center"/>
            </w:trPr>
            <w:tc>
              <w:tcPr>
                <w:tcW w:w="238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09CC47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Classificazione</w:t>
                </w:r>
              </w:p>
            </w:tc>
            <w:tc>
              <w:tcPr>
                <w:tcW w:w="220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FEE9CA0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7FFBA859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I° trimestre</w:t>
                </w:r>
              </w:p>
            </w:tc>
            <w:tc>
              <w:tcPr>
                <w:tcW w:w="243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47652B1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7A4F53F2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II° trimestre</w:t>
                </w:r>
              </w:p>
            </w:tc>
            <w:tc>
              <w:tcPr>
                <w:tcW w:w="234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05470A9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5272E613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III° trimestre</w:t>
                </w:r>
              </w:p>
            </w:tc>
            <w:tc>
              <w:tcPr>
                <w:tcW w:w="2292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CF14936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6F925C14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IV° trimestre</w:t>
                </w:r>
              </w:p>
            </w:tc>
            <w:tc>
              <w:tcPr>
                <w:tcW w:w="2042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CE365B2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1AC1563A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2025</w:t>
                </w:r>
              </w:p>
            </w:tc>
            <w:tc>
              <w:tcPr>
                <w:tcW w:w="1620" w:type="dxa"/>
                <w:tcBorders>
                  <w:top w:val="single" w:sz="4" w:space="0" w:color="000000"/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615AC84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 atteso (annuale, grave)</w:t>
                </w:r>
              </w:p>
            </w:tc>
          </w:tr>
          <w:tr w:rsidR="000A1E32" w14:paraId="3A74DAB5" w14:textId="77777777">
            <w:trPr>
              <w:jc w:val="center"/>
            </w:trPr>
            <w:tc>
              <w:tcPr>
                <w:tcW w:w="238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2DB8C41" w14:textId="77777777" w:rsidR="000A1E32" w:rsidRDefault="00496862">
                <w:pPr>
                  <w:widowControl w:val="0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Non conformità</w:t>
                </w:r>
              </w:p>
              <w:p w14:paraId="1BA0734E" w14:textId="77777777" w:rsidR="000A1E32" w:rsidRDefault="00496862">
                <w:pPr>
                  <w:widowControl w:val="0"/>
                  <w:numPr>
                    <w:ilvl w:val="0"/>
                    <w:numId w:val="3"/>
                  </w:numPr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minore</w:t>
                </w:r>
              </w:p>
              <w:p w14:paraId="75743B11" w14:textId="77777777" w:rsidR="000A1E32" w:rsidRDefault="00496862">
                <w:pPr>
                  <w:widowControl w:val="0"/>
                  <w:numPr>
                    <w:ilvl w:val="0"/>
                    <w:numId w:val="3"/>
                  </w:numPr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maggiore</w:t>
                </w:r>
              </w:p>
            </w:tc>
            <w:tc>
              <w:tcPr>
                <w:tcW w:w="22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0B032D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6</w:t>
                </w:r>
              </w:p>
              <w:p w14:paraId="4C857C89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6</w:t>
                </w:r>
              </w:p>
              <w:p w14:paraId="38076D89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0</w:t>
                </w:r>
              </w:p>
            </w:tc>
            <w:tc>
              <w:tcPr>
                <w:tcW w:w="24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01EB7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6</w:t>
                </w:r>
              </w:p>
              <w:p w14:paraId="34B35E7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4</w:t>
                </w:r>
              </w:p>
              <w:p w14:paraId="603BEF7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2</w:t>
                </w:r>
              </w:p>
            </w:tc>
            <w:tc>
              <w:tcPr>
                <w:tcW w:w="234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5DB7A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3</w:t>
                </w:r>
              </w:p>
              <w:p w14:paraId="045CBB8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2</w:t>
                </w:r>
              </w:p>
              <w:p w14:paraId="7492BC6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1</w:t>
                </w:r>
              </w:p>
            </w:tc>
            <w:tc>
              <w:tcPr>
                <w:tcW w:w="2292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528227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1</w:t>
                </w:r>
              </w:p>
              <w:p w14:paraId="4457D7A0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0</w:t>
                </w:r>
              </w:p>
              <w:p w14:paraId="78F7FD92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1</w:t>
                </w:r>
              </w:p>
            </w:tc>
            <w:tc>
              <w:tcPr>
                <w:tcW w:w="2042" w:type="dxa"/>
                <w:shd w:val="clear" w:color="auto" w:fill="D9EAD3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C7D22F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16</w:t>
                </w:r>
              </w:p>
              <w:p w14:paraId="78D7308F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12</w:t>
                </w:r>
              </w:p>
              <w:p w14:paraId="726ED5D5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4</w:t>
                </w:r>
              </w:p>
            </w:tc>
            <w:tc>
              <w:tcPr>
                <w:tcW w:w="16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10E3E32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sdt>
                  <w:sdtPr>
                    <w:tag w:val="goog_rdk_96"/>
                    <w:id w:val="-1348437383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</w:rPr>
                      <w:t>≤ 15</w:t>
                    </w:r>
                  </w:sdtContent>
                </w:sdt>
              </w:p>
            </w:tc>
          </w:tr>
          <w:tr w:rsidR="000A1E32" w14:paraId="5A25C51D" w14:textId="77777777">
            <w:trPr>
              <w:jc w:val="center"/>
            </w:trPr>
            <w:tc>
              <w:tcPr>
                <w:tcW w:w="238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F723BA" w14:textId="77777777" w:rsidR="000A1E32" w:rsidRDefault="00496862">
                <w:pPr>
                  <w:widowControl w:val="0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Reazione Avversa</w:t>
                </w:r>
              </w:p>
              <w:p w14:paraId="37226578" w14:textId="77777777" w:rsidR="000A1E32" w:rsidRDefault="00496862">
                <w:pPr>
                  <w:widowControl w:val="0"/>
                  <w:numPr>
                    <w:ilvl w:val="0"/>
                    <w:numId w:val="5"/>
                  </w:numPr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grave</w:t>
                </w:r>
              </w:p>
              <w:p w14:paraId="3D9B90B3" w14:textId="77777777" w:rsidR="000A1E32" w:rsidRDefault="00496862">
                <w:pPr>
                  <w:widowControl w:val="0"/>
                  <w:numPr>
                    <w:ilvl w:val="0"/>
                    <w:numId w:val="5"/>
                  </w:numPr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non grave</w:t>
                </w:r>
              </w:p>
            </w:tc>
            <w:tc>
              <w:tcPr>
                <w:tcW w:w="22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0AF04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3</w:t>
                </w:r>
              </w:p>
              <w:p w14:paraId="02B0B80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0</w:t>
                </w:r>
              </w:p>
              <w:p w14:paraId="50917F8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3</w:t>
                </w:r>
              </w:p>
            </w:tc>
            <w:tc>
              <w:tcPr>
                <w:tcW w:w="24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D6F9D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0</w:t>
                </w:r>
              </w:p>
              <w:p w14:paraId="6A3CD2F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0</w:t>
                </w:r>
              </w:p>
              <w:p w14:paraId="3A75A68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0</w:t>
                </w:r>
              </w:p>
            </w:tc>
            <w:tc>
              <w:tcPr>
                <w:tcW w:w="234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82FC6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0</w:t>
                </w:r>
              </w:p>
              <w:p w14:paraId="121A20C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0</w:t>
                </w:r>
              </w:p>
              <w:p w14:paraId="0F68944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0</w:t>
                </w:r>
              </w:p>
            </w:tc>
            <w:tc>
              <w:tcPr>
                <w:tcW w:w="2292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0DA97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0</w:t>
                </w:r>
              </w:p>
              <w:p w14:paraId="392BC24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0</w:t>
                </w:r>
              </w:p>
              <w:p w14:paraId="5EC8FB8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0</w:t>
                </w:r>
              </w:p>
            </w:tc>
            <w:tc>
              <w:tcPr>
                <w:tcW w:w="2042" w:type="dxa"/>
                <w:shd w:val="clear" w:color="auto" w:fill="D9EAD3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664CC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3</w:t>
                </w:r>
              </w:p>
              <w:p w14:paraId="729D176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0</w:t>
                </w:r>
              </w:p>
              <w:p w14:paraId="0F96EC5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3</w:t>
                </w:r>
              </w:p>
            </w:tc>
            <w:tc>
              <w:tcPr>
                <w:tcW w:w="16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F46725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sdt>
                  <w:sdtPr>
                    <w:tag w:val="goog_rdk_97"/>
                    <w:id w:val="-815666546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</w:rPr>
                      <w:t>≤ 8</w:t>
                    </w:r>
                  </w:sdtContent>
                </w:sdt>
              </w:p>
            </w:tc>
          </w:tr>
          <w:tr w:rsidR="000A1E32" w14:paraId="3E7C283D" w14:textId="77777777">
            <w:trPr>
              <w:jc w:val="center"/>
            </w:trPr>
            <w:tc>
              <w:tcPr>
                <w:tcW w:w="238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07DF18" w14:textId="77777777" w:rsidR="000A1E32" w:rsidRDefault="00496862">
                <w:pPr>
                  <w:widowControl w:val="0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Evento Avverso</w:t>
                </w:r>
              </w:p>
              <w:p w14:paraId="27069BB3" w14:textId="77777777" w:rsidR="000A1E32" w:rsidRDefault="00496862">
                <w:pPr>
                  <w:widowControl w:val="0"/>
                  <w:numPr>
                    <w:ilvl w:val="0"/>
                    <w:numId w:val="4"/>
                  </w:numPr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grave</w:t>
                </w:r>
              </w:p>
              <w:p w14:paraId="438FDECB" w14:textId="77777777" w:rsidR="000A1E32" w:rsidRDefault="00496862">
                <w:pPr>
                  <w:widowControl w:val="0"/>
                  <w:numPr>
                    <w:ilvl w:val="0"/>
                    <w:numId w:val="4"/>
                  </w:numPr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non grave</w:t>
                </w:r>
              </w:p>
            </w:tc>
            <w:tc>
              <w:tcPr>
                <w:tcW w:w="22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62F78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2</w:t>
                </w:r>
              </w:p>
              <w:p w14:paraId="4CBDB69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0</w:t>
                </w:r>
              </w:p>
              <w:p w14:paraId="2513084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2</w:t>
                </w:r>
              </w:p>
            </w:tc>
            <w:tc>
              <w:tcPr>
                <w:tcW w:w="24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30E13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2</w:t>
                </w:r>
              </w:p>
              <w:p w14:paraId="7C3D8E0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0</w:t>
                </w:r>
              </w:p>
              <w:p w14:paraId="607F0E4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2</w:t>
                </w:r>
              </w:p>
            </w:tc>
            <w:tc>
              <w:tcPr>
                <w:tcW w:w="234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53317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2</w:t>
                </w:r>
              </w:p>
              <w:p w14:paraId="639DE8F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1</w:t>
                </w:r>
              </w:p>
              <w:p w14:paraId="3BFE344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1</w:t>
                </w:r>
              </w:p>
            </w:tc>
            <w:tc>
              <w:tcPr>
                <w:tcW w:w="2292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294424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5</w:t>
                </w:r>
              </w:p>
              <w:p w14:paraId="2427EE9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2</w:t>
                </w:r>
              </w:p>
              <w:p w14:paraId="2AF83A8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3</w:t>
                </w:r>
              </w:p>
            </w:tc>
            <w:tc>
              <w:tcPr>
                <w:tcW w:w="2042" w:type="dxa"/>
                <w:shd w:val="clear" w:color="auto" w:fill="D9EAD3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EAC8B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11</w:t>
                </w:r>
              </w:p>
              <w:p w14:paraId="3D23666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8"/>
                    <w:szCs w:val="18"/>
                  </w:rPr>
                  <w:t>3</w:t>
                </w:r>
              </w:p>
              <w:p w14:paraId="121D6228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8</w:t>
                </w:r>
              </w:p>
            </w:tc>
            <w:tc>
              <w:tcPr>
                <w:tcW w:w="16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4B43FE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sdt>
                  <w:sdtPr>
                    <w:tag w:val="goog_rdk_98"/>
                    <w:id w:val="-353662047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</w:rPr>
                      <w:t>≤ 8</w:t>
                    </w:r>
                  </w:sdtContent>
                </w:sdt>
              </w:p>
            </w:tc>
          </w:tr>
        </w:tbl>
      </w:sdtContent>
    </w:sdt>
    <w:p w14:paraId="3C207225" w14:textId="77777777" w:rsidR="000A1E32" w:rsidRDefault="000A1E32">
      <w:pPr>
        <w:widowControl w:val="0"/>
        <w:spacing w:line="240" w:lineRule="auto"/>
        <w:rPr>
          <w:rFonts w:ascii="Arimo" w:eastAsia="Arimo" w:hAnsi="Arimo" w:cs="Arimo"/>
          <w:b/>
          <w:bCs/>
          <w:sz w:val="16"/>
          <w:szCs w:val="16"/>
        </w:rPr>
      </w:pPr>
    </w:p>
    <w:p w14:paraId="43C7C1F1" w14:textId="77777777" w:rsidR="000A1E32" w:rsidRDefault="000A1E32">
      <w:pPr>
        <w:widowControl w:val="0"/>
        <w:spacing w:line="240" w:lineRule="auto"/>
        <w:jc w:val="center"/>
        <w:rPr>
          <w:rFonts w:ascii="Arimo" w:eastAsia="Arimo" w:hAnsi="Arimo" w:cs="Arimo"/>
          <w:b/>
          <w:bCs/>
        </w:rPr>
      </w:pPr>
    </w:p>
    <w:p w14:paraId="616825D9" w14:textId="77777777" w:rsidR="000A1E32" w:rsidRDefault="000A1E32">
      <w:pPr>
        <w:widowControl w:val="0"/>
        <w:spacing w:line="240" w:lineRule="auto"/>
        <w:jc w:val="center"/>
        <w:rPr>
          <w:rFonts w:ascii="Arimo" w:eastAsia="Arimo" w:hAnsi="Arimo" w:cs="Arimo"/>
          <w:b/>
          <w:bCs/>
        </w:rPr>
      </w:pPr>
    </w:p>
    <w:p w14:paraId="7380D3DD" w14:textId="77777777" w:rsidR="000A1E32" w:rsidRDefault="00496862">
      <w:pPr>
        <w:widowControl w:val="0"/>
        <w:spacing w:after="200" w:line="240" w:lineRule="auto"/>
        <w:jc w:val="center"/>
        <w:rPr>
          <w:rFonts w:ascii="Arimo" w:eastAsia="Arimo" w:hAnsi="Arimo" w:cs="Arimo"/>
          <w:b/>
          <w:bCs/>
        </w:rPr>
      </w:pPr>
      <w:r>
        <w:rPr>
          <w:rFonts w:ascii="Arimo" w:eastAsia="Arimo" w:hAnsi="Arimo" w:cs="Arimo"/>
          <w:b/>
          <w:bCs/>
        </w:rPr>
        <w:t>AUDIT</w:t>
      </w:r>
    </w:p>
    <w:sdt>
      <w:sdtPr>
        <w:tag w:val="goog_rdk_102"/>
        <w:id w:val="-248829627"/>
        <w:lock w:val="contentLocked"/>
      </w:sdtPr>
      <w:sdtContent>
        <w:tbl>
          <w:tblPr>
            <w:tblStyle w:val="afe"/>
            <w:tblW w:w="15315" w:type="dxa"/>
            <w:jc w:val="center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386"/>
            <w:gridCol w:w="2205"/>
            <w:gridCol w:w="2430"/>
            <w:gridCol w:w="2340"/>
            <w:gridCol w:w="2292"/>
            <w:gridCol w:w="2042"/>
            <w:gridCol w:w="1620"/>
          </w:tblGrid>
          <w:tr w:rsidR="000A1E32" w14:paraId="75347058" w14:textId="77777777">
            <w:trPr>
              <w:jc w:val="center"/>
            </w:trPr>
            <w:tc>
              <w:tcPr>
                <w:tcW w:w="238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4CC3EA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b/>
                    <w:bCs/>
                  </w:rPr>
                </w:pPr>
                <w:r>
                  <w:rPr>
                    <w:rFonts w:ascii="Arimo" w:eastAsia="Arimo" w:hAnsi="Arimo" w:cs="Arimo"/>
                    <w:b/>
                    <w:bCs/>
                  </w:rPr>
                  <w:t>Classificazione</w:t>
                </w:r>
              </w:p>
            </w:tc>
            <w:tc>
              <w:tcPr>
                <w:tcW w:w="220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0C04C0CD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2D653551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I° trimestre</w:t>
                </w:r>
              </w:p>
            </w:tc>
            <w:tc>
              <w:tcPr>
                <w:tcW w:w="243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EBB2AC9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0D652A01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II° trimestre</w:t>
                </w:r>
              </w:p>
            </w:tc>
            <w:tc>
              <w:tcPr>
                <w:tcW w:w="234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7D0918B0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61051E35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III° trimestre</w:t>
                </w:r>
              </w:p>
            </w:tc>
            <w:tc>
              <w:tcPr>
                <w:tcW w:w="2292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1C64C447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60CA9648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IV° trimestre</w:t>
                </w:r>
              </w:p>
            </w:tc>
            <w:tc>
              <w:tcPr>
                <w:tcW w:w="2042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6" w:space="0" w:color="000000"/>
                </w:tcBorders>
                <w:shd w:val="clear" w:color="auto" w:fill="C9DAF8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56F434BA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rilevato</w:t>
                </w:r>
              </w:p>
              <w:p w14:paraId="7197A4F9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2025</w:t>
                </w:r>
              </w:p>
            </w:tc>
            <w:tc>
              <w:tcPr>
                <w:tcW w:w="1620" w:type="dxa"/>
                <w:tcBorders>
                  <w:top w:val="single" w:sz="4" w:space="0" w:color="000000"/>
                  <w:left w:val="single" w:sz="6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  <w:p w14:paraId="61A0E9C1" w14:textId="77777777" w:rsidR="000A1E32" w:rsidRDefault="00496862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16"/>
                    <w:szCs w:val="16"/>
                  </w:rPr>
                  <w:t>Valore  atteso (annuale)</w:t>
                </w:r>
              </w:p>
            </w:tc>
          </w:tr>
          <w:tr w:rsidR="000A1E32" w14:paraId="16ABED99" w14:textId="77777777">
            <w:trPr>
              <w:trHeight w:val="278"/>
              <w:jc w:val="center"/>
            </w:trPr>
            <w:tc>
              <w:tcPr>
                <w:tcW w:w="238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C6DAFF" w14:textId="77777777" w:rsidR="000A1E32" w:rsidRDefault="00496862">
                <w:pPr>
                  <w:widowControl w:val="0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  <w:t>Audit interni</w:t>
                </w:r>
              </w:p>
              <w:p w14:paraId="22CC7295" w14:textId="77777777" w:rsidR="000A1E32" w:rsidRDefault="00496862">
                <w:pPr>
                  <w:widowControl w:val="0"/>
                  <w:numPr>
                    <w:ilvl w:val="0"/>
                    <w:numId w:val="1"/>
                  </w:numPr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PT</w:t>
                </w:r>
              </w:p>
              <w:p w14:paraId="1854810B" w14:textId="77777777" w:rsidR="000A1E32" w:rsidRDefault="00496862">
                <w:pPr>
                  <w:widowControl w:val="0"/>
                  <w:numPr>
                    <w:ilvl w:val="0"/>
                    <w:numId w:val="1"/>
                  </w:numPr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Aziendali</w:t>
                </w:r>
              </w:p>
            </w:tc>
            <w:tc>
              <w:tcPr>
                <w:tcW w:w="22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E73E5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</w:rPr>
                  <w:t>-</w:t>
                </w:r>
              </w:p>
              <w:p w14:paraId="4E4F640D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</w:rPr>
                  <w:t>-</w:t>
                </w:r>
              </w:p>
              <w:p w14:paraId="56BE157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</w:rPr>
                  <w:t>-</w:t>
                </w:r>
              </w:p>
            </w:tc>
            <w:tc>
              <w:tcPr>
                <w:tcW w:w="24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4A9920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  <w:t>1</w:t>
                </w:r>
              </w:p>
              <w:p w14:paraId="29E1361F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</w:t>
                </w:r>
              </w:p>
              <w:p w14:paraId="3FE60067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0</w:t>
                </w:r>
              </w:p>
            </w:tc>
            <w:tc>
              <w:tcPr>
                <w:tcW w:w="234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AA51A5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  <w:t>11</w:t>
                </w:r>
              </w:p>
              <w:p w14:paraId="220B2C2B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8</w:t>
                </w:r>
              </w:p>
              <w:p w14:paraId="21AA1F73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3</w:t>
                </w:r>
              </w:p>
            </w:tc>
            <w:tc>
              <w:tcPr>
                <w:tcW w:w="2292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85509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  <w:t>4</w:t>
                </w:r>
              </w:p>
              <w:p w14:paraId="1371E4E9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4</w:t>
                </w:r>
              </w:p>
              <w:p w14:paraId="136784A1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0</w:t>
                </w:r>
              </w:p>
            </w:tc>
            <w:tc>
              <w:tcPr>
                <w:tcW w:w="2042" w:type="dxa"/>
                <w:shd w:val="clear" w:color="auto" w:fill="D9EAD3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57E0F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  <w:t>16</w:t>
                </w:r>
              </w:p>
              <w:p w14:paraId="175F3536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16"/>
                    <w:szCs w:val="16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13</w:t>
                </w:r>
              </w:p>
              <w:p w14:paraId="3A89104A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sz w:val="16"/>
                    <w:szCs w:val="16"/>
                  </w:rPr>
                  <w:t>3</w:t>
                </w:r>
              </w:p>
            </w:tc>
            <w:tc>
              <w:tcPr>
                <w:tcW w:w="16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42BF26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b/>
                    <w:bCs/>
                  </w:rPr>
                </w:pPr>
                <w:sdt>
                  <w:sdtPr>
                    <w:tag w:val="goog_rdk_100"/>
                    <w:id w:val="-342944298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highlight w:val="white"/>
                      </w:rPr>
                      <w:t>≥</w:t>
                    </w:r>
                  </w:sdtContent>
                </w:sdt>
                <w:r w:rsidR="00496862">
                  <w:rPr>
                    <w:rFonts w:ascii="Arimo" w:eastAsia="Arimo" w:hAnsi="Arimo" w:cs="Arimo"/>
                  </w:rPr>
                  <w:t xml:space="preserve"> 8</w:t>
                </w:r>
              </w:p>
            </w:tc>
          </w:tr>
          <w:tr w:rsidR="000A1E32" w14:paraId="5ECF8106" w14:textId="77777777">
            <w:trPr>
              <w:trHeight w:val="278"/>
              <w:jc w:val="center"/>
            </w:trPr>
            <w:tc>
              <w:tcPr>
                <w:tcW w:w="238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C6C36C" w14:textId="77777777" w:rsidR="000A1E32" w:rsidRDefault="00496862">
                <w:pPr>
                  <w:widowControl w:val="0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  <w:t>Audit esterni</w:t>
                </w:r>
              </w:p>
            </w:tc>
            <w:tc>
              <w:tcPr>
                <w:tcW w:w="22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43F2F4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sz w:val="20"/>
                    <w:szCs w:val="20"/>
                  </w:rPr>
                  <w:t>-</w:t>
                </w:r>
              </w:p>
            </w:tc>
            <w:tc>
              <w:tcPr>
                <w:tcW w:w="24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CC69FC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  <w:t>3</w:t>
                </w:r>
              </w:p>
            </w:tc>
            <w:tc>
              <w:tcPr>
                <w:tcW w:w="234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0ABF3E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  <w:t>-</w:t>
                </w:r>
              </w:p>
            </w:tc>
            <w:tc>
              <w:tcPr>
                <w:tcW w:w="2292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57671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  <w:t>-</w:t>
                </w:r>
              </w:p>
            </w:tc>
            <w:tc>
              <w:tcPr>
                <w:tcW w:w="2042" w:type="dxa"/>
                <w:shd w:val="clear" w:color="auto" w:fill="D9EAD3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19E432" w14:textId="77777777" w:rsidR="000A1E32" w:rsidRDefault="00496862">
                <w:pPr>
                  <w:widowControl w:val="0"/>
                  <w:spacing w:line="240" w:lineRule="auto"/>
                  <w:jc w:val="center"/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</w:pPr>
                <w:r>
                  <w:rPr>
                    <w:rFonts w:ascii="Arimo" w:eastAsia="Arimo" w:hAnsi="Arimo" w:cs="Arimo"/>
                    <w:b/>
                    <w:bCs/>
                    <w:sz w:val="20"/>
                    <w:szCs w:val="20"/>
                  </w:rPr>
                  <w:t>3</w:t>
                </w:r>
              </w:p>
            </w:tc>
            <w:tc>
              <w:tcPr>
                <w:tcW w:w="16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543704" w14:textId="77777777" w:rsidR="000A1E32" w:rsidRDefault="00000000">
                <w:pPr>
                  <w:widowControl w:val="0"/>
                  <w:spacing w:before="40" w:after="40" w:line="240" w:lineRule="auto"/>
                  <w:ind w:hanging="2"/>
                  <w:jc w:val="center"/>
                  <w:rPr>
                    <w:rFonts w:ascii="Arimo" w:eastAsia="Arimo" w:hAnsi="Arimo" w:cs="Arimo"/>
                    <w:highlight w:val="white"/>
                  </w:rPr>
                </w:pPr>
                <w:sdt>
                  <w:sdtPr>
                    <w:tag w:val="goog_rdk_101"/>
                    <w:id w:val="731915552"/>
                  </w:sdtPr>
                  <w:sdtContent>
                    <w:r w:rsidR="00496862">
                      <w:rPr>
                        <w:rFonts w:ascii="Arial Unicode MS" w:eastAsia="Arial Unicode MS" w:hAnsi="Arial Unicode MS" w:cs="Arial Unicode MS"/>
                        <w:highlight w:val="white"/>
                      </w:rPr>
                      <w:t>≥ 1</w:t>
                    </w:r>
                  </w:sdtContent>
                </w:sdt>
              </w:p>
            </w:tc>
          </w:tr>
        </w:tbl>
      </w:sdtContent>
    </w:sdt>
    <w:p w14:paraId="5995A496" w14:textId="77777777" w:rsidR="000A1E32" w:rsidRDefault="00496862">
      <w:pPr>
        <w:spacing w:line="360" w:lineRule="auto"/>
        <w:ind w:left="-212"/>
        <w:rPr>
          <w:rFonts w:ascii="Arimo" w:eastAsia="Arimo" w:hAnsi="Arimo" w:cs="Arimo"/>
          <w:sz w:val="16"/>
          <w:szCs w:val="16"/>
        </w:rPr>
      </w:pPr>
      <w:r>
        <w:br w:type="page"/>
      </w:r>
    </w:p>
    <w:p w14:paraId="5CD7ED6D" w14:textId="77777777" w:rsidR="000A1E32" w:rsidRDefault="000A1E32">
      <w:pPr>
        <w:spacing w:line="360" w:lineRule="auto"/>
        <w:ind w:left="-212"/>
        <w:rPr>
          <w:rFonts w:ascii="Arimo" w:eastAsia="Arimo" w:hAnsi="Arimo" w:cs="Arimo"/>
          <w:sz w:val="16"/>
          <w:szCs w:val="16"/>
        </w:rPr>
      </w:pPr>
    </w:p>
    <w:p w14:paraId="62BC4DC1" w14:textId="77777777" w:rsidR="000A1E32" w:rsidRDefault="000A1E32">
      <w:pPr>
        <w:widowControl w:val="0"/>
        <w:spacing w:after="200" w:line="240" w:lineRule="auto"/>
        <w:jc w:val="center"/>
        <w:rPr>
          <w:rFonts w:ascii="Arimo" w:eastAsia="Arimo" w:hAnsi="Arimo" w:cs="Arimo"/>
          <w:b/>
          <w:bCs/>
        </w:rPr>
      </w:pPr>
    </w:p>
    <w:p w14:paraId="6CFFD92D" w14:textId="77777777" w:rsidR="000A1E32" w:rsidRDefault="00496862">
      <w:pPr>
        <w:widowControl w:val="0"/>
        <w:spacing w:after="200" w:line="240" w:lineRule="auto"/>
        <w:jc w:val="center"/>
        <w:rPr>
          <w:rFonts w:ascii="Arimo" w:eastAsia="Arimo" w:hAnsi="Arimo" w:cs="Arimo"/>
          <w:sz w:val="16"/>
          <w:szCs w:val="16"/>
        </w:rPr>
      </w:pPr>
      <w:r>
        <w:rPr>
          <w:rFonts w:ascii="Arimo" w:eastAsia="Arimo" w:hAnsi="Arimo" w:cs="Arimo"/>
          <w:b/>
          <w:bCs/>
        </w:rPr>
        <w:t>FIRME DEI RESPONSABILI</w:t>
      </w:r>
    </w:p>
    <w:p w14:paraId="2E3B7B0D" w14:textId="77777777" w:rsidR="000A1E32" w:rsidRDefault="000A1E32">
      <w:pPr>
        <w:spacing w:line="360" w:lineRule="auto"/>
        <w:ind w:left="-212"/>
        <w:rPr>
          <w:rFonts w:ascii="Arimo" w:eastAsia="Arimo" w:hAnsi="Arimo" w:cs="Arimo"/>
          <w:sz w:val="16"/>
          <w:szCs w:val="16"/>
        </w:rPr>
      </w:pPr>
    </w:p>
    <w:p w14:paraId="3AEC642F" w14:textId="77777777" w:rsidR="000A1E32" w:rsidRDefault="000A1E32">
      <w:pPr>
        <w:spacing w:line="360" w:lineRule="auto"/>
        <w:ind w:left="-212"/>
        <w:rPr>
          <w:rFonts w:ascii="Arimo" w:eastAsia="Arimo" w:hAnsi="Arimo" w:cs="Arimo"/>
          <w:sz w:val="16"/>
          <w:szCs w:val="16"/>
        </w:rPr>
      </w:pPr>
    </w:p>
    <w:sdt>
      <w:sdtPr>
        <w:tag w:val="goog_rdk_103"/>
        <w:id w:val="-493302059"/>
        <w:lock w:val="contentLocked"/>
      </w:sdtPr>
      <w:sdtContent>
        <w:tbl>
          <w:tblPr>
            <w:tblStyle w:val="aff"/>
            <w:tblW w:w="15075" w:type="dxa"/>
            <w:tblInd w:w="-212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700"/>
            <w:gridCol w:w="3732"/>
            <w:gridCol w:w="5568"/>
            <w:gridCol w:w="3075"/>
          </w:tblGrid>
          <w:tr w:rsidR="000A1E32" w14:paraId="64468E81" w14:textId="77777777">
            <w:trPr>
              <w:trHeight w:val="41"/>
            </w:trPr>
            <w:tc>
              <w:tcPr>
                <w:tcW w:w="2700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CC3D56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Direttore PT</w:t>
                </w:r>
              </w:p>
            </w:tc>
            <w:tc>
              <w:tcPr>
                <w:tcW w:w="3732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59D30D" w14:textId="77777777" w:rsidR="000A1E32" w:rsidRDefault="00496862">
                <w:pPr>
                  <w:spacing w:line="360" w:lineRule="auto"/>
                  <w:ind w:left="141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Nominativo MARTA STANZANI</w:t>
                </w:r>
              </w:p>
            </w:tc>
            <w:tc>
              <w:tcPr>
                <w:tcW w:w="5568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026626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Firma ______________________________________________</w:t>
                </w:r>
              </w:p>
            </w:tc>
            <w:tc>
              <w:tcPr>
                <w:tcW w:w="3075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15A423" w14:textId="77777777" w:rsidR="000A1E32" w:rsidRDefault="00496862">
                <w:pPr>
                  <w:spacing w:line="360" w:lineRule="auto"/>
                  <w:ind w:left="-212" w:firstLine="354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 xml:space="preserve">Data |___|___|______|   </w:t>
                </w:r>
              </w:p>
            </w:tc>
          </w:tr>
          <w:tr w:rsidR="000A1E32" w14:paraId="0B497947" w14:textId="77777777">
            <w:tc>
              <w:tcPr>
                <w:tcW w:w="2700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D5E91F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Data Manager</w:t>
                </w:r>
              </w:p>
            </w:tc>
            <w:tc>
              <w:tcPr>
                <w:tcW w:w="3732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5D0037" w14:textId="77777777" w:rsidR="000A1E32" w:rsidRDefault="00496862">
                <w:pPr>
                  <w:spacing w:line="360" w:lineRule="auto"/>
                  <w:ind w:left="141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Nominativo ANNA PALADIN</w:t>
                </w:r>
              </w:p>
            </w:tc>
            <w:tc>
              <w:tcPr>
                <w:tcW w:w="5568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DDE911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Firma ______________________________________________</w:t>
                </w:r>
              </w:p>
            </w:tc>
            <w:tc>
              <w:tcPr>
                <w:tcW w:w="3075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430CA9" w14:textId="77777777" w:rsidR="000A1E32" w:rsidRDefault="00496862">
                <w:pPr>
                  <w:spacing w:line="360" w:lineRule="auto"/>
                  <w:ind w:left="-212" w:firstLine="354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 xml:space="preserve">Data |___|___|______|   </w:t>
                </w:r>
              </w:p>
            </w:tc>
          </w:tr>
          <w:tr w:rsidR="000A1E32" w14:paraId="16EA667C" w14:textId="77777777">
            <w:tc>
              <w:tcPr>
                <w:tcW w:w="2700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BE5005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Quality Manager PT</w:t>
                </w:r>
              </w:p>
            </w:tc>
            <w:tc>
              <w:tcPr>
                <w:tcW w:w="3732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107E46" w14:textId="77777777" w:rsidR="000A1E32" w:rsidRDefault="00496862">
                <w:pPr>
                  <w:spacing w:line="360" w:lineRule="auto"/>
                  <w:ind w:left="141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Nominativo ERJONA HIMA</w:t>
                </w:r>
              </w:p>
            </w:tc>
            <w:tc>
              <w:tcPr>
                <w:tcW w:w="5568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C90E96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Firma ______________________________________________</w:t>
                </w:r>
              </w:p>
            </w:tc>
            <w:tc>
              <w:tcPr>
                <w:tcW w:w="3075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414B16" w14:textId="77777777" w:rsidR="000A1E32" w:rsidRDefault="00496862">
                <w:pPr>
                  <w:spacing w:line="360" w:lineRule="auto"/>
                  <w:ind w:left="-212" w:firstLine="354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 xml:space="preserve">Data |___|___|______|   </w:t>
                </w:r>
              </w:p>
            </w:tc>
          </w:tr>
          <w:tr w:rsidR="000A1E32" w14:paraId="0CF77A24" w14:textId="77777777">
            <w:tc>
              <w:tcPr>
                <w:tcW w:w="2700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96A4E35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Quality Manager UC</w:t>
                </w:r>
              </w:p>
            </w:tc>
            <w:tc>
              <w:tcPr>
                <w:tcW w:w="3732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4712B5" w14:textId="77777777" w:rsidR="000A1E32" w:rsidRDefault="00496862">
                <w:pPr>
                  <w:spacing w:line="360" w:lineRule="auto"/>
                  <w:ind w:left="141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Nominativo GABRIELLA DE CICCO</w:t>
                </w:r>
              </w:p>
            </w:tc>
            <w:tc>
              <w:tcPr>
                <w:tcW w:w="5568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A58039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Firma ______________________________________________</w:t>
                </w:r>
              </w:p>
            </w:tc>
            <w:tc>
              <w:tcPr>
                <w:tcW w:w="3075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34D5B6" w14:textId="77777777" w:rsidR="000A1E32" w:rsidRDefault="00496862">
                <w:pPr>
                  <w:spacing w:line="360" w:lineRule="auto"/>
                  <w:ind w:left="-212" w:firstLine="354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 xml:space="preserve">Data |___|___|______|   </w:t>
                </w:r>
              </w:p>
            </w:tc>
          </w:tr>
          <w:tr w:rsidR="000A1E32" w14:paraId="405E7B56" w14:textId="77777777">
            <w:tc>
              <w:tcPr>
                <w:tcW w:w="2700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157473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Quality Manager UA-UP</w:t>
                </w:r>
              </w:p>
            </w:tc>
            <w:tc>
              <w:tcPr>
                <w:tcW w:w="3732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210A31" w14:textId="77777777" w:rsidR="000A1E32" w:rsidRDefault="00496862">
                <w:pPr>
                  <w:spacing w:line="360" w:lineRule="auto"/>
                  <w:ind w:left="141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Nominativo ELENA SEGANFREDDO</w:t>
                </w:r>
              </w:p>
            </w:tc>
            <w:tc>
              <w:tcPr>
                <w:tcW w:w="5568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90A5F0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Firma ______________________________________________</w:t>
                </w:r>
              </w:p>
            </w:tc>
            <w:tc>
              <w:tcPr>
                <w:tcW w:w="3075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3A9B25" w14:textId="77777777" w:rsidR="000A1E32" w:rsidRDefault="00496862">
                <w:pPr>
                  <w:spacing w:line="360" w:lineRule="auto"/>
                  <w:ind w:left="-212" w:firstLine="354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 xml:space="preserve">Data |___|___|______|   </w:t>
                </w:r>
              </w:p>
            </w:tc>
          </w:tr>
          <w:tr w:rsidR="000A1E32" w14:paraId="5B6309CA" w14:textId="77777777">
            <w:tc>
              <w:tcPr>
                <w:tcW w:w="2700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AE621F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Responsabile UC</w:t>
                </w:r>
              </w:p>
            </w:tc>
            <w:tc>
              <w:tcPr>
                <w:tcW w:w="3732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F6EFF7" w14:textId="77777777" w:rsidR="000A1E32" w:rsidRDefault="00496862">
                <w:pPr>
                  <w:spacing w:line="360" w:lineRule="auto"/>
                  <w:ind w:left="141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Nominativo MARTA STANZANI</w:t>
                </w:r>
              </w:p>
            </w:tc>
            <w:tc>
              <w:tcPr>
                <w:tcW w:w="5568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60B31E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Firma ______________________________________________</w:t>
                </w:r>
              </w:p>
            </w:tc>
            <w:tc>
              <w:tcPr>
                <w:tcW w:w="3075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C45E50" w14:textId="77777777" w:rsidR="000A1E32" w:rsidRDefault="00496862">
                <w:pPr>
                  <w:spacing w:line="360" w:lineRule="auto"/>
                  <w:ind w:left="-212" w:firstLine="354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 xml:space="preserve">Data |___|___|______|   </w:t>
                </w:r>
              </w:p>
            </w:tc>
          </w:tr>
          <w:tr w:rsidR="000A1E32" w14:paraId="62C95259" w14:textId="77777777">
            <w:trPr>
              <w:trHeight w:val="497"/>
            </w:trPr>
            <w:tc>
              <w:tcPr>
                <w:tcW w:w="2700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7B656D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Responsabile UA</w:t>
                </w:r>
              </w:p>
            </w:tc>
            <w:tc>
              <w:tcPr>
                <w:tcW w:w="3732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EEAE4F" w14:textId="77777777" w:rsidR="000A1E32" w:rsidRDefault="00496862">
                <w:pPr>
                  <w:spacing w:line="360" w:lineRule="auto"/>
                  <w:ind w:left="141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Nominativo DONATELLA SARTOR</w:t>
                </w:r>
              </w:p>
            </w:tc>
            <w:tc>
              <w:tcPr>
                <w:tcW w:w="5568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A1F0E1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Firma ______________________________________________</w:t>
                </w:r>
              </w:p>
            </w:tc>
            <w:tc>
              <w:tcPr>
                <w:tcW w:w="3075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A2C76C" w14:textId="77777777" w:rsidR="000A1E32" w:rsidRDefault="00496862">
                <w:pPr>
                  <w:spacing w:line="360" w:lineRule="auto"/>
                  <w:ind w:left="-212" w:firstLine="354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 xml:space="preserve">Data |___|___|______|   </w:t>
                </w:r>
              </w:p>
            </w:tc>
          </w:tr>
          <w:tr w:rsidR="000A1E32" w14:paraId="2236BBC0" w14:textId="77777777">
            <w:tc>
              <w:tcPr>
                <w:tcW w:w="2700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69118C" w14:textId="77777777" w:rsidR="000A1E32" w:rsidRDefault="00496862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Responsible UP</w:t>
                </w:r>
              </w:p>
            </w:tc>
            <w:tc>
              <w:tcPr>
                <w:tcW w:w="3732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9D3134F" w14:textId="77777777" w:rsidR="000A1E32" w:rsidRDefault="00496862">
                <w:pPr>
                  <w:spacing w:line="360" w:lineRule="auto"/>
                  <w:ind w:left="141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Nominativo DEBORA LORENZON</w:t>
                </w:r>
              </w:p>
            </w:tc>
            <w:tc>
              <w:tcPr>
                <w:tcW w:w="5568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98834E" w14:textId="77777777" w:rsidR="000A1E32" w:rsidRDefault="00496862">
                <w:pPr>
                  <w:widowControl w:val="0"/>
                  <w:spacing w:line="240" w:lineRule="auto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>Firma ______________________________________________</w:t>
                </w:r>
              </w:p>
            </w:tc>
            <w:tc>
              <w:tcPr>
                <w:tcW w:w="3075" w:type="dxa"/>
                <w:tcBorders>
                  <w:top w:val="nil"/>
                  <w:left w:val="nil"/>
                  <w:bottom w:val="nil"/>
                  <w:right w:val="nil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F23DBA" w14:textId="77777777" w:rsidR="000A1E32" w:rsidRDefault="00496862">
                <w:pPr>
                  <w:spacing w:line="360" w:lineRule="auto"/>
                  <w:ind w:left="-212" w:firstLine="354"/>
                  <w:rPr>
                    <w:rFonts w:ascii="Arimo" w:eastAsia="Arimo" w:hAnsi="Arimo" w:cs="Arimo"/>
                    <w:sz w:val="18"/>
                    <w:szCs w:val="18"/>
                  </w:rPr>
                </w:pPr>
                <w:r>
                  <w:rPr>
                    <w:rFonts w:ascii="Arimo" w:eastAsia="Arimo" w:hAnsi="Arimo" w:cs="Arimo"/>
                    <w:sz w:val="18"/>
                    <w:szCs w:val="18"/>
                  </w:rPr>
                  <w:t xml:space="preserve">Data |___|___|______|   </w:t>
                </w:r>
              </w:p>
            </w:tc>
          </w:tr>
        </w:tbl>
      </w:sdtContent>
    </w:sdt>
    <w:p w14:paraId="28CD6A8D" w14:textId="77777777" w:rsidR="000A1E32" w:rsidRDefault="000A1E32">
      <w:pPr>
        <w:spacing w:line="360" w:lineRule="auto"/>
        <w:ind w:left="-212"/>
        <w:rPr>
          <w:rFonts w:ascii="Arimo" w:eastAsia="Arimo" w:hAnsi="Arimo" w:cs="Arimo"/>
          <w:sz w:val="16"/>
          <w:szCs w:val="16"/>
        </w:rPr>
      </w:pPr>
    </w:p>
    <w:p w14:paraId="6B7D7DBC" w14:textId="77777777" w:rsidR="000A1E32" w:rsidRDefault="000A1E32">
      <w:pPr>
        <w:widowControl w:val="0"/>
        <w:spacing w:line="240" w:lineRule="auto"/>
        <w:jc w:val="both"/>
        <w:rPr>
          <w:sz w:val="16"/>
          <w:szCs w:val="16"/>
        </w:rPr>
      </w:pPr>
    </w:p>
    <w:sectPr w:rsidR="000A1E32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6838" w:h="11906" w:orient="landscape"/>
      <w:pgMar w:top="1137" w:right="1411" w:bottom="1137" w:left="113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4F2956" w14:textId="77777777" w:rsidR="0023490B" w:rsidRDefault="0023490B">
      <w:pPr>
        <w:spacing w:line="240" w:lineRule="auto"/>
      </w:pPr>
      <w:r>
        <w:separator/>
      </w:r>
    </w:p>
  </w:endnote>
  <w:endnote w:type="continuationSeparator" w:id="0">
    <w:p w14:paraId="5DD44173" w14:textId="77777777" w:rsidR="0023490B" w:rsidRDefault="002349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F1E0B26-3E4E-0147-A743-82204FAC2336}"/>
    <w:embedBold r:id="rId2" w:fontKey="{9E0E655E-D968-9640-91D3-EB5ECD5175A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921FD4BD-B59D-B448-8997-3C9DD5DF7D72}"/>
    <w:embedBold r:id="rId4" w:fontKey="{8A9077FA-2977-9549-A4B2-8BAFF42CE996}"/>
    <w:embedItalic r:id="rId5" w:fontKey="{9661F82C-CE2C-9C4A-9D45-9F60847C44E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2449D828-479D-7340-97EE-1D4EA5C76152}"/>
  </w:font>
  <w:font w:name="Liberation Sans">
    <w:altName w:val="Arial"/>
    <w:panose1 w:val="020B0604020202020204"/>
    <w:charset w:val="00"/>
    <w:family w:val="roman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mo">
    <w:charset w:val="00"/>
    <w:family w:val="auto"/>
    <w:pitch w:val="default"/>
    <w:embedRegular r:id="rId8" w:fontKey="{20DDF487-D51C-2042-9D18-991DA7B522C8}"/>
    <w:embedBold r:id="rId9" w:fontKey="{860989BF-8833-E64D-A86A-3E256B2BB2C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0" w:subsetted="1" w:fontKey="{64886B1C-B455-7E46-B2D7-E5B2045B2EE2}"/>
    <w:embedBold r:id="rId11" w:subsetted="1" w:fontKey="{AD5E89D1-22A6-1740-8005-A9E054FAD73B}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  <w:embedRegular r:id="rId12" w:fontKey="{DEBEA2D0-B293-214A-BA57-06F06DAB1116}"/>
    <w:embedBold r:id="rId13" w:fontKey="{24AD2612-49C5-9F4F-A1D9-923CDCCBC7D9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4" w:fontKey="{1773BFE1-5718-1148-918F-C75351E15AB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5" w:fontKey="{86FEC5BC-EAAD-C347-A0E5-023A320334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09114D8B-FDB6-584D-9ECA-BEA69FD5662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D64059" w14:textId="77777777" w:rsidR="003F381E" w:rsidRDefault="003F381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9E041E" w14:textId="77777777" w:rsidR="000A1E32" w:rsidRDefault="00496862">
    <w:pPr>
      <w:jc w:val="right"/>
    </w:pPr>
    <w:r>
      <w:fldChar w:fldCharType="begin"/>
    </w:r>
    <w:r>
      <w:instrText>PAGE</w:instrText>
    </w:r>
    <w:r>
      <w:fldChar w:fldCharType="separate"/>
    </w:r>
    <w:r w:rsidR="003F381E"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E0F92B" w14:textId="77777777" w:rsidR="003F381E" w:rsidRDefault="003F38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B09E60" w14:textId="77777777" w:rsidR="0023490B" w:rsidRDefault="0023490B">
      <w:pPr>
        <w:spacing w:line="240" w:lineRule="auto"/>
      </w:pPr>
      <w:r>
        <w:separator/>
      </w:r>
    </w:p>
  </w:footnote>
  <w:footnote w:type="continuationSeparator" w:id="0">
    <w:p w14:paraId="21635455" w14:textId="77777777" w:rsidR="0023490B" w:rsidRDefault="002349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E3102A" w14:textId="77777777" w:rsidR="003F381E" w:rsidRDefault="003F381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84EEDE" w14:textId="77777777" w:rsidR="000A1E32" w:rsidRDefault="000A1E32">
    <w:pPr>
      <w:widowControl w:val="0"/>
    </w:pPr>
  </w:p>
  <w:tbl>
    <w:tblPr>
      <w:tblStyle w:val="aff0"/>
      <w:tblW w:w="13355" w:type="dxa"/>
      <w:jc w:val="center"/>
      <w:tblInd w:w="0" w:type="dxa"/>
      <w:tblLayout w:type="fixed"/>
      <w:tblLook w:val="0000" w:firstRow="0" w:lastRow="0" w:firstColumn="0" w:lastColumn="0" w:noHBand="0" w:noVBand="0"/>
    </w:tblPr>
    <w:tblGrid>
      <w:gridCol w:w="2269"/>
      <w:gridCol w:w="8551"/>
      <w:gridCol w:w="2535"/>
    </w:tblGrid>
    <w:tr w:rsidR="000A1E32" w14:paraId="4A06D87A" w14:textId="77777777">
      <w:trPr>
        <w:cantSplit/>
        <w:trHeight w:val="565"/>
        <w:jc w:val="center"/>
      </w:trPr>
      <w:tc>
        <w:tcPr>
          <w:tcW w:w="2269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6CCA139" w14:textId="77777777" w:rsidR="000A1E32" w:rsidRDefault="00496862">
          <w:pPr>
            <w:spacing w:line="240" w:lineRule="auto"/>
            <w:rPr>
              <w:sz w:val="20"/>
              <w:szCs w:val="20"/>
            </w:rPr>
          </w:pPr>
          <w:r>
            <w:rPr>
              <w:noProof/>
            </w:rPr>
            <w:drawing>
              <wp:inline distT="0" distB="0" distL="0" distR="0" wp14:anchorId="6096076C" wp14:editId="76A7AEBF">
                <wp:extent cx="1169670" cy="553085"/>
                <wp:effectExtent l="0" t="0" r="0" b="0"/>
                <wp:docPr id="5" name="image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9670" cy="55308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55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351FB19" w14:textId="77777777" w:rsidR="000A1E32" w:rsidRDefault="00496862">
          <w:pPr>
            <w:spacing w:line="240" w:lineRule="auto"/>
            <w:jc w:val="center"/>
          </w:pPr>
          <w:r>
            <w:rPr>
              <w:sz w:val="20"/>
              <w:szCs w:val="20"/>
            </w:rPr>
            <w:t>MODULO DEL PROGRAMMA TRAPIANTI</w:t>
          </w:r>
        </w:p>
      </w:tc>
      <w:tc>
        <w:tcPr>
          <w:tcW w:w="2535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B1ABD6F" w14:textId="77777777" w:rsidR="000A1E32" w:rsidRDefault="00496862">
          <w:pPr>
            <w:spacing w:before="120" w:after="120"/>
            <w:jc w:val="center"/>
            <w:rPr>
              <w:sz w:val="18"/>
              <w:szCs w:val="18"/>
            </w:rPr>
          </w:pPr>
          <w:r>
            <w:rPr>
              <w:b/>
              <w:bCs/>
              <w:sz w:val="18"/>
              <w:szCs w:val="18"/>
            </w:rPr>
            <w:t>CdR H10181 PT MOD 13</w:t>
          </w:r>
        </w:p>
        <w:p w14:paraId="1BE20C84" w14:textId="77777777" w:rsidR="000A1E32" w:rsidRDefault="00496862">
          <w:pPr>
            <w:spacing w:before="120" w:after="120"/>
            <w:jc w:val="center"/>
            <w:rPr>
              <w:sz w:val="20"/>
              <w:szCs w:val="20"/>
            </w:rPr>
          </w:pPr>
          <w:r>
            <w:rPr>
              <w:sz w:val="18"/>
              <w:szCs w:val="18"/>
            </w:rPr>
            <w:t>Rev6 Ottobre 2025</w:t>
          </w:r>
        </w:p>
      </w:tc>
    </w:tr>
    <w:tr w:rsidR="000A1E32" w:rsidRPr="00356F7B" w14:paraId="222338AC" w14:textId="77777777">
      <w:trPr>
        <w:cantSplit/>
        <w:trHeight w:val="417"/>
        <w:jc w:val="center"/>
      </w:trPr>
      <w:tc>
        <w:tcPr>
          <w:tcW w:w="2269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3ABA6D4" w14:textId="77777777" w:rsidR="000A1E32" w:rsidRDefault="000A1E3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sz w:val="20"/>
              <w:szCs w:val="20"/>
            </w:rPr>
          </w:pPr>
        </w:p>
      </w:tc>
      <w:tc>
        <w:tcPr>
          <w:tcW w:w="855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B2BB2B5" w14:textId="77777777" w:rsidR="000A1E32" w:rsidRPr="003F381E" w:rsidRDefault="00496862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b/>
              <w:bCs/>
              <w:sz w:val="20"/>
              <w:szCs w:val="20"/>
              <w:highlight w:val="white"/>
              <w:lang w:val="it-IT"/>
            </w:rPr>
          </w:pPr>
          <w:r w:rsidRPr="003F381E">
            <w:rPr>
              <w:b/>
              <w:bCs/>
              <w:color w:val="000000"/>
              <w:sz w:val="20"/>
              <w:szCs w:val="20"/>
              <w:lang w:val="it-IT"/>
            </w:rPr>
            <w:t>REPORT TRIMESTRALE DEL</w:t>
          </w:r>
          <w:r w:rsidRPr="003F381E">
            <w:rPr>
              <w:b/>
              <w:bCs/>
              <w:sz w:val="20"/>
              <w:szCs w:val="20"/>
              <w:lang w:val="it-IT"/>
            </w:rPr>
            <w:t xml:space="preserve"> </w:t>
          </w:r>
          <w:r w:rsidRPr="003F381E">
            <w:rPr>
              <w:b/>
              <w:bCs/>
              <w:color w:val="000000"/>
              <w:sz w:val="20"/>
              <w:szCs w:val="20"/>
              <w:highlight w:val="white"/>
              <w:lang w:val="it-IT"/>
            </w:rPr>
            <w:t xml:space="preserve">SISTEMA DI GESTIONE DELLA QUALITA’ </w:t>
          </w:r>
        </w:p>
      </w:tc>
      <w:tc>
        <w:tcPr>
          <w:tcW w:w="2535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0673C397" w14:textId="77777777" w:rsidR="000A1E32" w:rsidRPr="003F381E" w:rsidRDefault="000A1E3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  <w:bCs/>
              <w:sz w:val="20"/>
              <w:szCs w:val="20"/>
              <w:highlight w:val="white"/>
              <w:lang w:val="it-IT"/>
            </w:rPr>
          </w:pPr>
        </w:p>
      </w:tc>
    </w:tr>
  </w:tbl>
  <w:p w14:paraId="3C41D688" w14:textId="77777777" w:rsidR="000A1E32" w:rsidRPr="003F381E" w:rsidRDefault="000A1E32">
    <w:pPr>
      <w:spacing w:line="240" w:lineRule="auto"/>
      <w:jc w:val="center"/>
      <w:rPr>
        <w:sz w:val="2"/>
        <w:szCs w:val="2"/>
        <w:lang w:val="it-IT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E9C94" w14:textId="77777777" w:rsidR="003F381E" w:rsidRDefault="003F381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F04F61"/>
    <w:multiLevelType w:val="multilevel"/>
    <w:tmpl w:val="0CB82A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1984FB0"/>
    <w:multiLevelType w:val="multilevel"/>
    <w:tmpl w:val="8E76C3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37972F1"/>
    <w:multiLevelType w:val="multilevel"/>
    <w:tmpl w:val="B6F8F8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054076A"/>
    <w:multiLevelType w:val="multilevel"/>
    <w:tmpl w:val="49F82F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BDC032F"/>
    <w:multiLevelType w:val="multilevel"/>
    <w:tmpl w:val="A51477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062047205">
    <w:abstractNumId w:val="4"/>
  </w:num>
  <w:num w:numId="2" w16cid:durableId="533932531">
    <w:abstractNumId w:val="0"/>
  </w:num>
  <w:num w:numId="3" w16cid:durableId="1655797108">
    <w:abstractNumId w:val="3"/>
  </w:num>
  <w:num w:numId="4" w16cid:durableId="143667065">
    <w:abstractNumId w:val="2"/>
  </w:num>
  <w:num w:numId="5" w16cid:durableId="12641939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displayBackgroundShape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1E32"/>
    <w:rsid w:val="0007689B"/>
    <w:rsid w:val="000A1E32"/>
    <w:rsid w:val="000B79E9"/>
    <w:rsid w:val="00144E02"/>
    <w:rsid w:val="0023490B"/>
    <w:rsid w:val="002652D5"/>
    <w:rsid w:val="002A6AA8"/>
    <w:rsid w:val="002E0828"/>
    <w:rsid w:val="00304A95"/>
    <w:rsid w:val="00316039"/>
    <w:rsid w:val="00356F7B"/>
    <w:rsid w:val="003F02DB"/>
    <w:rsid w:val="003F381E"/>
    <w:rsid w:val="00496862"/>
    <w:rsid w:val="005011BA"/>
    <w:rsid w:val="0053486E"/>
    <w:rsid w:val="0053763E"/>
    <w:rsid w:val="005809FF"/>
    <w:rsid w:val="005C0E5E"/>
    <w:rsid w:val="005D0B11"/>
    <w:rsid w:val="005E6267"/>
    <w:rsid w:val="0061577A"/>
    <w:rsid w:val="006E0596"/>
    <w:rsid w:val="007A3774"/>
    <w:rsid w:val="007C0F06"/>
    <w:rsid w:val="007F20A7"/>
    <w:rsid w:val="008542B1"/>
    <w:rsid w:val="008F51BE"/>
    <w:rsid w:val="00991176"/>
    <w:rsid w:val="00A5674B"/>
    <w:rsid w:val="00AB3135"/>
    <w:rsid w:val="00B55DE1"/>
    <w:rsid w:val="00BE3778"/>
    <w:rsid w:val="00CE5B91"/>
    <w:rsid w:val="00D627CB"/>
    <w:rsid w:val="00D62DBC"/>
    <w:rsid w:val="00DB6528"/>
    <w:rsid w:val="00E82E6C"/>
    <w:rsid w:val="00EB635C"/>
    <w:rsid w:val="00F14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3A2517"/>
  <w15:docId w15:val="{9553E10A-A850-5847-A0B4-EF01C7220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7524CD"/>
    <w:rPr>
      <w:rFonts w:ascii="Tahoma" w:hAnsi="Tahoma" w:cs="Tahoma"/>
      <w:sz w:val="16"/>
      <w:szCs w:val="16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ice">
    <w:name w:val="Indice"/>
    <w:basedOn w:val="Normal"/>
    <w:qFormat/>
    <w:pPr>
      <w:suppressLineNumbers/>
    </w:pPr>
  </w:style>
  <w:style w:type="paragraph" w:customStyle="1" w:styleId="caption1">
    <w:name w:val="caption1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caption11">
    <w:name w:val="caption11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caption111">
    <w:name w:val="caption111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7524CD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Intestazioneepidipagina"/>
  </w:style>
  <w:style w:type="paragraph" w:styleId="Footer">
    <w:name w:val="footer"/>
    <w:basedOn w:val="Intestazioneepidipagina"/>
  </w:style>
  <w:style w:type="paragraph" w:customStyle="1" w:styleId="Contenutotabella">
    <w:name w:val="Contenuto tabella"/>
    <w:basedOn w:val="Normal"/>
    <w:qFormat/>
    <w:pPr>
      <w:widowControl w:val="0"/>
      <w:suppressLineNumbers/>
    </w:pPr>
  </w:style>
  <w:style w:type="paragraph" w:customStyle="1" w:styleId="Titolotabella">
    <w:name w:val="Titolo tabella"/>
    <w:basedOn w:val="Contenutotabella"/>
    <w:qFormat/>
    <w:pPr>
      <w:jc w:val="center"/>
    </w:pPr>
    <w:rPr>
      <w:b/>
      <w:bCs/>
    </w:rPr>
  </w:style>
  <w:style w:type="paragraph" w:customStyle="1" w:styleId="normal1">
    <w:name w:val="normal1"/>
    <w:qFormat/>
    <w:pPr>
      <w:suppressAutoHyphens/>
    </w:pPr>
    <w:rPr>
      <w:lang w:val="en-US" w:eastAsia="it-IT"/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0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1">
    <w:basedOn w:val="TableNormal10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2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10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5">
    <w:basedOn w:val="TableNormal10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6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0"/>
    <w:tblPr>
      <w:tblStyleRowBandSize w:val="1"/>
      <w:tblStyleColBandSize w:val="1"/>
    </w:tblPr>
  </w:style>
  <w:style w:type="table" w:customStyle="1" w:styleId="af0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0"/>
    <w:tblPr>
      <w:tblStyleRowBandSize w:val="1"/>
      <w:tblStyleColBandSize w:val="1"/>
    </w:tblPr>
  </w:style>
  <w:style w:type="table" w:customStyle="1" w:styleId="af2">
    <w:basedOn w:val="TableNormal10"/>
    <w:tblPr>
      <w:tblStyleRowBandSize w:val="1"/>
      <w:tblStyleColBandSize w:val="1"/>
    </w:tblPr>
  </w:style>
  <w:style w:type="table" w:customStyle="1" w:styleId="af3">
    <w:basedOn w:val="TableNormal10"/>
    <w:tblPr>
      <w:tblStyleRowBandSize w:val="1"/>
      <w:tblStyleColBandSize w:val="1"/>
    </w:tblPr>
  </w:style>
  <w:style w:type="table" w:customStyle="1" w:styleId="af4">
    <w:basedOn w:val="TableNormal10"/>
    <w:tblPr>
      <w:tblStyleRowBandSize w:val="1"/>
      <w:tblStyleColBandSize w:val="1"/>
    </w:tblPr>
  </w:style>
  <w:style w:type="table" w:customStyle="1" w:styleId="af5">
    <w:basedOn w:val="TableNormal10"/>
    <w:tblPr>
      <w:tblStyleRowBandSize w:val="1"/>
      <w:tblStyleColBandSize w:val="1"/>
    </w:tblPr>
  </w:style>
  <w:style w:type="table" w:customStyle="1" w:styleId="af6">
    <w:basedOn w:val="TableNormal10"/>
    <w:tblPr>
      <w:tblStyleRowBandSize w:val="1"/>
      <w:tblStyleColBandSize w:val="1"/>
    </w:tblPr>
  </w:style>
  <w:style w:type="table" w:customStyle="1" w:styleId="af7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f8">
    <w:basedOn w:val="TableNormal10"/>
    <w:tblPr>
      <w:tblStyleRowBandSize w:val="1"/>
      <w:tblStyleColBandSize w:val="1"/>
    </w:tblPr>
  </w:style>
  <w:style w:type="table" w:customStyle="1" w:styleId="af9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10"/>
    <w:tblPr>
      <w:tblStyleRowBandSize w:val="1"/>
      <w:tblStyleColBandSize w:val="1"/>
    </w:tblPr>
  </w:style>
  <w:style w:type="table" w:customStyle="1" w:styleId="afb">
    <w:basedOn w:val="TableNormal10"/>
    <w:tblPr>
      <w:tblStyleRowBandSize w:val="1"/>
      <w:tblStyleColBandSize w:val="1"/>
    </w:tblPr>
  </w:style>
  <w:style w:type="table" w:customStyle="1" w:styleId="afc">
    <w:basedOn w:val="TableNormal10"/>
    <w:tblPr>
      <w:tblStyleRowBandSize w:val="1"/>
      <w:tblStyleColBandSize w:val="1"/>
    </w:tblPr>
  </w:style>
  <w:style w:type="table" w:customStyle="1" w:styleId="afd">
    <w:basedOn w:val="TableNormal10"/>
    <w:tblPr>
      <w:tblStyleRowBandSize w:val="1"/>
      <w:tblStyleColBandSize w:val="1"/>
    </w:tblPr>
  </w:style>
  <w:style w:type="table" w:customStyle="1" w:styleId="afe">
    <w:basedOn w:val="TableNormal10"/>
    <w:tblPr>
      <w:tblStyleRowBandSize w:val="1"/>
      <w:tblStyleColBandSize w:val="1"/>
    </w:tblPr>
  </w:style>
  <w:style w:type="table" w:customStyle="1" w:styleId="aff">
    <w:basedOn w:val="TableNormal10"/>
    <w:tblPr>
      <w:tblStyleRowBandSize w:val="1"/>
      <w:tblStyleColBandSize w:val="1"/>
    </w:tblPr>
  </w:style>
  <w:style w:type="table" w:customStyle="1" w:styleId="aff0"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XQ/nJVToLpkxBHVKNJ8TkIFeMw==">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3012</Words>
  <Characters>12383</Characters>
  <Application>Microsoft Office Word</Application>
  <DocSecurity>0</DocSecurity>
  <Lines>2063</Lines>
  <Paragraphs>2199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Chiara Zaina</dc:creator>
  <cp:lastModifiedBy>Russell Edward Lewis</cp:lastModifiedBy>
  <cp:revision>2</cp:revision>
  <dcterms:created xsi:type="dcterms:W3CDTF">2026-01-21T16:56:00Z</dcterms:created>
  <dcterms:modified xsi:type="dcterms:W3CDTF">2026-01-21T16:56:00Z</dcterms:modified>
</cp:coreProperties>
</file>